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5281C0D" w14:textId="6D527321" w:rsidR="00D865E6" w:rsidRPr="00CC7D04" w:rsidRDefault="00320B4B" w:rsidP="00F6728A">
      <w:pPr>
        <w:autoSpaceDE w:val="0"/>
        <w:autoSpaceDN w:val="0"/>
        <w:spacing w:before="120" w:after="120" w:line="276" w:lineRule="auto"/>
        <w:jc w:val="center"/>
        <w:rPr>
          <w:rStyle w:val="Pogrubienie"/>
          <w:rFonts w:ascii="Calibri" w:hAnsi="Calibri" w:cstheme="minorHAnsi"/>
          <w:sz w:val="20"/>
          <w:szCs w:val="20"/>
        </w:rPr>
      </w:pPr>
      <w:r>
        <w:rPr>
          <w:rFonts w:ascii="Calibri" w:eastAsia="Times New Roman" w:hAnsi="Calibri" w:cstheme="minorHAnsi"/>
          <w:b/>
          <w:iCs/>
          <w:lang w:eastAsia="pl-PL"/>
        </w:rPr>
        <w:t xml:space="preserve"> </w:t>
      </w:r>
      <w:r w:rsidR="00D865E6" w:rsidRPr="00CC7D04">
        <w:rPr>
          <w:rStyle w:val="Pogrubienie"/>
          <w:rFonts w:ascii="Calibri" w:hAnsi="Calibri" w:cstheme="minorHAnsi"/>
          <w:sz w:val="20"/>
          <w:szCs w:val="20"/>
        </w:rPr>
        <w:t xml:space="preserve">ZAŁĄCZNIK NR </w:t>
      </w:r>
      <w:r w:rsidR="00D347D7">
        <w:rPr>
          <w:rStyle w:val="Pogrubienie"/>
          <w:rFonts w:ascii="Calibri" w:hAnsi="Calibri" w:cstheme="minorHAnsi"/>
          <w:sz w:val="20"/>
          <w:szCs w:val="20"/>
        </w:rPr>
        <w:t>1</w:t>
      </w:r>
      <w:r w:rsidR="00D865E6" w:rsidRPr="00CC7D04">
        <w:rPr>
          <w:rStyle w:val="Pogrubienie"/>
          <w:rFonts w:ascii="Calibri" w:hAnsi="Calibri" w:cstheme="minorHAnsi"/>
          <w:sz w:val="20"/>
          <w:szCs w:val="20"/>
        </w:rPr>
        <w:t xml:space="preserve"> DO </w:t>
      </w:r>
      <w:r w:rsidR="00D347D7">
        <w:rPr>
          <w:rStyle w:val="Pogrubienie"/>
          <w:rFonts w:ascii="Calibri" w:hAnsi="Calibri" w:cstheme="minorHAnsi"/>
          <w:sz w:val="20"/>
          <w:szCs w:val="20"/>
        </w:rPr>
        <w:t>OGŁOSZENIA</w:t>
      </w:r>
      <w:r w:rsidR="00D865E6" w:rsidRPr="00CC7D04">
        <w:rPr>
          <w:rStyle w:val="Pogrubienie"/>
          <w:rFonts w:ascii="Calibri" w:hAnsi="Calibri" w:cstheme="minorHAnsi"/>
          <w:sz w:val="20"/>
          <w:szCs w:val="20"/>
        </w:rPr>
        <w:t xml:space="preserve"> – </w:t>
      </w:r>
      <w:r w:rsidR="00687A2C" w:rsidRPr="00CC7D04">
        <w:rPr>
          <w:rStyle w:val="Pogrubienie"/>
          <w:rFonts w:ascii="Calibri" w:hAnsi="Calibri" w:cstheme="minorHAnsi"/>
          <w:sz w:val="20"/>
          <w:szCs w:val="20"/>
        </w:rPr>
        <w:t>FORMULARZ CENOWY</w:t>
      </w:r>
    </w:p>
    <w:p w14:paraId="781A1B43" w14:textId="77777777" w:rsidR="006035AE" w:rsidRDefault="006035AE" w:rsidP="006035AE">
      <w:pPr>
        <w:keepNext/>
        <w:keepLines/>
        <w:spacing w:after="0"/>
        <w:jc w:val="both"/>
        <w:outlineLvl w:val="0"/>
        <w:rPr>
          <w:rFonts w:ascii="Calibri" w:eastAsia="Times New Roman" w:hAnsi="Calibri" w:cs="Calibri"/>
          <w:b/>
          <w:bCs/>
          <w:kern w:val="28"/>
        </w:rPr>
      </w:pPr>
    </w:p>
    <w:p w14:paraId="2F251FD7" w14:textId="4E60F169" w:rsidR="00725F93" w:rsidRPr="00725F93" w:rsidRDefault="00725F93" w:rsidP="006035AE">
      <w:pPr>
        <w:keepNext/>
        <w:keepLines/>
        <w:spacing w:after="0"/>
        <w:jc w:val="both"/>
        <w:outlineLvl w:val="0"/>
        <w:rPr>
          <w:rFonts w:ascii="Calibri" w:eastAsia="Times New Roman" w:hAnsi="Calibri" w:cs="Calibri"/>
          <w:b/>
          <w:bCs/>
          <w:kern w:val="28"/>
        </w:rPr>
      </w:pPr>
      <w:r w:rsidRPr="00725F93">
        <w:rPr>
          <w:rFonts w:ascii="Calibri" w:eastAsia="Times New Roman" w:hAnsi="Calibri" w:cs="Calibri"/>
          <w:b/>
          <w:bCs/>
          <w:kern w:val="28"/>
        </w:rPr>
        <w:t xml:space="preserve">Działając w imieniu ………., w odpowiedzi na Ogłoszenie z dnia …. niniejszym </w:t>
      </w:r>
      <w:r>
        <w:rPr>
          <w:rFonts w:ascii="Calibri" w:eastAsia="Times New Roman" w:hAnsi="Calibri" w:cs="Calibri"/>
          <w:b/>
          <w:bCs/>
          <w:kern w:val="28"/>
        </w:rPr>
        <w:t>przedkładam cennik dostaw energii elektrycznej w oparciu o zapotrzebowanie określone przez Zamawiającego.</w:t>
      </w:r>
      <w:r w:rsidRPr="00725F93">
        <w:rPr>
          <w:rFonts w:ascii="Calibri" w:eastAsia="Times New Roman" w:hAnsi="Calibri" w:cs="Calibri"/>
          <w:b/>
          <w:bCs/>
          <w:kern w:val="28"/>
        </w:rPr>
        <w:t xml:space="preserve"> </w:t>
      </w:r>
    </w:p>
    <w:p w14:paraId="195E55BF" w14:textId="77777777" w:rsidR="00F2600F" w:rsidRDefault="00F2600F" w:rsidP="006035AE">
      <w:pPr>
        <w:keepNext/>
        <w:keepLines/>
        <w:spacing w:after="0"/>
        <w:jc w:val="both"/>
        <w:outlineLvl w:val="0"/>
        <w:rPr>
          <w:rFonts w:ascii="Calibri" w:eastAsia="Times New Roman" w:hAnsi="Calibri" w:cs="Calibri"/>
          <w:b/>
          <w:bCs/>
          <w:kern w:val="28"/>
        </w:rPr>
      </w:pPr>
    </w:p>
    <w:p w14:paraId="17DDA390" w14:textId="77777777" w:rsidR="00F2600F" w:rsidRDefault="00F2600F" w:rsidP="006035AE">
      <w:pPr>
        <w:keepNext/>
        <w:keepLines/>
        <w:spacing w:after="0"/>
        <w:jc w:val="both"/>
        <w:outlineLvl w:val="0"/>
        <w:rPr>
          <w:rFonts w:ascii="Calibri" w:eastAsia="Times New Roman" w:hAnsi="Calibri" w:cs="Calibri"/>
          <w:b/>
          <w:bCs/>
          <w:kern w:val="28"/>
        </w:rPr>
      </w:pPr>
    </w:p>
    <w:p w14:paraId="3E4357A4" w14:textId="530C3F1A" w:rsidR="00725F93" w:rsidRPr="00725F93" w:rsidRDefault="00725F93" w:rsidP="006035AE">
      <w:pPr>
        <w:keepNext/>
        <w:keepLines/>
        <w:spacing w:after="0"/>
        <w:jc w:val="both"/>
        <w:outlineLvl w:val="0"/>
        <w:rPr>
          <w:rFonts w:ascii="Calibri" w:eastAsia="Times New Roman" w:hAnsi="Calibri" w:cs="Calibri"/>
          <w:b/>
          <w:bCs/>
          <w:kern w:val="28"/>
        </w:rPr>
      </w:pPr>
      <w:r>
        <w:rPr>
          <w:rFonts w:ascii="Calibri" w:eastAsia="Times New Roman" w:hAnsi="Calibri" w:cs="Calibri"/>
          <w:b/>
          <w:bCs/>
          <w:kern w:val="28"/>
        </w:rPr>
        <w:t>Dane Wykonawcy</w:t>
      </w:r>
      <w:r w:rsidRPr="00725F93">
        <w:rPr>
          <w:rFonts w:ascii="Calibri" w:eastAsia="Times New Roman" w:hAnsi="Calibri" w:cs="Calibri"/>
          <w:b/>
          <w:bCs/>
          <w:kern w:val="28"/>
        </w:rPr>
        <w:t xml:space="preserve">: </w:t>
      </w:r>
    </w:p>
    <w:p w14:paraId="388614EE" w14:textId="512AF6F6" w:rsidR="00725F93" w:rsidRPr="00725F93" w:rsidRDefault="00725F93" w:rsidP="006035AE">
      <w:pPr>
        <w:keepNext/>
        <w:keepLines/>
        <w:spacing w:after="0"/>
        <w:jc w:val="both"/>
        <w:outlineLvl w:val="0"/>
        <w:rPr>
          <w:rFonts w:ascii="Calibri" w:eastAsia="Times New Roman" w:hAnsi="Calibri" w:cs="Calibri"/>
          <w:b/>
          <w:bCs/>
          <w:kern w:val="28"/>
        </w:rPr>
      </w:pPr>
      <w:r w:rsidRPr="00725F93">
        <w:rPr>
          <w:rFonts w:ascii="Calibri" w:eastAsia="Times New Roman" w:hAnsi="Calibri" w:cs="Calibri"/>
          <w:b/>
          <w:bCs/>
          <w:kern w:val="28"/>
        </w:rPr>
        <w:t>Nazwa</w:t>
      </w:r>
      <w:r w:rsidR="00320B4B">
        <w:rPr>
          <w:rFonts w:ascii="Calibri" w:eastAsia="Times New Roman" w:hAnsi="Calibri" w:cs="Calibri"/>
          <w:b/>
          <w:bCs/>
          <w:kern w:val="28"/>
        </w:rPr>
        <w:t xml:space="preserve"> </w:t>
      </w:r>
      <w:r w:rsidRPr="00725F93">
        <w:rPr>
          <w:rFonts w:ascii="Calibri" w:eastAsia="Times New Roman" w:hAnsi="Calibri" w:cs="Calibri"/>
          <w:b/>
          <w:bCs/>
          <w:kern w:val="28"/>
        </w:rPr>
        <w:t xml:space="preserve">……………………………..……………………………………………………………….. </w:t>
      </w:r>
    </w:p>
    <w:p w14:paraId="0ADDCCF3" w14:textId="1805A6B5" w:rsidR="00725F93" w:rsidRPr="00725F93" w:rsidRDefault="00725F93" w:rsidP="006035AE">
      <w:pPr>
        <w:keepNext/>
        <w:keepLines/>
        <w:spacing w:after="0"/>
        <w:jc w:val="both"/>
        <w:outlineLvl w:val="0"/>
        <w:rPr>
          <w:rFonts w:ascii="Calibri" w:eastAsia="Times New Roman" w:hAnsi="Calibri" w:cs="Calibri"/>
          <w:b/>
          <w:bCs/>
          <w:kern w:val="28"/>
        </w:rPr>
      </w:pPr>
      <w:r w:rsidRPr="00725F93">
        <w:rPr>
          <w:rFonts w:ascii="Calibri" w:eastAsia="Times New Roman" w:hAnsi="Calibri" w:cs="Calibri"/>
          <w:b/>
          <w:bCs/>
          <w:kern w:val="28"/>
        </w:rPr>
        <w:t>Adres</w:t>
      </w:r>
      <w:r w:rsidR="00320B4B">
        <w:rPr>
          <w:rFonts w:ascii="Calibri" w:eastAsia="Times New Roman" w:hAnsi="Calibri" w:cs="Calibri"/>
          <w:b/>
          <w:bCs/>
          <w:kern w:val="28"/>
        </w:rPr>
        <w:t xml:space="preserve"> </w:t>
      </w:r>
      <w:r w:rsidRPr="00725F93">
        <w:rPr>
          <w:rFonts w:ascii="Calibri" w:eastAsia="Times New Roman" w:hAnsi="Calibri" w:cs="Calibri"/>
          <w:b/>
          <w:bCs/>
          <w:kern w:val="28"/>
        </w:rPr>
        <w:t>……………………………………………...……………………………………………….</w:t>
      </w:r>
    </w:p>
    <w:p w14:paraId="7A0C3BA0" w14:textId="77777777" w:rsidR="00725F93" w:rsidRPr="00725F93" w:rsidRDefault="00725F93" w:rsidP="006035AE">
      <w:pPr>
        <w:keepNext/>
        <w:keepLines/>
        <w:spacing w:after="0"/>
        <w:jc w:val="both"/>
        <w:outlineLvl w:val="0"/>
        <w:rPr>
          <w:rFonts w:ascii="Calibri" w:eastAsia="Times New Roman" w:hAnsi="Calibri" w:cs="Calibri"/>
          <w:b/>
          <w:bCs/>
          <w:kern w:val="28"/>
        </w:rPr>
      </w:pPr>
      <w:r w:rsidRPr="00725F93">
        <w:rPr>
          <w:rFonts w:ascii="Calibri" w:eastAsia="Times New Roman" w:hAnsi="Calibri" w:cs="Calibri"/>
          <w:b/>
          <w:bCs/>
          <w:kern w:val="28"/>
        </w:rPr>
        <w:t>Tel. …………………………………..…….…… e-mail……...………………..………….…..</w:t>
      </w:r>
    </w:p>
    <w:p w14:paraId="07CCE556" w14:textId="77777777" w:rsidR="00F2600F" w:rsidRDefault="00F2600F" w:rsidP="006035AE">
      <w:pPr>
        <w:keepNext/>
        <w:keepLines/>
        <w:spacing w:after="0"/>
        <w:jc w:val="both"/>
        <w:outlineLvl w:val="0"/>
        <w:rPr>
          <w:rFonts w:ascii="Calibri" w:eastAsia="Times New Roman" w:hAnsi="Calibri" w:cs="Calibri"/>
          <w:b/>
          <w:bCs/>
          <w:kern w:val="28"/>
        </w:rPr>
      </w:pPr>
    </w:p>
    <w:p w14:paraId="42584F8D" w14:textId="2CD879FF" w:rsidR="00725F93" w:rsidRPr="00725F93" w:rsidRDefault="00725F93" w:rsidP="006035AE">
      <w:pPr>
        <w:keepNext/>
        <w:keepLines/>
        <w:spacing w:after="0"/>
        <w:jc w:val="both"/>
        <w:outlineLvl w:val="0"/>
        <w:rPr>
          <w:rFonts w:ascii="Calibri" w:eastAsia="Times New Roman" w:hAnsi="Calibri" w:cs="Calibri"/>
          <w:b/>
          <w:bCs/>
          <w:kern w:val="28"/>
        </w:rPr>
      </w:pPr>
      <w:r w:rsidRPr="00725F93">
        <w:rPr>
          <w:rFonts w:ascii="Calibri" w:eastAsia="Times New Roman" w:hAnsi="Calibri" w:cs="Calibri"/>
          <w:b/>
          <w:bCs/>
          <w:kern w:val="28"/>
        </w:rPr>
        <w:t xml:space="preserve">Dane osoby upoważnionej przez </w:t>
      </w:r>
      <w:r>
        <w:rPr>
          <w:rFonts w:ascii="Calibri" w:eastAsia="Times New Roman" w:hAnsi="Calibri" w:cs="Calibri"/>
          <w:b/>
          <w:bCs/>
          <w:kern w:val="28"/>
        </w:rPr>
        <w:t>Wykonawcę</w:t>
      </w:r>
      <w:r w:rsidRPr="00725F93">
        <w:rPr>
          <w:rFonts w:ascii="Calibri" w:eastAsia="Times New Roman" w:hAnsi="Calibri" w:cs="Calibri"/>
          <w:b/>
          <w:bCs/>
          <w:kern w:val="28"/>
        </w:rPr>
        <w:t xml:space="preserve"> do kontaktów: </w:t>
      </w:r>
    </w:p>
    <w:p w14:paraId="50F0B9C0" w14:textId="77777777" w:rsidR="00725F93" w:rsidRPr="00725F93" w:rsidRDefault="00725F93" w:rsidP="006035AE">
      <w:pPr>
        <w:keepNext/>
        <w:keepLines/>
        <w:spacing w:after="0"/>
        <w:jc w:val="both"/>
        <w:outlineLvl w:val="0"/>
        <w:rPr>
          <w:rFonts w:ascii="Calibri" w:eastAsia="Times New Roman" w:hAnsi="Calibri" w:cs="Calibri"/>
          <w:b/>
          <w:bCs/>
          <w:kern w:val="28"/>
        </w:rPr>
      </w:pPr>
      <w:r w:rsidRPr="00725F93">
        <w:rPr>
          <w:rFonts w:ascii="Calibri" w:eastAsia="Times New Roman" w:hAnsi="Calibri" w:cs="Calibri"/>
          <w:b/>
          <w:bCs/>
          <w:kern w:val="28"/>
        </w:rPr>
        <w:t xml:space="preserve">Imię i nazwisko ……………………………………..……………………………………………… </w:t>
      </w:r>
    </w:p>
    <w:p w14:paraId="3E12D94F" w14:textId="77777777" w:rsidR="00725F93" w:rsidRPr="00725F93" w:rsidRDefault="00725F93" w:rsidP="006035AE">
      <w:pPr>
        <w:keepNext/>
        <w:keepLines/>
        <w:spacing w:after="0"/>
        <w:jc w:val="both"/>
        <w:outlineLvl w:val="0"/>
        <w:rPr>
          <w:rFonts w:ascii="Calibri" w:eastAsia="Times New Roman" w:hAnsi="Calibri" w:cs="Calibri"/>
          <w:b/>
          <w:bCs/>
          <w:kern w:val="28"/>
        </w:rPr>
      </w:pPr>
      <w:r w:rsidRPr="00725F93">
        <w:rPr>
          <w:rFonts w:ascii="Calibri" w:eastAsia="Times New Roman" w:hAnsi="Calibri" w:cs="Calibri"/>
          <w:b/>
          <w:bCs/>
          <w:kern w:val="28"/>
        </w:rPr>
        <w:t>Funkcja ………………………………………………………..………………………………………..</w:t>
      </w:r>
    </w:p>
    <w:p w14:paraId="74278E60" w14:textId="77777777" w:rsidR="00725F93" w:rsidRPr="00725F93" w:rsidRDefault="00725F93" w:rsidP="006035AE">
      <w:pPr>
        <w:keepNext/>
        <w:keepLines/>
        <w:spacing w:after="0"/>
        <w:jc w:val="both"/>
        <w:outlineLvl w:val="0"/>
        <w:rPr>
          <w:rFonts w:ascii="Calibri" w:eastAsia="Times New Roman" w:hAnsi="Calibri" w:cs="Calibri"/>
          <w:b/>
          <w:bCs/>
          <w:kern w:val="28"/>
        </w:rPr>
      </w:pPr>
      <w:r w:rsidRPr="00725F93">
        <w:rPr>
          <w:rFonts w:ascii="Calibri" w:eastAsia="Times New Roman" w:hAnsi="Calibri" w:cs="Calibri"/>
          <w:b/>
          <w:bCs/>
          <w:kern w:val="28"/>
        </w:rPr>
        <w:t>Tel. ………………………………………….…… e-mail…………………………..……………….</w:t>
      </w:r>
    </w:p>
    <w:p w14:paraId="7EDF7891" w14:textId="77777777" w:rsidR="00F2600F" w:rsidRDefault="00F2600F" w:rsidP="006035AE">
      <w:pPr>
        <w:keepNext/>
        <w:keepLines/>
        <w:spacing w:after="0"/>
        <w:jc w:val="both"/>
        <w:outlineLvl w:val="0"/>
        <w:rPr>
          <w:rFonts w:ascii="Calibri" w:eastAsia="Times New Roman" w:hAnsi="Calibri" w:cs="Calibri"/>
          <w:kern w:val="28"/>
        </w:rPr>
      </w:pPr>
    </w:p>
    <w:p w14:paraId="3CA0F413" w14:textId="77777777" w:rsidR="00F2600F" w:rsidRDefault="00F2600F" w:rsidP="006035AE">
      <w:pPr>
        <w:keepNext/>
        <w:keepLines/>
        <w:spacing w:after="0"/>
        <w:jc w:val="both"/>
        <w:outlineLvl w:val="0"/>
        <w:rPr>
          <w:rFonts w:ascii="Calibri" w:eastAsia="Times New Roman" w:hAnsi="Calibri" w:cs="Calibri"/>
          <w:kern w:val="28"/>
        </w:rPr>
      </w:pPr>
    </w:p>
    <w:p w14:paraId="2C8E018C" w14:textId="5E213FFF" w:rsidR="00725F93" w:rsidRPr="006035AE" w:rsidRDefault="00725F93" w:rsidP="006035AE">
      <w:pPr>
        <w:keepNext/>
        <w:keepLines/>
        <w:spacing w:after="0"/>
        <w:jc w:val="both"/>
        <w:outlineLvl w:val="0"/>
        <w:rPr>
          <w:rFonts w:ascii="Calibri" w:eastAsia="Times New Roman" w:hAnsi="Calibri" w:cs="Calibri"/>
          <w:kern w:val="28"/>
        </w:rPr>
      </w:pPr>
      <w:r w:rsidRPr="006035AE">
        <w:rPr>
          <w:rFonts w:ascii="Calibri" w:eastAsia="Times New Roman" w:hAnsi="Calibri" w:cs="Calibri"/>
          <w:kern w:val="28"/>
        </w:rPr>
        <w:t xml:space="preserve">W związku ze </w:t>
      </w:r>
      <w:r w:rsidR="006035AE" w:rsidRPr="006035AE">
        <w:rPr>
          <w:rFonts w:ascii="Calibri" w:eastAsia="Times New Roman" w:hAnsi="Calibri" w:cs="Calibri"/>
          <w:kern w:val="28"/>
        </w:rPr>
        <w:t>przedłożeniem cennika w odpowiedzi na Ogłoszenie</w:t>
      </w:r>
      <w:r w:rsidRPr="006035AE">
        <w:rPr>
          <w:rFonts w:ascii="Calibri" w:eastAsia="Times New Roman" w:hAnsi="Calibri" w:cs="Calibri"/>
          <w:kern w:val="28"/>
        </w:rPr>
        <w:t xml:space="preserve"> oświadczam, iż: </w:t>
      </w:r>
    </w:p>
    <w:p w14:paraId="5EDE1752" w14:textId="3405EF75" w:rsidR="00725F93" w:rsidRPr="00F2600F" w:rsidRDefault="00725F93" w:rsidP="00F2600F">
      <w:pPr>
        <w:pStyle w:val="Akapitzlist"/>
        <w:keepNext/>
        <w:keepLines/>
        <w:numPr>
          <w:ilvl w:val="0"/>
          <w:numId w:val="49"/>
        </w:numPr>
        <w:spacing w:after="0"/>
        <w:jc w:val="both"/>
        <w:outlineLvl w:val="0"/>
        <w:rPr>
          <w:rFonts w:ascii="Calibri" w:eastAsia="Times New Roman" w:hAnsi="Calibri" w:cs="Calibri"/>
          <w:kern w:val="28"/>
        </w:rPr>
      </w:pPr>
      <w:r w:rsidRPr="00F2600F">
        <w:rPr>
          <w:rFonts w:ascii="Calibri" w:eastAsia="Times New Roman" w:hAnsi="Calibri" w:cs="Calibri"/>
          <w:kern w:val="28"/>
        </w:rPr>
        <w:t xml:space="preserve">jestem należycie umocowany/a do reprezentowania </w:t>
      </w:r>
      <w:r w:rsidR="006035AE" w:rsidRPr="00F2600F">
        <w:rPr>
          <w:rFonts w:ascii="Calibri" w:eastAsia="Times New Roman" w:hAnsi="Calibri" w:cs="Calibri"/>
          <w:kern w:val="28"/>
        </w:rPr>
        <w:t>Wykonawcy</w:t>
      </w:r>
      <w:r w:rsidRPr="00F2600F">
        <w:rPr>
          <w:rFonts w:ascii="Calibri" w:eastAsia="Times New Roman" w:hAnsi="Calibri" w:cs="Calibri"/>
          <w:kern w:val="28"/>
        </w:rPr>
        <w:t xml:space="preserve">, </w:t>
      </w:r>
    </w:p>
    <w:p w14:paraId="09319F3A" w14:textId="4AF2CABA" w:rsidR="00725F93" w:rsidRPr="00F2600F" w:rsidRDefault="00725F93" w:rsidP="00F2600F">
      <w:pPr>
        <w:pStyle w:val="Akapitzlist"/>
        <w:keepNext/>
        <w:keepLines/>
        <w:numPr>
          <w:ilvl w:val="0"/>
          <w:numId w:val="49"/>
        </w:numPr>
        <w:spacing w:after="0"/>
        <w:jc w:val="both"/>
        <w:outlineLvl w:val="0"/>
        <w:rPr>
          <w:rFonts w:ascii="Calibri" w:eastAsia="Times New Roman" w:hAnsi="Calibri" w:cs="Calibri"/>
          <w:kern w:val="28"/>
        </w:rPr>
      </w:pPr>
      <w:r w:rsidRPr="00F2600F">
        <w:rPr>
          <w:rFonts w:ascii="Calibri" w:eastAsia="Times New Roman" w:hAnsi="Calibri" w:cs="Calibri"/>
          <w:kern w:val="28"/>
        </w:rPr>
        <w:t xml:space="preserve">wyrażam zgodę na przetwarzanie i przechowywanie przez Zamawiającego informacji zawartych w niniejszym </w:t>
      </w:r>
      <w:r w:rsidR="00F2600F">
        <w:rPr>
          <w:rFonts w:ascii="Calibri" w:eastAsia="Times New Roman" w:hAnsi="Calibri" w:cs="Calibri"/>
          <w:kern w:val="28"/>
        </w:rPr>
        <w:t>cenniku,</w:t>
      </w:r>
    </w:p>
    <w:p w14:paraId="4FB61FE7" w14:textId="244D9375" w:rsidR="00725F93" w:rsidRPr="00F2600F" w:rsidRDefault="00725F93" w:rsidP="00F2600F">
      <w:pPr>
        <w:pStyle w:val="Akapitzlist"/>
        <w:keepNext/>
        <w:keepLines/>
        <w:numPr>
          <w:ilvl w:val="0"/>
          <w:numId w:val="49"/>
        </w:numPr>
        <w:spacing w:after="0"/>
        <w:jc w:val="both"/>
        <w:outlineLvl w:val="0"/>
        <w:rPr>
          <w:rFonts w:ascii="Calibri" w:eastAsia="Times New Roman" w:hAnsi="Calibri" w:cs="Calibri"/>
          <w:kern w:val="28"/>
        </w:rPr>
      </w:pPr>
      <w:r w:rsidRPr="00F2600F">
        <w:rPr>
          <w:rFonts w:ascii="Calibri" w:eastAsia="Times New Roman" w:hAnsi="Calibri" w:cs="Calibri"/>
          <w:kern w:val="28"/>
        </w:rPr>
        <w:t xml:space="preserve">udzielam zgody na wykorzystanie informacji przekazywanych w toku </w:t>
      </w:r>
      <w:r w:rsidR="00F2600F">
        <w:rPr>
          <w:rFonts w:ascii="Calibri" w:eastAsia="Times New Roman" w:hAnsi="Calibri" w:cs="Calibri"/>
          <w:kern w:val="28"/>
        </w:rPr>
        <w:t>postępowania objętego Ogłoszeniem,</w:t>
      </w:r>
    </w:p>
    <w:p w14:paraId="18F2C4BA" w14:textId="2B6463F4" w:rsidR="00725F93" w:rsidRDefault="00725F93" w:rsidP="00F2600F">
      <w:pPr>
        <w:pStyle w:val="Akapitzlist"/>
        <w:keepNext/>
        <w:keepLines/>
        <w:numPr>
          <w:ilvl w:val="0"/>
          <w:numId w:val="49"/>
        </w:numPr>
        <w:spacing w:after="0"/>
        <w:jc w:val="both"/>
        <w:outlineLvl w:val="0"/>
        <w:rPr>
          <w:rFonts w:ascii="Calibri" w:eastAsia="Times New Roman" w:hAnsi="Calibri" w:cs="Calibri"/>
          <w:kern w:val="28"/>
        </w:rPr>
      </w:pPr>
      <w:r w:rsidRPr="00F2600F">
        <w:rPr>
          <w:rFonts w:ascii="Calibri" w:eastAsia="Times New Roman" w:hAnsi="Calibri" w:cs="Calibri"/>
          <w:kern w:val="28"/>
        </w:rPr>
        <w:t xml:space="preserve">oświadczam, iż zapoznałem się z informacjami dotyczącymi przetwarzania danych osobowych, udostępnionymi przez Zamawiającego na stronie internetowej pod linkiem: </w:t>
      </w:r>
      <w:hyperlink r:id="rId11" w:history="1">
        <w:r w:rsidR="00F2600F" w:rsidRPr="00497434">
          <w:rPr>
            <w:rStyle w:val="Hipercze"/>
            <w:rFonts w:ascii="Calibri" w:eastAsia="Times New Roman" w:hAnsi="Calibri" w:cs="Calibri"/>
            <w:kern w:val="28"/>
          </w:rPr>
          <w:t>https://ppej.pl/Polityka-prywatnosci</w:t>
        </w:r>
      </w:hyperlink>
      <w:r w:rsidR="00F2600F">
        <w:rPr>
          <w:rFonts w:ascii="Calibri" w:eastAsia="Times New Roman" w:hAnsi="Calibri" w:cs="Calibri"/>
          <w:kern w:val="28"/>
        </w:rPr>
        <w:t xml:space="preserve"> </w:t>
      </w:r>
      <w:r w:rsidRPr="00F2600F">
        <w:rPr>
          <w:rFonts w:ascii="Calibri" w:eastAsia="Times New Roman" w:hAnsi="Calibri" w:cs="Calibri"/>
          <w:kern w:val="28"/>
        </w:rPr>
        <w:t>oraz, że w imieniu Zamawiającego z dostępnymi na ww. stronie internetowej informacjami dotyczącymi przetwarzania danych osobowych wynikającymi z art. 14 RODO, zapoznałem tych pracowników oraz innych reprezentantów, których dane osobowe udostępniam Zamawiającemu na potrzeb</w:t>
      </w:r>
      <w:r w:rsidR="00F2600F">
        <w:rPr>
          <w:rFonts w:ascii="Calibri" w:eastAsia="Times New Roman" w:hAnsi="Calibri" w:cs="Calibri"/>
          <w:kern w:val="28"/>
        </w:rPr>
        <w:t>y</w:t>
      </w:r>
      <w:r w:rsidRPr="00F2600F">
        <w:rPr>
          <w:rFonts w:ascii="Calibri" w:eastAsia="Times New Roman" w:hAnsi="Calibri" w:cs="Calibri"/>
          <w:kern w:val="28"/>
        </w:rPr>
        <w:t xml:space="preserve"> </w:t>
      </w:r>
      <w:r w:rsidR="00F2600F" w:rsidRPr="00F2600F">
        <w:rPr>
          <w:rFonts w:ascii="Calibri" w:eastAsia="Times New Roman" w:hAnsi="Calibri" w:cs="Calibri"/>
          <w:kern w:val="28"/>
        </w:rPr>
        <w:t xml:space="preserve">postępowania objętego </w:t>
      </w:r>
      <w:r w:rsidR="00F2600F">
        <w:rPr>
          <w:rFonts w:ascii="Calibri" w:eastAsia="Times New Roman" w:hAnsi="Calibri" w:cs="Calibri"/>
          <w:kern w:val="28"/>
        </w:rPr>
        <w:t>O</w:t>
      </w:r>
      <w:r w:rsidR="00F2600F" w:rsidRPr="00F2600F">
        <w:rPr>
          <w:rFonts w:ascii="Calibri" w:eastAsia="Times New Roman" w:hAnsi="Calibri" w:cs="Calibri"/>
          <w:kern w:val="28"/>
        </w:rPr>
        <w:t>głoszeniem</w:t>
      </w:r>
      <w:r w:rsidR="006035AE" w:rsidRPr="00F2600F">
        <w:rPr>
          <w:rFonts w:ascii="Calibri" w:eastAsia="Times New Roman" w:hAnsi="Calibri" w:cs="Calibri"/>
          <w:kern w:val="28"/>
        </w:rPr>
        <w:t>.</w:t>
      </w:r>
    </w:p>
    <w:p w14:paraId="6DA94F63" w14:textId="77777777" w:rsidR="00F2600F" w:rsidRPr="00F2600F" w:rsidRDefault="00F2600F" w:rsidP="00F2600F">
      <w:pPr>
        <w:pStyle w:val="Akapitzlist"/>
        <w:keepNext/>
        <w:keepLines/>
        <w:spacing w:after="0"/>
        <w:ind w:left="360"/>
        <w:jc w:val="both"/>
        <w:outlineLvl w:val="0"/>
        <w:rPr>
          <w:rFonts w:ascii="Calibri" w:eastAsia="Times New Roman" w:hAnsi="Calibri" w:cs="Calibri"/>
          <w:kern w:val="28"/>
        </w:rPr>
      </w:pPr>
    </w:p>
    <w:p w14:paraId="5E65554E" w14:textId="77777777" w:rsidR="006035AE" w:rsidRDefault="00725F93" w:rsidP="006035AE">
      <w:pPr>
        <w:pStyle w:val="Akapitzlist"/>
        <w:keepNext/>
        <w:keepLines/>
        <w:numPr>
          <w:ilvl w:val="0"/>
          <w:numId w:val="23"/>
        </w:numPr>
        <w:spacing w:before="360" w:after="0" w:line="288" w:lineRule="auto"/>
        <w:outlineLvl w:val="0"/>
        <w:rPr>
          <w:rFonts w:ascii="Calibri" w:eastAsia="Times New Roman" w:hAnsi="Calibri" w:cs="Calibri"/>
          <w:b/>
          <w:bCs/>
          <w:kern w:val="28"/>
        </w:rPr>
      </w:pPr>
      <w:r w:rsidRPr="00725F93">
        <w:rPr>
          <w:rFonts w:ascii="Calibri" w:eastAsia="Times New Roman" w:hAnsi="Calibri" w:cs="Calibri"/>
          <w:b/>
          <w:bCs/>
          <w:kern w:val="28"/>
        </w:rPr>
        <w:tab/>
      </w:r>
      <w:bookmarkStart w:id="0" w:name="_Toc70011178"/>
      <w:r w:rsidR="006035AE" w:rsidRPr="00873557">
        <w:rPr>
          <w:rFonts w:ascii="Calibri" w:eastAsia="Times New Roman" w:hAnsi="Calibri" w:cs="Calibri"/>
          <w:b/>
          <w:bCs/>
          <w:kern w:val="28"/>
        </w:rPr>
        <w:t xml:space="preserve">Formularz Cenowy. </w:t>
      </w:r>
      <w:bookmarkEnd w:id="0"/>
    </w:p>
    <w:tbl>
      <w:tblPr>
        <w:tblStyle w:val="Tabela-Siatka"/>
        <w:tblW w:w="8764" w:type="dxa"/>
        <w:jc w:val="center"/>
        <w:tblLook w:val="04A0" w:firstRow="1" w:lastRow="0" w:firstColumn="1" w:lastColumn="0" w:noHBand="0" w:noVBand="1"/>
      </w:tblPr>
      <w:tblGrid>
        <w:gridCol w:w="486"/>
        <w:gridCol w:w="1138"/>
        <w:gridCol w:w="1996"/>
        <w:gridCol w:w="1569"/>
        <w:gridCol w:w="948"/>
        <w:gridCol w:w="919"/>
        <w:gridCol w:w="1708"/>
      </w:tblGrid>
      <w:tr w:rsidR="000E68A6" w:rsidRPr="008B6585" w14:paraId="3A105337" w14:textId="77777777" w:rsidTr="00894152">
        <w:trPr>
          <w:trHeight w:val="1134"/>
          <w:jc w:val="center"/>
        </w:trPr>
        <w:tc>
          <w:tcPr>
            <w:tcW w:w="0" w:type="auto"/>
            <w:shd w:val="clear" w:color="auto" w:fill="EAF1DD"/>
            <w:vAlign w:val="center"/>
          </w:tcPr>
          <w:p w14:paraId="50AB9DA7"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L.p.</w:t>
            </w:r>
          </w:p>
        </w:tc>
        <w:tc>
          <w:tcPr>
            <w:tcW w:w="0" w:type="auto"/>
            <w:shd w:val="clear" w:color="auto" w:fill="EAF1DD"/>
            <w:vAlign w:val="center"/>
          </w:tcPr>
          <w:p w14:paraId="62CBF319"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Okres dostawy</w:t>
            </w:r>
          </w:p>
        </w:tc>
        <w:tc>
          <w:tcPr>
            <w:tcW w:w="0" w:type="auto"/>
            <w:shd w:val="clear" w:color="auto" w:fill="EAF1DD"/>
            <w:vAlign w:val="center"/>
          </w:tcPr>
          <w:p w14:paraId="4539E158"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Zapotrzebowanie łącznie miesięcznie [MWh]</w:t>
            </w:r>
          </w:p>
        </w:tc>
        <w:tc>
          <w:tcPr>
            <w:tcW w:w="0" w:type="auto"/>
            <w:shd w:val="clear" w:color="auto" w:fill="EAF1DD"/>
            <w:vAlign w:val="center"/>
          </w:tcPr>
          <w:p w14:paraId="5886CFF3"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Cena jednostkowa za 1 MWh [w zł]</w:t>
            </w:r>
          </w:p>
        </w:tc>
        <w:tc>
          <w:tcPr>
            <w:tcW w:w="0" w:type="auto"/>
            <w:shd w:val="clear" w:color="auto" w:fill="EAF1DD"/>
            <w:vAlign w:val="center"/>
          </w:tcPr>
          <w:p w14:paraId="46E47518"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Wartość netto</w:t>
            </w:r>
          </w:p>
          <w:p w14:paraId="456CEF10"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 xml:space="preserve">(kol. </w:t>
            </w:r>
            <w:r>
              <w:rPr>
                <w:rFonts w:cstheme="minorHAnsi"/>
                <w:b/>
                <w:sz w:val="18"/>
                <w:szCs w:val="18"/>
              </w:rPr>
              <w:t>2</w:t>
            </w:r>
            <w:r w:rsidRPr="008B6585">
              <w:rPr>
                <w:rFonts w:cstheme="minorHAnsi"/>
                <w:b/>
                <w:sz w:val="18"/>
                <w:szCs w:val="18"/>
              </w:rPr>
              <w:t xml:space="preserve"> x kol. </w:t>
            </w:r>
            <w:r>
              <w:rPr>
                <w:rFonts w:cstheme="minorHAnsi"/>
                <w:b/>
                <w:sz w:val="18"/>
                <w:szCs w:val="18"/>
              </w:rPr>
              <w:t>3</w:t>
            </w:r>
            <w:r w:rsidRPr="008B6585">
              <w:rPr>
                <w:rFonts w:cstheme="minorHAnsi"/>
                <w:b/>
                <w:sz w:val="18"/>
                <w:szCs w:val="18"/>
              </w:rPr>
              <w:t>)</w:t>
            </w:r>
          </w:p>
          <w:p w14:paraId="7F1C0E61"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[w zł]</w:t>
            </w:r>
          </w:p>
        </w:tc>
        <w:tc>
          <w:tcPr>
            <w:tcW w:w="0" w:type="auto"/>
            <w:shd w:val="clear" w:color="auto" w:fill="EAF1DD"/>
            <w:vAlign w:val="center"/>
          </w:tcPr>
          <w:p w14:paraId="726089B5"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Wartość VAT</w:t>
            </w:r>
          </w:p>
          <w:p w14:paraId="7C8FE94C"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[w zł]</w:t>
            </w:r>
          </w:p>
        </w:tc>
        <w:tc>
          <w:tcPr>
            <w:tcW w:w="0" w:type="auto"/>
            <w:shd w:val="clear" w:color="auto" w:fill="EAF1DD"/>
            <w:vAlign w:val="center"/>
          </w:tcPr>
          <w:p w14:paraId="37F61540"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Wartość brutto</w:t>
            </w:r>
          </w:p>
          <w:p w14:paraId="769A0FD7"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 xml:space="preserve">(kol. </w:t>
            </w:r>
            <w:r>
              <w:rPr>
                <w:rFonts w:cstheme="minorHAnsi"/>
                <w:b/>
                <w:sz w:val="18"/>
                <w:szCs w:val="18"/>
              </w:rPr>
              <w:t>4</w:t>
            </w:r>
            <w:r w:rsidRPr="008B6585">
              <w:rPr>
                <w:rFonts w:cstheme="minorHAnsi"/>
                <w:b/>
                <w:sz w:val="18"/>
                <w:szCs w:val="18"/>
              </w:rPr>
              <w:t xml:space="preserve"> + kol. </w:t>
            </w:r>
            <w:r>
              <w:rPr>
                <w:rFonts w:cstheme="minorHAnsi"/>
                <w:b/>
                <w:sz w:val="18"/>
                <w:szCs w:val="18"/>
              </w:rPr>
              <w:t>5</w:t>
            </w:r>
            <w:r w:rsidRPr="008B6585">
              <w:rPr>
                <w:rFonts w:cstheme="minorHAnsi"/>
                <w:b/>
                <w:sz w:val="18"/>
                <w:szCs w:val="18"/>
              </w:rPr>
              <w:t>)</w:t>
            </w:r>
          </w:p>
          <w:p w14:paraId="0F5E91E9" w14:textId="77777777" w:rsidR="000E68A6" w:rsidRPr="008B6585" w:rsidRDefault="000E68A6" w:rsidP="00894152">
            <w:pPr>
              <w:spacing w:before="100" w:beforeAutospacing="1" w:after="100" w:afterAutospacing="1"/>
              <w:contextualSpacing/>
              <w:jc w:val="center"/>
              <w:rPr>
                <w:rFonts w:cstheme="minorHAnsi"/>
                <w:b/>
                <w:sz w:val="18"/>
                <w:szCs w:val="18"/>
              </w:rPr>
            </w:pPr>
            <w:r w:rsidRPr="008B6585">
              <w:rPr>
                <w:rFonts w:cstheme="minorHAnsi"/>
                <w:b/>
                <w:sz w:val="18"/>
                <w:szCs w:val="18"/>
              </w:rPr>
              <w:t>[w zł]</w:t>
            </w:r>
          </w:p>
        </w:tc>
      </w:tr>
      <w:tr w:rsidR="000E68A6" w:rsidRPr="008B6585" w14:paraId="5AF06D4A" w14:textId="77777777" w:rsidTr="00894152">
        <w:trPr>
          <w:trHeight w:val="204"/>
          <w:jc w:val="center"/>
        </w:trPr>
        <w:tc>
          <w:tcPr>
            <w:tcW w:w="0" w:type="auto"/>
            <w:shd w:val="clear" w:color="auto" w:fill="EAF1DD"/>
            <w:vAlign w:val="center"/>
          </w:tcPr>
          <w:p w14:paraId="1F5527F8" w14:textId="77777777" w:rsidR="000E68A6" w:rsidRPr="008B6585" w:rsidRDefault="000E68A6" w:rsidP="00894152">
            <w:pPr>
              <w:spacing w:before="100" w:beforeAutospacing="1" w:after="100" w:afterAutospacing="1"/>
              <w:contextualSpacing/>
              <w:jc w:val="center"/>
              <w:rPr>
                <w:rFonts w:cstheme="minorHAnsi"/>
                <w:b/>
                <w:sz w:val="18"/>
                <w:szCs w:val="18"/>
              </w:rPr>
            </w:pPr>
          </w:p>
        </w:tc>
        <w:tc>
          <w:tcPr>
            <w:tcW w:w="0" w:type="auto"/>
            <w:shd w:val="clear" w:color="auto" w:fill="EAF1DD"/>
            <w:vAlign w:val="center"/>
          </w:tcPr>
          <w:p w14:paraId="20EB1768" w14:textId="77777777" w:rsidR="000E68A6" w:rsidRPr="008B6585" w:rsidRDefault="000E68A6" w:rsidP="00894152">
            <w:pPr>
              <w:spacing w:before="100" w:beforeAutospacing="1" w:after="100" w:afterAutospacing="1"/>
              <w:contextualSpacing/>
              <w:jc w:val="center"/>
              <w:rPr>
                <w:rFonts w:cstheme="minorHAnsi"/>
                <w:b/>
                <w:sz w:val="18"/>
                <w:szCs w:val="18"/>
              </w:rPr>
            </w:pPr>
            <w:r>
              <w:rPr>
                <w:rFonts w:cstheme="minorHAnsi"/>
                <w:b/>
                <w:sz w:val="18"/>
                <w:szCs w:val="18"/>
              </w:rPr>
              <w:t>1</w:t>
            </w:r>
          </w:p>
        </w:tc>
        <w:tc>
          <w:tcPr>
            <w:tcW w:w="0" w:type="auto"/>
            <w:shd w:val="clear" w:color="auto" w:fill="EAF1DD"/>
            <w:vAlign w:val="center"/>
          </w:tcPr>
          <w:p w14:paraId="75EDC11A" w14:textId="77777777" w:rsidR="000E68A6" w:rsidRPr="008B6585" w:rsidRDefault="000E68A6" w:rsidP="00894152">
            <w:pPr>
              <w:spacing w:before="100" w:beforeAutospacing="1" w:after="100" w:afterAutospacing="1"/>
              <w:contextualSpacing/>
              <w:jc w:val="center"/>
              <w:rPr>
                <w:rFonts w:cstheme="minorHAnsi"/>
                <w:b/>
                <w:sz w:val="18"/>
                <w:szCs w:val="18"/>
              </w:rPr>
            </w:pPr>
            <w:r>
              <w:rPr>
                <w:rFonts w:cstheme="minorHAnsi"/>
                <w:b/>
                <w:sz w:val="18"/>
                <w:szCs w:val="18"/>
              </w:rPr>
              <w:t>2</w:t>
            </w:r>
          </w:p>
        </w:tc>
        <w:tc>
          <w:tcPr>
            <w:tcW w:w="0" w:type="auto"/>
            <w:shd w:val="clear" w:color="auto" w:fill="EAF1DD"/>
            <w:vAlign w:val="center"/>
          </w:tcPr>
          <w:p w14:paraId="3D15F7DC" w14:textId="77777777" w:rsidR="000E68A6" w:rsidRPr="008B6585" w:rsidRDefault="000E68A6" w:rsidP="00894152">
            <w:pPr>
              <w:spacing w:before="100" w:beforeAutospacing="1" w:after="100" w:afterAutospacing="1"/>
              <w:contextualSpacing/>
              <w:jc w:val="center"/>
              <w:rPr>
                <w:rFonts w:cstheme="minorHAnsi"/>
                <w:b/>
                <w:sz w:val="18"/>
                <w:szCs w:val="18"/>
              </w:rPr>
            </w:pPr>
            <w:r>
              <w:rPr>
                <w:rFonts w:cstheme="minorHAnsi"/>
                <w:b/>
                <w:sz w:val="18"/>
                <w:szCs w:val="18"/>
              </w:rPr>
              <w:t>3</w:t>
            </w:r>
          </w:p>
        </w:tc>
        <w:tc>
          <w:tcPr>
            <w:tcW w:w="0" w:type="auto"/>
            <w:shd w:val="clear" w:color="auto" w:fill="EAF1DD"/>
            <w:vAlign w:val="center"/>
          </w:tcPr>
          <w:p w14:paraId="0ED27EAD" w14:textId="77777777" w:rsidR="000E68A6" w:rsidRPr="008B6585" w:rsidRDefault="000E68A6" w:rsidP="00894152">
            <w:pPr>
              <w:spacing w:before="100" w:beforeAutospacing="1" w:after="100" w:afterAutospacing="1"/>
              <w:contextualSpacing/>
              <w:jc w:val="center"/>
              <w:rPr>
                <w:rFonts w:cstheme="minorHAnsi"/>
                <w:b/>
                <w:sz w:val="18"/>
                <w:szCs w:val="18"/>
              </w:rPr>
            </w:pPr>
            <w:r>
              <w:rPr>
                <w:rFonts w:cstheme="minorHAnsi"/>
                <w:b/>
                <w:sz w:val="18"/>
                <w:szCs w:val="18"/>
              </w:rPr>
              <w:t>4</w:t>
            </w:r>
          </w:p>
        </w:tc>
        <w:tc>
          <w:tcPr>
            <w:tcW w:w="0" w:type="auto"/>
            <w:shd w:val="clear" w:color="auto" w:fill="EAF1DD"/>
            <w:vAlign w:val="center"/>
          </w:tcPr>
          <w:p w14:paraId="3C527ED3" w14:textId="77777777" w:rsidR="000E68A6" w:rsidRPr="008B6585" w:rsidRDefault="000E68A6" w:rsidP="00894152">
            <w:pPr>
              <w:spacing w:before="100" w:beforeAutospacing="1" w:after="100" w:afterAutospacing="1"/>
              <w:contextualSpacing/>
              <w:jc w:val="center"/>
              <w:rPr>
                <w:rFonts w:cstheme="minorHAnsi"/>
                <w:b/>
                <w:sz w:val="18"/>
                <w:szCs w:val="18"/>
              </w:rPr>
            </w:pPr>
            <w:r>
              <w:rPr>
                <w:rFonts w:cstheme="minorHAnsi"/>
                <w:b/>
                <w:sz w:val="18"/>
                <w:szCs w:val="18"/>
              </w:rPr>
              <w:t>5</w:t>
            </w:r>
          </w:p>
        </w:tc>
        <w:tc>
          <w:tcPr>
            <w:tcW w:w="0" w:type="auto"/>
            <w:shd w:val="clear" w:color="auto" w:fill="EAF1DD"/>
            <w:vAlign w:val="center"/>
          </w:tcPr>
          <w:p w14:paraId="43D84589" w14:textId="77777777" w:rsidR="000E68A6" w:rsidRPr="008B6585" w:rsidRDefault="000E68A6" w:rsidP="00894152">
            <w:pPr>
              <w:spacing w:before="100" w:beforeAutospacing="1" w:after="100" w:afterAutospacing="1"/>
              <w:contextualSpacing/>
              <w:jc w:val="center"/>
              <w:rPr>
                <w:rFonts w:cstheme="minorHAnsi"/>
                <w:b/>
                <w:sz w:val="18"/>
                <w:szCs w:val="18"/>
              </w:rPr>
            </w:pPr>
            <w:r>
              <w:rPr>
                <w:rFonts w:cstheme="minorHAnsi"/>
                <w:b/>
                <w:sz w:val="18"/>
                <w:szCs w:val="18"/>
              </w:rPr>
              <w:t>6</w:t>
            </w:r>
          </w:p>
        </w:tc>
      </w:tr>
      <w:tr w:rsidR="000E68A6" w:rsidRPr="008B6585" w14:paraId="7A6EBCE2" w14:textId="77777777" w:rsidTr="00894152">
        <w:tblPrEx>
          <w:jc w:val="left"/>
        </w:tblPrEx>
        <w:trPr>
          <w:trHeight w:val="624"/>
        </w:trPr>
        <w:tc>
          <w:tcPr>
            <w:tcW w:w="0" w:type="auto"/>
            <w:vAlign w:val="center"/>
          </w:tcPr>
          <w:p w14:paraId="549D8586"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w:t>
            </w:r>
          </w:p>
        </w:tc>
        <w:tc>
          <w:tcPr>
            <w:tcW w:w="0" w:type="auto"/>
            <w:vAlign w:val="center"/>
          </w:tcPr>
          <w:p w14:paraId="3A18571F"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Marzec 2025</w:t>
            </w:r>
          </w:p>
        </w:tc>
        <w:tc>
          <w:tcPr>
            <w:tcW w:w="0" w:type="auto"/>
            <w:vAlign w:val="center"/>
          </w:tcPr>
          <w:p w14:paraId="52D31A40"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5</w:t>
            </w:r>
          </w:p>
        </w:tc>
        <w:tc>
          <w:tcPr>
            <w:tcW w:w="0" w:type="auto"/>
            <w:vAlign w:val="center"/>
          </w:tcPr>
          <w:p w14:paraId="07A2E8DD"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0FCC1113"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22B7AE84"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7BAEC2A9"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2E8CBCE3" w14:textId="77777777" w:rsidTr="00894152">
        <w:trPr>
          <w:trHeight w:val="624"/>
          <w:jc w:val="center"/>
        </w:trPr>
        <w:tc>
          <w:tcPr>
            <w:tcW w:w="0" w:type="auto"/>
            <w:vAlign w:val="center"/>
          </w:tcPr>
          <w:p w14:paraId="05513519"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2</w:t>
            </w:r>
          </w:p>
        </w:tc>
        <w:tc>
          <w:tcPr>
            <w:tcW w:w="0" w:type="auto"/>
            <w:vAlign w:val="center"/>
          </w:tcPr>
          <w:p w14:paraId="176EB176"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Kwiecień 2025</w:t>
            </w:r>
          </w:p>
        </w:tc>
        <w:tc>
          <w:tcPr>
            <w:tcW w:w="0" w:type="auto"/>
            <w:vAlign w:val="center"/>
          </w:tcPr>
          <w:p w14:paraId="0C9ACA3F"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80</w:t>
            </w:r>
          </w:p>
        </w:tc>
        <w:tc>
          <w:tcPr>
            <w:tcW w:w="0" w:type="auto"/>
            <w:vAlign w:val="center"/>
          </w:tcPr>
          <w:p w14:paraId="294D8637"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1E22AFB8"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33BBE11D"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49B7E303"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77846C1B" w14:textId="77777777" w:rsidTr="00894152">
        <w:tblPrEx>
          <w:jc w:val="left"/>
        </w:tblPrEx>
        <w:trPr>
          <w:trHeight w:val="624"/>
        </w:trPr>
        <w:tc>
          <w:tcPr>
            <w:tcW w:w="0" w:type="auto"/>
            <w:vAlign w:val="center"/>
          </w:tcPr>
          <w:p w14:paraId="68371F4A"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3</w:t>
            </w:r>
          </w:p>
        </w:tc>
        <w:tc>
          <w:tcPr>
            <w:tcW w:w="0" w:type="auto"/>
            <w:vAlign w:val="center"/>
          </w:tcPr>
          <w:p w14:paraId="25B83705"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Maj 2025</w:t>
            </w:r>
          </w:p>
        </w:tc>
        <w:tc>
          <w:tcPr>
            <w:tcW w:w="0" w:type="auto"/>
            <w:vAlign w:val="center"/>
          </w:tcPr>
          <w:p w14:paraId="27238C31"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80</w:t>
            </w:r>
          </w:p>
        </w:tc>
        <w:tc>
          <w:tcPr>
            <w:tcW w:w="0" w:type="auto"/>
            <w:vAlign w:val="center"/>
          </w:tcPr>
          <w:p w14:paraId="19C5F152"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59C78F22"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57CAFBF8"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21313329"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1F7A80CE" w14:textId="77777777" w:rsidTr="00894152">
        <w:tblPrEx>
          <w:jc w:val="left"/>
        </w:tblPrEx>
        <w:trPr>
          <w:trHeight w:val="624"/>
        </w:trPr>
        <w:tc>
          <w:tcPr>
            <w:tcW w:w="0" w:type="auto"/>
            <w:vAlign w:val="center"/>
          </w:tcPr>
          <w:p w14:paraId="2E343B33"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4</w:t>
            </w:r>
          </w:p>
        </w:tc>
        <w:tc>
          <w:tcPr>
            <w:tcW w:w="0" w:type="auto"/>
            <w:vAlign w:val="center"/>
          </w:tcPr>
          <w:p w14:paraId="24CFE2E1"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Czerwiec 2025</w:t>
            </w:r>
          </w:p>
        </w:tc>
        <w:tc>
          <w:tcPr>
            <w:tcW w:w="0" w:type="auto"/>
            <w:vAlign w:val="center"/>
          </w:tcPr>
          <w:p w14:paraId="563F92ED"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80</w:t>
            </w:r>
          </w:p>
        </w:tc>
        <w:tc>
          <w:tcPr>
            <w:tcW w:w="0" w:type="auto"/>
            <w:vAlign w:val="center"/>
          </w:tcPr>
          <w:p w14:paraId="5FF468FC"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3E6C720D"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616022C7"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40232620"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2CEEF44C" w14:textId="77777777" w:rsidTr="00894152">
        <w:trPr>
          <w:trHeight w:val="624"/>
          <w:jc w:val="center"/>
        </w:trPr>
        <w:tc>
          <w:tcPr>
            <w:tcW w:w="0" w:type="auto"/>
            <w:vAlign w:val="center"/>
          </w:tcPr>
          <w:p w14:paraId="39AC16E2"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5</w:t>
            </w:r>
          </w:p>
        </w:tc>
        <w:tc>
          <w:tcPr>
            <w:tcW w:w="0" w:type="auto"/>
            <w:vAlign w:val="center"/>
          </w:tcPr>
          <w:p w14:paraId="19F6B0D9"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Lipiec</w:t>
            </w:r>
          </w:p>
          <w:p w14:paraId="27EB3905"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2025</w:t>
            </w:r>
          </w:p>
        </w:tc>
        <w:tc>
          <w:tcPr>
            <w:tcW w:w="0" w:type="auto"/>
            <w:vAlign w:val="center"/>
          </w:tcPr>
          <w:p w14:paraId="05F73389"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80</w:t>
            </w:r>
          </w:p>
        </w:tc>
        <w:tc>
          <w:tcPr>
            <w:tcW w:w="0" w:type="auto"/>
            <w:vAlign w:val="center"/>
          </w:tcPr>
          <w:p w14:paraId="7780C384"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21D99A5D"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34039B8E"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09737227"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7A6B50D4" w14:textId="77777777" w:rsidTr="00894152">
        <w:tblPrEx>
          <w:jc w:val="left"/>
        </w:tblPrEx>
        <w:trPr>
          <w:trHeight w:val="624"/>
        </w:trPr>
        <w:tc>
          <w:tcPr>
            <w:tcW w:w="0" w:type="auto"/>
            <w:vAlign w:val="center"/>
          </w:tcPr>
          <w:p w14:paraId="661ECEF0"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6</w:t>
            </w:r>
          </w:p>
        </w:tc>
        <w:tc>
          <w:tcPr>
            <w:tcW w:w="0" w:type="auto"/>
            <w:vAlign w:val="center"/>
          </w:tcPr>
          <w:p w14:paraId="46F5CA64"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Sierpień 2025</w:t>
            </w:r>
          </w:p>
        </w:tc>
        <w:tc>
          <w:tcPr>
            <w:tcW w:w="0" w:type="auto"/>
            <w:vAlign w:val="center"/>
          </w:tcPr>
          <w:p w14:paraId="5E624C2C"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80</w:t>
            </w:r>
          </w:p>
        </w:tc>
        <w:tc>
          <w:tcPr>
            <w:tcW w:w="0" w:type="auto"/>
            <w:vAlign w:val="center"/>
          </w:tcPr>
          <w:p w14:paraId="7C1118C2"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36EFD672"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2A029295"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3FBE1653"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67438D97" w14:textId="77777777" w:rsidTr="00894152">
        <w:trPr>
          <w:trHeight w:val="624"/>
          <w:jc w:val="center"/>
        </w:trPr>
        <w:tc>
          <w:tcPr>
            <w:tcW w:w="0" w:type="auto"/>
            <w:vAlign w:val="center"/>
          </w:tcPr>
          <w:p w14:paraId="0208DDB0"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lastRenderedPageBreak/>
              <w:t>7</w:t>
            </w:r>
          </w:p>
        </w:tc>
        <w:tc>
          <w:tcPr>
            <w:tcW w:w="0" w:type="auto"/>
            <w:vAlign w:val="center"/>
          </w:tcPr>
          <w:p w14:paraId="292D6867"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Wrzesień 2025</w:t>
            </w:r>
          </w:p>
        </w:tc>
        <w:tc>
          <w:tcPr>
            <w:tcW w:w="0" w:type="auto"/>
            <w:vAlign w:val="center"/>
          </w:tcPr>
          <w:p w14:paraId="4E0B0B7D"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80</w:t>
            </w:r>
          </w:p>
        </w:tc>
        <w:tc>
          <w:tcPr>
            <w:tcW w:w="0" w:type="auto"/>
            <w:vAlign w:val="center"/>
          </w:tcPr>
          <w:p w14:paraId="18C4A39D"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4AC57269"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13C2FEB6"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3AB25A6B"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17D19418" w14:textId="77777777" w:rsidTr="00894152">
        <w:tblPrEx>
          <w:jc w:val="left"/>
        </w:tblPrEx>
        <w:trPr>
          <w:trHeight w:val="624"/>
        </w:trPr>
        <w:tc>
          <w:tcPr>
            <w:tcW w:w="0" w:type="auto"/>
            <w:vAlign w:val="center"/>
          </w:tcPr>
          <w:p w14:paraId="259BC814"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8</w:t>
            </w:r>
          </w:p>
        </w:tc>
        <w:tc>
          <w:tcPr>
            <w:tcW w:w="0" w:type="auto"/>
            <w:vAlign w:val="center"/>
          </w:tcPr>
          <w:p w14:paraId="64576228"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Październik 2025</w:t>
            </w:r>
          </w:p>
        </w:tc>
        <w:tc>
          <w:tcPr>
            <w:tcW w:w="0" w:type="auto"/>
            <w:vAlign w:val="center"/>
          </w:tcPr>
          <w:p w14:paraId="075D8FE5"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80</w:t>
            </w:r>
          </w:p>
        </w:tc>
        <w:tc>
          <w:tcPr>
            <w:tcW w:w="0" w:type="auto"/>
            <w:vAlign w:val="center"/>
          </w:tcPr>
          <w:p w14:paraId="2B66053B"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03E37564"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481B1F58"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538E5EA4"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3A90E826" w14:textId="77777777" w:rsidTr="00894152">
        <w:trPr>
          <w:trHeight w:val="624"/>
          <w:jc w:val="center"/>
        </w:trPr>
        <w:tc>
          <w:tcPr>
            <w:tcW w:w="0" w:type="auto"/>
            <w:vAlign w:val="center"/>
          </w:tcPr>
          <w:p w14:paraId="5E2B2061"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9</w:t>
            </w:r>
          </w:p>
        </w:tc>
        <w:tc>
          <w:tcPr>
            <w:tcW w:w="0" w:type="auto"/>
            <w:vAlign w:val="center"/>
          </w:tcPr>
          <w:p w14:paraId="378603E7"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Listopad</w:t>
            </w:r>
          </w:p>
          <w:p w14:paraId="2B508684"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2025</w:t>
            </w:r>
          </w:p>
        </w:tc>
        <w:tc>
          <w:tcPr>
            <w:tcW w:w="0" w:type="auto"/>
            <w:vAlign w:val="center"/>
          </w:tcPr>
          <w:p w14:paraId="4B454860"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80</w:t>
            </w:r>
          </w:p>
        </w:tc>
        <w:tc>
          <w:tcPr>
            <w:tcW w:w="0" w:type="auto"/>
            <w:vAlign w:val="center"/>
          </w:tcPr>
          <w:p w14:paraId="3BF65D39"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75631F15"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76AC5E7D"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4DB1D6F9"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4F0717CB" w14:textId="77777777" w:rsidTr="00894152">
        <w:tblPrEx>
          <w:jc w:val="left"/>
        </w:tblPrEx>
        <w:trPr>
          <w:trHeight w:val="624"/>
        </w:trPr>
        <w:tc>
          <w:tcPr>
            <w:tcW w:w="0" w:type="auto"/>
            <w:vAlign w:val="center"/>
          </w:tcPr>
          <w:p w14:paraId="6426BD8A"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10</w:t>
            </w:r>
          </w:p>
        </w:tc>
        <w:tc>
          <w:tcPr>
            <w:tcW w:w="0" w:type="auto"/>
            <w:vAlign w:val="center"/>
          </w:tcPr>
          <w:p w14:paraId="3D4238C4"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Grudzień 2025</w:t>
            </w:r>
          </w:p>
        </w:tc>
        <w:tc>
          <w:tcPr>
            <w:tcW w:w="0" w:type="auto"/>
            <w:vAlign w:val="center"/>
          </w:tcPr>
          <w:p w14:paraId="308884AE"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80</w:t>
            </w:r>
          </w:p>
        </w:tc>
        <w:tc>
          <w:tcPr>
            <w:tcW w:w="0" w:type="auto"/>
            <w:vAlign w:val="center"/>
          </w:tcPr>
          <w:p w14:paraId="0056DA03"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1EF64D8E"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6A09F75C"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1B63642F"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48931CD2" w14:textId="77777777" w:rsidTr="00894152">
        <w:tblPrEx>
          <w:jc w:val="left"/>
        </w:tblPrEx>
        <w:trPr>
          <w:trHeight w:val="624"/>
        </w:trPr>
        <w:tc>
          <w:tcPr>
            <w:tcW w:w="0" w:type="auto"/>
          </w:tcPr>
          <w:p w14:paraId="5E28B3D7"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11</w:t>
            </w:r>
          </w:p>
        </w:tc>
        <w:tc>
          <w:tcPr>
            <w:tcW w:w="0" w:type="auto"/>
          </w:tcPr>
          <w:p w14:paraId="5A882AED"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 Kwartał 2026</w:t>
            </w:r>
          </w:p>
        </w:tc>
        <w:tc>
          <w:tcPr>
            <w:tcW w:w="0" w:type="auto"/>
          </w:tcPr>
          <w:p w14:paraId="34E3AE8C"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660 (220 miesięcznie)</w:t>
            </w:r>
          </w:p>
        </w:tc>
        <w:tc>
          <w:tcPr>
            <w:tcW w:w="0" w:type="auto"/>
          </w:tcPr>
          <w:p w14:paraId="1DAC12A5"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6D53F8FD"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4983F2D4"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66077EAA"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3B90EF1A" w14:textId="77777777" w:rsidTr="00894152">
        <w:tblPrEx>
          <w:jc w:val="left"/>
        </w:tblPrEx>
        <w:trPr>
          <w:trHeight w:val="624"/>
        </w:trPr>
        <w:tc>
          <w:tcPr>
            <w:tcW w:w="0" w:type="auto"/>
          </w:tcPr>
          <w:p w14:paraId="4EC56EB1"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12</w:t>
            </w:r>
          </w:p>
        </w:tc>
        <w:tc>
          <w:tcPr>
            <w:tcW w:w="0" w:type="auto"/>
          </w:tcPr>
          <w:p w14:paraId="0734644E"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II Kwartał 2026</w:t>
            </w:r>
          </w:p>
        </w:tc>
        <w:tc>
          <w:tcPr>
            <w:tcW w:w="0" w:type="auto"/>
          </w:tcPr>
          <w:p w14:paraId="7FF8BC4E"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660 (220 miesięcznie)</w:t>
            </w:r>
          </w:p>
        </w:tc>
        <w:tc>
          <w:tcPr>
            <w:tcW w:w="0" w:type="auto"/>
          </w:tcPr>
          <w:p w14:paraId="045CF07B"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7C8240C6"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2BFBDE92"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78965D94"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1B031896" w14:textId="77777777" w:rsidTr="00894152">
        <w:tblPrEx>
          <w:jc w:val="left"/>
        </w:tblPrEx>
        <w:trPr>
          <w:trHeight w:val="624"/>
        </w:trPr>
        <w:tc>
          <w:tcPr>
            <w:tcW w:w="0" w:type="auto"/>
          </w:tcPr>
          <w:p w14:paraId="4231877F"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13</w:t>
            </w:r>
          </w:p>
        </w:tc>
        <w:tc>
          <w:tcPr>
            <w:tcW w:w="0" w:type="auto"/>
          </w:tcPr>
          <w:p w14:paraId="0127DED2"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III Kwartał 2026</w:t>
            </w:r>
          </w:p>
        </w:tc>
        <w:tc>
          <w:tcPr>
            <w:tcW w:w="0" w:type="auto"/>
          </w:tcPr>
          <w:p w14:paraId="719BBCEF"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1080 (360 miesięcznie)</w:t>
            </w:r>
          </w:p>
        </w:tc>
        <w:tc>
          <w:tcPr>
            <w:tcW w:w="0" w:type="auto"/>
          </w:tcPr>
          <w:p w14:paraId="7EAC01D3"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27CF01B3"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4B810838"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30251E2B"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00546AC3" w14:textId="77777777" w:rsidTr="00894152">
        <w:tblPrEx>
          <w:jc w:val="left"/>
        </w:tblPrEx>
        <w:trPr>
          <w:trHeight w:val="624"/>
        </w:trPr>
        <w:tc>
          <w:tcPr>
            <w:tcW w:w="0" w:type="auto"/>
          </w:tcPr>
          <w:p w14:paraId="60D2F879"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14</w:t>
            </w:r>
          </w:p>
        </w:tc>
        <w:tc>
          <w:tcPr>
            <w:tcW w:w="0" w:type="auto"/>
          </w:tcPr>
          <w:p w14:paraId="18932CD3"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IV Kwartał 2026</w:t>
            </w:r>
          </w:p>
        </w:tc>
        <w:tc>
          <w:tcPr>
            <w:tcW w:w="0" w:type="auto"/>
          </w:tcPr>
          <w:p w14:paraId="612B5F96"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1350 (450 miesięcznie)</w:t>
            </w:r>
          </w:p>
        </w:tc>
        <w:tc>
          <w:tcPr>
            <w:tcW w:w="0" w:type="auto"/>
          </w:tcPr>
          <w:p w14:paraId="57FEDB87"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6738A24E"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02B7897E"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5622639D"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460BCAC8" w14:textId="77777777" w:rsidTr="00894152">
        <w:tblPrEx>
          <w:jc w:val="left"/>
        </w:tblPrEx>
        <w:trPr>
          <w:trHeight w:val="624"/>
        </w:trPr>
        <w:tc>
          <w:tcPr>
            <w:tcW w:w="0" w:type="auto"/>
          </w:tcPr>
          <w:p w14:paraId="41907476"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w:t>
            </w:r>
            <w:r>
              <w:rPr>
                <w:rFonts w:cstheme="minorHAnsi"/>
                <w:sz w:val="18"/>
                <w:szCs w:val="18"/>
              </w:rPr>
              <w:t>5</w:t>
            </w:r>
          </w:p>
        </w:tc>
        <w:tc>
          <w:tcPr>
            <w:tcW w:w="0" w:type="auto"/>
          </w:tcPr>
          <w:p w14:paraId="5DD0A07E"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 Kwartał 2027</w:t>
            </w:r>
          </w:p>
        </w:tc>
        <w:tc>
          <w:tcPr>
            <w:tcW w:w="0" w:type="auto"/>
          </w:tcPr>
          <w:p w14:paraId="27A9F0E5"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1620 (540 miesięcznie)</w:t>
            </w:r>
          </w:p>
        </w:tc>
        <w:tc>
          <w:tcPr>
            <w:tcW w:w="0" w:type="auto"/>
          </w:tcPr>
          <w:p w14:paraId="3D8B42FB"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22955D18"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57212740"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2DEBB1AB"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3B5A3CE6" w14:textId="77777777" w:rsidTr="00894152">
        <w:tblPrEx>
          <w:jc w:val="left"/>
        </w:tblPrEx>
        <w:trPr>
          <w:trHeight w:val="624"/>
        </w:trPr>
        <w:tc>
          <w:tcPr>
            <w:tcW w:w="0" w:type="auto"/>
          </w:tcPr>
          <w:p w14:paraId="4D6F3671"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w:t>
            </w:r>
            <w:r>
              <w:rPr>
                <w:rFonts w:cstheme="minorHAnsi"/>
                <w:sz w:val="18"/>
                <w:szCs w:val="18"/>
              </w:rPr>
              <w:t>6</w:t>
            </w:r>
          </w:p>
        </w:tc>
        <w:tc>
          <w:tcPr>
            <w:tcW w:w="0" w:type="auto"/>
          </w:tcPr>
          <w:p w14:paraId="3E887A72"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II Kwartał 2027</w:t>
            </w:r>
          </w:p>
        </w:tc>
        <w:tc>
          <w:tcPr>
            <w:tcW w:w="0" w:type="auto"/>
          </w:tcPr>
          <w:p w14:paraId="14CE48C0"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1890 (630 miesięcznie)</w:t>
            </w:r>
          </w:p>
        </w:tc>
        <w:tc>
          <w:tcPr>
            <w:tcW w:w="0" w:type="auto"/>
          </w:tcPr>
          <w:p w14:paraId="48C99F5A"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79F322F9"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7F919E25"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106CDCAB"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1D996AE0" w14:textId="77777777" w:rsidTr="00894152">
        <w:tblPrEx>
          <w:jc w:val="left"/>
        </w:tblPrEx>
        <w:trPr>
          <w:trHeight w:val="624"/>
        </w:trPr>
        <w:tc>
          <w:tcPr>
            <w:tcW w:w="0" w:type="auto"/>
          </w:tcPr>
          <w:p w14:paraId="0FDF26EA"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w:t>
            </w:r>
            <w:r>
              <w:rPr>
                <w:rFonts w:cstheme="minorHAnsi"/>
                <w:sz w:val="18"/>
                <w:szCs w:val="18"/>
              </w:rPr>
              <w:t>7</w:t>
            </w:r>
          </w:p>
        </w:tc>
        <w:tc>
          <w:tcPr>
            <w:tcW w:w="0" w:type="auto"/>
          </w:tcPr>
          <w:p w14:paraId="7EE48CEF"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III Kwartał 2027</w:t>
            </w:r>
          </w:p>
        </w:tc>
        <w:tc>
          <w:tcPr>
            <w:tcW w:w="0" w:type="auto"/>
          </w:tcPr>
          <w:p w14:paraId="20FFBA4B"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 xml:space="preserve">2160 (720 miesięcznie) </w:t>
            </w:r>
          </w:p>
        </w:tc>
        <w:tc>
          <w:tcPr>
            <w:tcW w:w="0" w:type="auto"/>
          </w:tcPr>
          <w:p w14:paraId="0D9A8054"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7B39C904"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72E188A0"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51434ACD"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1195D2BC" w14:textId="77777777" w:rsidTr="00894152">
        <w:tblPrEx>
          <w:jc w:val="left"/>
        </w:tblPrEx>
        <w:trPr>
          <w:trHeight w:val="624"/>
        </w:trPr>
        <w:tc>
          <w:tcPr>
            <w:tcW w:w="0" w:type="auto"/>
          </w:tcPr>
          <w:p w14:paraId="21A5C308"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w:t>
            </w:r>
            <w:r>
              <w:rPr>
                <w:rFonts w:cstheme="minorHAnsi"/>
                <w:sz w:val="18"/>
                <w:szCs w:val="18"/>
              </w:rPr>
              <w:t>8</w:t>
            </w:r>
          </w:p>
        </w:tc>
        <w:tc>
          <w:tcPr>
            <w:tcW w:w="0" w:type="auto"/>
          </w:tcPr>
          <w:p w14:paraId="6F37D176"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IV Kwartał 2027</w:t>
            </w:r>
          </w:p>
        </w:tc>
        <w:tc>
          <w:tcPr>
            <w:tcW w:w="0" w:type="auto"/>
          </w:tcPr>
          <w:p w14:paraId="4B6B879D"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2160 (720 miesięcznie)</w:t>
            </w:r>
          </w:p>
        </w:tc>
        <w:tc>
          <w:tcPr>
            <w:tcW w:w="0" w:type="auto"/>
          </w:tcPr>
          <w:p w14:paraId="773E73AA"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31E83499"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3436A487"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tcPr>
          <w:p w14:paraId="2F52ABCE"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11732192" w14:textId="77777777" w:rsidTr="00894152">
        <w:trPr>
          <w:trHeight w:val="624"/>
          <w:jc w:val="center"/>
        </w:trPr>
        <w:tc>
          <w:tcPr>
            <w:tcW w:w="0" w:type="auto"/>
            <w:vAlign w:val="center"/>
          </w:tcPr>
          <w:p w14:paraId="3BC2220E"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1</w:t>
            </w:r>
            <w:r>
              <w:rPr>
                <w:rFonts w:cstheme="minorHAnsi"/>
                <w:sz w:val="18"/>
                <w:szCs w:val="18"/>
              </w:rPr>
              <w:t>9</w:t>
            </w:r>
          </w:p>
        </w:tc>
        <w:tc>
          <w:tcPr>
            <w:tcW w:w="0" w:type="auto"/>
            <w:vAlign w:val="center"/>
          </w:tcPr>
          <w:p w14:paraId="21A14FED"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 Kwartał 2028</w:t>
            </w:r>
          </w:p>
        </w:tc>
        <w:tc>
          <w:tcPr>
            <w:tcW w:w="0" w:type="auto"/>
            <w:vAlign w:val="center"/>
          </w:tcPr>
          <w:p w14:paraId="4483EC99"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2160 (720 miesięcznie)</w:t>
            </w:r>
          </w:p>
        </w:tc>
        <w:tc>
          <w:tcPr>
            <w:tcW w:w="0" w:type="auto"/>
            <w:vAlign w:val="center"/>
          </w:tcPr>
          <w:p w14:paraId="14187796"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09B06C58"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50391DF2"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3A3EACAC"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0065F4FF" w14:textId="77777777" w:rsidTr="00894152">
        <w:tblPrEx>
          <w:jc w:val="left"/>
        </w:tblPrEx>
        <w:trPr>
          <w:trHeight w:val="624"/>
        </w:trPr>
        <w:tc>
          <w:tcPr>
            <w:tcW w:w="0" w:type="auto"/>
            <w:vAlign w:val="center"/>
          </w:tcPr>
          <w:p w14:paraId="08DBA4C6"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2</w:t>
            </w:r>
            <w:r>
              <w:rPr>
                <w:rFonts w:cstheme="minorHAnsi"/>
                <w:sz w:val="18"/>
                <w:szCs w:val="18"/>
              </w:rPr>
              <w:t>0</w:t>
            </w:r>
          </w:p>
        </w:tc>
        <w:tc>
          <w:tcPr>
            <w:tcW w:w="0" w:type="auto"/>
            <w:vAlign w:val="center"/>
          </w:tcPr>
          <w:p w14:paraId="6D4D0563"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II Kwartał 2028</w:t>
            </w:r>
          </w:p>
        </w:tc>
        <w:tc>
          <w:tcPr>
            <w:tcW w:w="0" w:type="auto"/>
            <w:vAlign w:val="center"/>
          </w:tcPr>
          <w:p w14:paraId="3ED48F6A"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2160 (720 miesięcznie)</w:t>
            </w:r>
          </w:p>
        </w:tc>
        <w:tc>
          <w:tcPr>
            <w:tcW w:w="0" w:type="auto"/>
            <w:vAlign w:val="center"/>
          </w:tcPr>
          <w:p w14:paraId="7B8EB770"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2D202D0A"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466C9B18"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4F86C5FA"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6D0957E0" w14:textId="77777777" w:rsidTr="00894152">
        <w:trPr>
          <w:trHeight w:val="624"/>
          <w:jc w:val="center"/>
        </w:trPr>
        <w:tc>
          <w:tcPr>
            <w:tcW w:w="0" w:type="auto"/>
            <w:vAlign w:val="center"/>
          </w:tcPr>
          <w:p w14:paraId="627480B3"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21</w:t>
            </w:r>
          </w:p>
        </w:tc>
        <w:tc>
          <w:tcPr>
            <w:tcW w:w="0" w:type="auto"/>
            <w:vAlign w:val="center"/>
          </w:tcPr>
          <w:p w14:paraId="2A7A375C"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III Kwartał 2028</w:t>
            </w:r>
          </w:p>
        </w:tc>
        <w:tc>
          <w:tcPr>
            <w:tcW w:w="0" w:type="auto"/>
            <w:vAlign w:val="center"/>
          </w:tcPr>
          <w:p w14:paraId="2DAA8E9A"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2160 (720 miesięcznie)</w:t>
            </w:r>
          </w:p>
        </w:tc>
        <w:tc>
          <w:tcPr>
            <w:tcW w:w="0" w:type="auto"/>
            <w:vAlign w:val="center"/>
          </w:tcPr>
          <w:p w14:paraId="032D7D0B"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0322D356"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6A123088"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56DCBB46"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7582E076" w14:textId="77777777" w:rsidTr="00894152">
        <w:tblPrEx>
          <w:jc w:val="left"/>
        </w:tblPrEx>
        <w:trPr>
          <w:trHeight w:val="624"/>
        </w:trPr>
        <w:tc>
          <w:tcPr>
            <w:tcW w:w="0" w:type="auto"/>
            <w:vAlign w:val="center"/>
          </w:tcPr>
          <w:p w14:paraId="1A7D1859"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22</w:t>
            </w:r>
          </w:p>
        </w:tc>
        <w:tc>
          <w:tcPr>
            <w:tcW w:w="0" w:type="auto"/>
            <w:vAlign w:val="center"/>
          </w:tcPr>
          <w:p w14:paraId="4C1BDE6E"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IV Kwartał 2028</w:t>
            </w:r>
          </w:p>
        </w:tc>
        <w:tc>
          <w:tcPr>
            <w:tcW w:w="0" w:type="auto"/>
            <w:vAlign w:val="center"/>
          </w:tcPr>
          <w:p w14:paraId="64310277" w14:textId="77777777" w:rsidR="000E68A6" w:rsidRPr="008B6585" w:rsidRDefault="000E68A6" w:rsidP="00894152">
            <w:pPr>
              <w:spacing w:before="100" w:beforeAutospacing="1" w:after="100" w:afterAutospacing="1"/>
              <w:contextualSpacing/>
              <w:jc w:val="center"/>
              <w:rPr>
                <w:rFonts w:cstheme="minorHAnsi"/>
                <w:sz w:val="18"/>
                <w:szCs w:val="18"/>
              </w:rPr>
            </w:pPr>
            <w:r>
              <w:rPr>
                <w:rFonts w:cstheme="minorHAnsi"/>
                <w:sz w:val="18"/>
                <w:szCs w:val="18"/>
              </w:rPr>
              <w:t>2160 (720 miesięcznie)</w:t>
            </w:r>
          </w:p>
        </w:tc>
        <w:tc>
          <w:tcPr>
            <w:tcW w:w="0" w:type="auto"/>
            <w:vAlign w:val="center"/>
          </w:tcPr>
          <w:p w14:paraId="47388DA2"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5F9E6A19"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5B5930A6" w14:textId="77777777" w:rsidR="000E68A6" w:rsidRPr="008B6585" w:rsidRDefault="000E68A6" w:rsidP="00894152">
            <w:pPr>
              <w:spacing w:before="100" w:beforeAutospacing="1" w:after="100" w:afterAutospacing="1"/>
              <w:contextualSpacing/>
              <w:jc w:val="center"/>
              <w:rPr>
                <w:rFonts w:cstheme="minorHAnsi"/>
                <w:sz w:val="18"/>
                <w:szCs w:val="18"/>
              </w:rPr>
            </w:pPr>
          </w:p>
        </w:tc>
        <w:tc>
          <w:tcPr>
            <w:tcW w:w="0" w:type="auto"/>
            <w:vAlign w:val="center"/>
          </w:tcPr>
          <w:p w14:paraId="07AC3BE8" w14:textId="77777777" w:rsidR="000E68A6" w:rsidRPr="008B6585" w:rsidRDefault="000E68A6" w:rsidP="00894152">
            <w:pPr>
              <w:spacing w:before="100" w:beforeAutospacing="1" w:after="100" w:afterAutospacing="1"/>
              <w:contextualSpacing/>
              <w:jc w:val="center"/>
              <w:rPr>
                <w:rFonts w:cstheme="minorHAnsi"/>
                <w:sz w:val="18"/>
                <w:szCs w:val="18"/>
              </w:rPr>
            </w:pPr>
          </w:p>
        </w:tc>
      </w:tr>
      <w:tr w:rsidR="000E68A6" w:rsidRPr="008B6585" w14:paraId="1AE4BC1A" w14:textId="77777777" w:rsidTr="00894152">
        <w:trPr>
          <w:trHeight w:val="624"/>
          <w:jc w:val="center"/>
        </w:trPr>
        <w:tc>
          <w:tcPr>
            <w:tcW w:w="0" w:type="auto"/>
            <w:gridSpan w:val="6"/>
            <w:shd w:val="clear" w:color="auto" w:fill="EAF1DD"/>
            <w:vAlign w:val="center"/>
          </w:tcPr>
          <w:p w14:paraId="38E9FD03"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b/>
                <w:sz w:val="18"/>
                <w:szCs w:val="18"/>
              </w:rPr>
              <w:t xml:space="preserve">Łączna </w:t>
            </w:r>
            <w:r>
              <w:rPr>
                <w:rFonts w:cstheme="minorHAnsi"/>
                <w:b/>
                <w:sz w:val="18"/>
                <w:szCs w:val="18"/>
              </w:rPr>
              <w:t>cena</w:t>
            </w:r>
            <w:r w:rsidRPr="008B6585">
              <w:rPr>
                <w:rFonts w:cstheme="minorHAnsi"/>
                <w:b/>
                <w:sz w:val="18"/>
                <w:szCs w:val="18"/>
              </w:rPr>
              <w:t xml:space="preserve"> </w:t>
            </w:r>
            <w:r>
              <w:rPr>
                <w:rFonts w:cstheme="minorHAnsi"/>
                <w:b/>
                <w:sz w:val="18"/>
                <w:szCs w:val="18"/>
              </w:rPr>
              <w:t>dostaw</w:t>
            </w:r>
            <w:r w:rsidRPr="008B6585">
              <w:rPr>
                <w:rFonts w:cstheme="minorHAnsi"/>
                <w:b/>
                <w:sz w:val="18"/>
                <w:szCs w:val="18"/>
              </w:rPr>
              <w:t xml:space="preserve"> brutto</w:t>
            </w:r>
            <w:r w:rsidRPr="008B6585">
              <w:rPr>
                <w:rFonts w:cstheme="minorHAnsi"/>
                <w:sz w:val="18"/>
                <w:szCs w:val="18"/>
              </w:rPr>
              <w:t xml:space="preserve"> (suma wartości z wierszy 1-2</w:t>
            </w:r>
            <w:r>
              <w:rPr>
                <w:rFonts w:cstheme="minorHAnsi"/>
                <w:sz w:val="18"/>
                <w:szCs w:val="18"/>
              </w:rPr>
              <w:t>2</w:t>
            </w:r>
            <w:r w:rsidRPr="008B6585">
              <w:rPr>
                <w:rFonts w:cstheme="minorHAnsi"/>
                <w:sz w:val="18"/>
                <w:szCs w:val="18"/>
              </w:rPr>
              <w:t xml:space="preserve"> z kol. </w:t>
            </w:r>
            <w:r>
              <w:rPr>
                <w:rFonts w:cstheme="minorHAnsi"/>
                <w:sz w:val="18"/>
                <w:szCs w:val="18"/>
              </w:rPr>
              <w:t>6)*</w:t>
            </w:r>
          </w:p>
        </w:tc>
        <w:tc>
          <w:tcPr>
            <w:tcW w:w="0" w:type="auto"/>
            <w:vAlign w:val="center"/>
          </w:tcPr>
          <w:p w14:paraId="039C3688" w14:textId="77777777" w:rsidR="000E68A6" w:rsidRPr="008B6585" w:rsidRDefault="000E68A6" w:rsidP="00894152">
            <w:pPr>
              <w:spacing w:before="100" w:beforeAutospacing="1" w:after="100" w:afterAutospacing="1"/>
              <w:contextualSpacing/>
              <w:jc w:val="center"/>
              <w:rPr>
                <w:rFonts w:cstheme="minorHAnsi"/>
                <w:sz w:val="18"/>
                <w:szCs w:val="18"/>
              </w:rPr>
            </w:pPr>
            <w:r w:rsidRPr="008B6585">
              <w:rPr>
                <w:rFonts w:cstheme="minorHAnsi"/>
                <w:sz w:val="18"/>
                <w:szCs w:val="18"/>
              </w:rPr>
              <w:t>………………………………</w:t>
            </w:r>
          </w:p>
        </w:tc>
      </w:tr>
    </w:tbl>
    <w:p w14:paraId="77A0034D" w14:textId="77777777" w:rsidR="000E68A6" w:rsidRDefault="000E68A6" w:rsidP="008A0294">
      <w:pPr>
        <w:spacing w:before="120" w:after="120" w:line="276" w:lineRule="auto"/>
        <w:jc w:val="both"/>
        <w:rPr>
          <w:rFonts w:ascii="Calibri" w:hAnsi="Calibri" w:cstheme="minorHAnsi"/>
          <w:i/>
          <w:sz w:val="18"/>
          <w:szCs w:val="18"/>
        </w:rPr>
      </w:pPr>
    </w:p>
    <w:p w14:paraId="69493BFB" w14:textId="2E61C3C4" w:rsidR="00A1338F" w:rsidRPr="00E05779" w:rsidRDefault="00976D73" w:rsidP="008A0294">
      <w:pPr>
        <w:spacing w:before="120" w:after="120" w:line="276" w:lineRule="auto"/>
        <w:jc w:val="both"/>
        <w:rPr>
          <w:rFonts w:ascii="Calibri" w:hAnsi="Calibri" w:cstheme="minorHAnsi"/>
          <w:i/>
          <w:sz w:val="18"/>
          <w:szCs w:val="18"/>
        </w:rPr>
      </w:pPr>
      <w:r>
        <w:rPr>
          <w:rFonts w:ascii="Calibri" w:hAnsi="Calibri" w:cstheme="minorHAnsi"/>
          <w:i/>
          <w:sz w:val="18"/>
          <w:szCs w:val="18"/>
        </w:rPr>
        <w:t>*</w:t>
      </w:r>
      <w:r w:rsidR="00A1338F" w:rsidRPr="00A1338F">
        <w:rPr>
          <w:rFonts w:ascii="Calibri" w:hAnsi="Calibri" w:cstheme="minorHAnsi"/>
          <w:i/>
          <w:sz w:val="18"/>
          <w:szCs w:val="18"/>
        </w:rPr>
        <w:t>Cena powinna uwzględnić wszelkiego rodzaju opłaty oraz podatki oraz wszystkie koszty związane z realizacją Zamówienia, transport, ewentualne upusty i rabaty oraz pozostałe składniki cenotwórcze</w:t>
      </w:r>
      <w:r>
        <w:rPr>
          <w:rFonts w:ascii="Calibri" w:hAnsi="Calibri" w:cstheme="minorHAnsi"/>
          <w:i/>
          <w:sz w:val="18"/>
          <w:szCs w:val="18"/>
        </w:rPr>
        <w:t>.</w:t>
      </w:r>
    </w:p>
    <w:p w14:paraId="2E06FAC9" w14:textId="77777777" w:rsidR="00D15B1B" w:rsidRPr="00E05779" w:rsidRDefault="00D15B1B" w:rsidP="00D15B1B">
      <w:pPr>
        <w:rPr>
          <w:rFonts w:ascii="Calibri" w:hAnsi="Calibri" w:cstheme="minorHAnsi"/>
          <w:sz w:val="18"/>
          <w:szCs w:val="18"/>
        </w:rPr>
      </w:pPr>
    </w:p>
    <w:p w14:paraId="3076D0D3" w14:textId="77777777" w:rsidR="00F07CC8" w:rsidRPr="00E05779" w:rsidRDefault="00F07CC8" w:rsidP="00D15B1B">
      <w:pPr>
        <w:rPr>
          <w:rFonts w:ascii="Calibri" w:hAnsi="Calibri" w:cstheme="minorHAnsi"/>
          <w:sz w:val="18"/>
          <w:szCs w:val="18"/>
        </w:rPr>
      </w:pPr>
    </w:p>
    <w:p w14:paraId="55912F64" w14:textId="6415ADF0" w:rsidR="00406B91" w:rsidRPr="00E05779" w:rsidRDefault="00406B91" w:rsidP="00406B91">
      <w:pPr>
        <w:spacing w:before="120" w:after="120" w:line="276" w:lineRule="auto"/>
        <w:ind w:left="4678" w:right="-993" w:hanging="284"/>
        <w:jc w:val="both"/>
        <w:rPr>
          <w:rFonts w:ascii="Calibri" w:hAnsi="Calibri" w:cstheme="minorHAnsi"/>
          <w:sz w:val="18"/>
          <w:szCs w:val="18"/>
        </w:rPr>
      </w:pPr>
      <w:r w:rsidRPr="00E05779">
        <w:rPr>
          <w:rFonts w:ascii="Calibri" w:hAnsi="Calibri" w:cstheme="minorHAnsi"/>
          <w:sz w:val="18"/>
          <w:szCs w:val="18"/>
        </w:rPr>
        <w:t>...........................................................</w:t>
      </w:r>
    </w:p>
    <w:sectPr w:rsidR="00406B91" w:rsidRPr="00E05779" w:rsidSect="000A507D">
      <w:footerReference w:type="default" r:id="rId12"/>
      <w:pgSz w:w="11906" w:h="16838"/>
      <w:pgMar w:top="1417" w:right="1416" w:bottom="1417" w:left="1417" w:header="708" w:footer="708" w:gutter="0"/>
      <w:pgBorders w:offsetFrom="page">
        <w:top w:val="basicWideMidline" w:sz="5" w:space="24" w:color="002060"/>
        <w:left w:val="basicWideMidline" w:sz="5" w:space="24" w:color="002060"/>
        <w:bottom w:val="basicWideMidline" w:sz="5" w:space="24" w:color="002060"/>
        <w:right w:val="basicWideMidline" w:sz="5"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F780" w14:textId="77777777" w:rsidR="00363A8F" w:rsidRDefault="00363A8F" w:rsidP="00F1524C">
      <w:pPr>
        <w:spacing w:after="0"/>
      </w:pPr>
      <w:r>
        <w:separator/>
      </w:r>
    </w:p>
  </w:endnote>
  <w:endnote w:type="continuationSeparator" w:id="0">
    <w:p w14:paraId="7646FDCD" w14:textId="77777777" w:rsidR="00363A8F" w:rsidRDefault="00363A8F" w:rsidP="00F1524C">
      <w:pPr>
        <w:spacing w:after="0"/>
      </w:pPr>
      <w:r>
        <w:continuationSeparator/>
      </w:r>
    </w:p>
  </w:endnote>
  <w:endnote w:type="continuationNotice" w:id="1">
    <w:p w14:paraId="7F460DF5" w14:textId="77777777" w:rsidR="00363A8F" w:rsidRDefault="00363A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3145" w14:textId="10746469" w:rsidR="001E44B1" w:rsidRPr="00D41B73" w:rsidRDefault="001E44B1" w:rsidP="00F1524C">
    <w:pPr>
      <w:pStyle w:val="Nagwek"/>
      <w:jc w:val="center"/>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7840D" w14:textId="77777777" w:rsidR="00363A8F" w:rsidRDefault="00363A8F" w:rsidP="00F1524C">
      <w:pPr>
        <w:spacing w:after="0"/>
      </w:pPr>
      <w:r>
        <w:separator/>
      </w:r>
    </w:p>
  </w:footnote>
  <w:footnote w:type="continuationSeparator" w:id="0">
    <w:p w14:paraId="5A3E1677" w14:textId="77777777" w:rsidR="00363A8F" w:rsidRDefault="00363A8F" w:rsidP="00F1524C">
      <w:pPr>
        <w:spacing w:after="0"/>
      </w:pPr>
      <w:r>
        <w:continuationSeparator/>
      </w:r>
    </w:p>
  </w:footnote>
  <w:footnote w:type="continuationNotice" w:id="1">
    <w:p w14:paraId="1EC1D67D" w14:textId="77777777" w:rsidR="00363A8F" w:rsidRDefault="00363A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634"/>
    <w:multiLevelType w:val="hybridMultilevel"/>
    <w:tmpl w:val="5DCCDF7C"/>
    <w:lvl w:ilvl="0" w:tplc="4DA648C2">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C71CC"/>
    <w:multiLevelType w:val="hybridMultilevel"/>
    <w:tmpl w:val="3A821A48"/>
    <w:lvl w:ilvl="0" w:tplc="B8725F8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07F318AE"/>
    <w:multiLevelType w:val="hybridMultilevel"/>
    <w:tmpl w:val="44EEA9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43E71"/>
    <w:multiLevelType w:val="hybridMultilevel"/>
    <w:tmpl w:val="1472B210"/>
    <w:lvl w:ilvl="0" w:tplc="9EDCC4C8">
      <w:start w:val="1"/>
      <w:numFmt w:val="lowerLetter"/>
      <w:lvlText w:val="%1)"/>
      <w:lvlJc w:val="left"/>
      <w:pPr>
        <w:ind w:left="2192"/>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4" w15:restartNumberingAfterBreak="0">
    <w:nsid w:val="0AA928DF"/>
    <w:multiLevelType w:val="hybridMultilevel"/>
    <w:tmpl w:val="F49801A0"/>
    <w:lvl w:ilvl="0" w:tplc="8E80635A">
      <w:start w:val="1"/>
      <w:numFmt w:val="lowerLetter"/>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BC65BD5"/>
    <w:multiLevelType w:val="hybridMultilevel"/>
    <w:tmpl w:val="FC481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E493A"/>
    <w:multiLevelType w:val="hybridMultilevel"/>
    <w:tmpl w:val="7ADA9CAC"/>
    <w:lvl w:ilvl="0" w:tplc="2940F492">
      <w:start w:val="1"/>
      <w:numFmt w:val="lowerLetter"/>
      <w:lvlText w:val="%1)"/>
      <w:lvlJc w:val="left"/>
      <w:pPr>
        <w:tabs>
          <w:tab w:val="num" w:pos="1440"/>
        </w:tabs>
        <w:ind w:left="1440" w:hanging="360"/>
      </w:pPr>
      <w:rPr>
        <w:rFonts w:hint="default"/>
      </w:rPr>
    </w:lvl>
    <w:lvl w:ilvl="1" w:tplc="B4A0126E">
      <w:start w:val="1"/>
      <w:numFmt w:val="decimal"/>
      <w:lvlText w:val="%2)"/>
      <w:lvlJc w:val="left"/>
      <w:pPr>
        <w:tabs>
          <w:tab w:val="num" w:pos="1440"/>
        </w:tabs>
        <w:ind w:left="1440" w:hanging="360"/>
      </w:pPr>
      <w:rPr>
        <w:rFonts w:hint="default"/>
      </w:rPr>
    </w:lvl>
    <w:lvl w:ilvl="2" w:tplc="4072B3D4">
      <w:start w:val="1"/>
      <w:numFmt w:val="lowerLetter"/>
      <w:lvlText w:val="%3)"/>
      <w:lvlJc w:val="left"/>
      <w:pPr>
        <w:tabs>
          <w:tab w:val="num" w:pos="2340"/>
        </w:tabs>
        <w:ind w:left="2340" w:hanging="360"/>
      </w:pPr>
      <w:rPr>
        <w:rFonts w:hint="default"/>
        <w:b/>
        <w:sz w:val="22"/>
        <w:szCs w:val="22"/>
      </w:rPr>
    </w:lvl>
    <w:lvl w:ilvl="3" w:tplc="6E1E1122">
      <w:start w:val="2"/>
      <w:numFmt w:val="upperRoman"/>
      <w:lvlText w:val="%4."/>
      <w:lvlJc w:val="left"/>
      <w:pPr>
        <w:ind w:left="3240" w:hanging="720"/>
      </w:pPr>
      <w:rPr>
        <w:rFonts w:hint="default"/>
      </w:rPr>
    </w:lvl>
    <w:lvl w:ilvl="4" w:tplc="04150019">
      <w:start w:val="1"/>
      <w:numFmt w:val="lowerLetter"/>
      <w:lvlText w:val="%5."/>
      <w:lvlJc w:val="left"/>
      <w:pPr>
        <w:tabs>
          <w:tab w:val="num" w:pos="3600"/>
        </w:tabs>
        <w:ind w:left="3600" w:hanging="360"/>
      </w:pPr>
    </w:lvl>
    <w:lvl w:ilvl="5" w:tplc="EE6A1CBC">
      <w:start w:val="1"/>
      <w:numFmt w:val="upperLetter"/>
      <w:lvlText w:val="%6)"/>
      <w:lvlJc w:val="left"/>
      <w:pPr>
        <w:ind w:left="4500" w:hanging="360"/>
      </w:pPr>
      <w:rPr>
        <w:rFonts w:hint="default"/>
      </w:rPr>
    </w:lvl>
    <w:lvl w:ilvl="6" w:tplc="0EE01DAE">
      <w:start w:val="1"/>
      <w:numFmt w:val="decimal"/>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0B142D"/>
    <w:multiLevelType w:val="multilevel"/>
    <w:tmpl w:val="97CC1836"/>
    <w:lvl w:ilvl="0">
      <w:start w:val="1"/>
      <w:numFmt w:val="decimal"/>
      <w:lvlText w:val="%1."/>
      <w:lvlJc w:val="left"/>
      <w:pPr>
        <w:ind w:left="720" w:hanging="360"/>
      </w:pPr>
      <w:rPr>
        <w:b/>
      </w:rPr>
    </w:lvl>
    <w:lvl w:ilvl="1">
      <w:start w:val="1"/>
      <w:numFmt w:val="decimal"/>
      <w:isLgl/>
      <w:lvlText w:val="%1.%2."/>
      <w:lvlJc w:val="left"/>
      <w:pPr>
        <w:ind w:left="360" w:hanging="360"/>
      </w:pPr>
      <w:rPr>
        <w:rFonts w:asciiTheme="minorHAnsi" w:hAnsiTheme="minorHAnsi" w:hint="default"/>
        <w:b/>
        <w:i w:val="0"/>
        <w:sz w:val="20"/>
        <w:szCs w:val="20"/>
      </w:rPr>
    </w:lvl>
    <w:lvl w:ilvl="2">
      <w:start w:val="1"/>
      <w:numFmt w:val="decimal"/>
      <w:isLgl/>
      <w:lvlText w:val="%1.%2.%3."/>
      <w:lvlJc w:val="left"/>
      <w:pPr>
        <w:ind w:left="1288" w:hanging="720"/>
      </w:pPr>
      <w:rPr>
        <w:rFonts w:asciiTheme="minorHAnsi" w:hAnsiTheme="minorHAnsi" w:cstheme="minorHAnsi" w:hint="default"/>
        <w:b/>
        <w:sz w:val="20"/>
        <w:szCs w:val="20"/>
      </w:rPr>
    </w:lvl>
    <w:lvl w:ilvl="3">
      <w:start w:val="1"/>
      <w:numFmt w:val="decimal"/>
      <w:isLgl/>
      <w:lvlText w:val="%1.%2.%3.%4."/>
      <w:lvlJc w:val="left"/>
      <w:pPr>
        <w:ind w:left="1080" w:hanging="720"/>
      </w:pPr>
      <w:rPr>
        <w:rFonts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4D6026"/>
    <w:multiLevelType w:val="multilevel"/>
    <w:tmpl w:val="FD069188"/>
    <w:lvl w:ilvl="0">
      <w:start w:val="1"/>
      <w:numFmt w:val="lowerLetter"/>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D15D4"/>
    <w:multiLevelType w:val="multilevel"/>
    <w:tmpl w:val="0A745EAE"/>
    <w:lvl w:ilvl="0">
      <w:start w:val="1"/>
      <w:numFmt w:val="decimal"/>
      <w:lvlText w:val="%1)"/>
      <w:lvlJc w:val="left"/>
      <w:rPr>
        <w:rFonts w:asciiTheme="minorHAnsi" w:eastAsia="Times New Roman" w:hAnsiTheme="minorHAnsi" w:cs="Times New Roman" w:hint="default"/>
        <w:b/>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82775B"/>
    <w:multiLevelType w:val="multilevel"/>
    <w:tmpl w:val="6A5A692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15:restartNumberingAfterBreak="0">
    <w:nsid w:val="15754EE7"/>
    <w:multiLevelType w:val="multilevel"/>
    <w:tmpl w:val="97CC1836"/>
    <w:lvl w:ilvl="0">
      <w:start w:val="1"/>
      <w:numFmt w:val="decimal"/>
      <w:lvlText w:val="%1."/>
      <w:lvlJc w:val="left"/>
      <w:pPr>
        <w:ind w:left="720" w:hanging="360"/>
      </w:pPr>
      <w:rPr>
        <w:b/>
      </w:rPr>
    </w:lvl>
    <w:lvl w:ilvl="1">
      <w:start w:val="1"/>
      <w:numFmt w:val="decimal"/>
      <w:isLgl/>
      <w:lvlText w:val="%1.%2."/>
      <w:lvlJc w:val="left"/>
      <w:pPr>
        <w:ind w:left="360" w:hanging="360"/>
      </w:pPr>
      <w:rPr>
        <w:rFonts w:asciiTheme="minorHAnsi" w:hAnsiTheme="minorHAnsi" w:hint="default"/>
        <w:b/>
        <w:i w:val="0"/>
        <w:sz w:val="20"/>
        <w:szCs w:val="20"/>
      </w:rPr>
    </w:lvl>
    <w:lvl w:ilvl="2">
      <w:start w:val="1"/>
      <w:numFmt w:val="decimal"/>
      <w:isLgl/>
      <w:lvlText w:val="%1.%2.%3."/>
      <w:lvlJc w:val="left"/>
      <w:pPr>
        <w:ind w:left="1288" w:hanging="720"/>
      </w:pPr>
      <w:rPr>
        <w:rFonts w:asciiTheme="minorHAnsi" w:hAnsiTheme="minorHAnsi" w:cstheme="minorHAnsi" w:hint="default"/>
        <w:b/>
        <w:sz w:val="20"/>
        <w:szCs w:val="20"/>
      </w:rPr>
    </w:lvl>
    <w:lvl w:ilvl="3">
      <w:start w:val="1"/>
      <w:numFmt w:val="decimal"/>
      <w:isLgl/>
      <w:lvlText w:val="%1.%2.%3.%4."/>
      <w:lvlJc w:val="left"/>
      <w:pPr>
        <w:ind w:left="1080" w:hanging="720"/>
      </w:pPr>
      <w:rPr>
        <w:rFonts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8BF1C80"/>
    <w:multiLevelType w:val="hybridMultilevel"/>
    <w:tmpl w:val="77767A00"/>
    <w:lvl w:ilvl="0" w:tplc="D26E6162">
      <w:start w:val="1"/>
      <w:numFmt w:val="lowerLetter"/>
      <w:lvlText w:val="%1)"/>
      <w:lvlJc w:val="right"/>
      <w:pPr>
        <w:ind w:left="3676" w:hanging="180"/>
      </w:pPr>
      <w:rPr>
        <w:rFonts w:asciiTheme="minorHAnsi" w:eastAsiaTheme="minorEastAsia" w:hAnsiTheme="minorHAnsi" w:cstheme="minorBidi"/>
        <w:b/>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C43AB2"/>
    <w:multiLevelType w:val="hybridMultilevel"/>
    <w:tmpl w:val="ED9AF662"/>
    <w:lvl w:ilvl="0" w:tplc="B8725F8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1F86206"/>
    <w:multiLevelType w:val="hybridMultilevel"/>
    <w:tmpl w:val="AC1080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CE7D18"/>
    <w:multiLevelType w:val="hybridMultilevel"/>
    <w:tmpl w:val="44EEA9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9261ED"/>
    <w:multiLevelType w:val="hybridMultilevel"/>
    <w:tmpl w:val="063EF8D2"/>
    <w:lvl w:ilvl="0" w:tplc="0520105C">
      <w:start w:val="100"/>
      <w:numFmt w:val="decimal"/>
      <w:lvlText w:val="%1"/>
      <w:lvlJc w:val="left"/>
      <w:pPr>
        <w:ind w:left="786" w:hanging="360"/>
      </w:pPr>
      <w:rPr>
        <w:rFonts w:hint="default"/>
        <w:b/>
      </w:rPr>
    </w:lvl>
    <w:lvl w:ilvl="1" w:tplc="548AB5EA">
      <w:start w:val="1"/>
      <w:numFmt w:val="lowerLetter"/>
      <w:lvlText w:val="%2)"/>
      <w:lvlJc w:val="left"/>
      <w:pPr>
        <w:ind w:left="1856" w:hanging="71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4F034AF"/>
    <w:multiLevelType w:val="hybridMultilevel"/>
    <w:tmpl w:val="D69250D2"/>
    <w:lvl w:ilvl="0" w:tplc="CF022D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7F19C5"/>
    <w:multiLevelType w:val="hybridMultilevel"/>
    <w:tmpl w:val="63BA4246"/>
    <w:lvl w:ilvl="0" w:tplc="FB62607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F65E3"/>
    <w:multiLevelType w:val="multilevel"/>
    <w:tmpl w:val="AE20AAD0"/>
    <w:lvl w:ilvl="0">
      <w:start w:val="12"/>
      <w:numFmt w:val="decimal"/>
      <w:lvlText w:val="%1."/>
      <w:lvlJc w:val="left"/>
      <w:pPr>
        <w:ind w:left="360" w:hanging="360"/>
      </w:pPr>
      <w:rPr>
        <w:rFonts w:asciiTheme="minorHAnsi" w:hAnsiTheme="minorHAnsi" w:cstheme="minorHAnsi" w:hint="default"/>
        <w:b/>
        <w:i w:val="0"/>
      </w:rPr>
    </w:lvl>
    <w:lvl w:ilvl="1">
      <w:start w:val="1"/>
      <w:numFmt w:val="decimal"/>
      <w:lvlText w:val="%1.%2."/>
      <w:lvlJc w:val="left"/>
      <w:pPr>
        <w:ind w:left="360" w:hanging="360"/>
      </w:pPr>
      <w:rPr>
        <w:rFonts w:asciiTheme="minorHAnsi" w:hAnsiTheme="minorHAnsi"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EF366D7"/>
    <w:multiLevelType w:val="hybridMultilevel"/>
    <w:tmpl w:val="3FC858FC"/>
    <w:lvl w:ilvl="0" w:tplc="B8725F8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31CF2254"/>
    <w:multiLevelType w:val="multilevel"/>
    <w:tmpl w:val="B51099A0"/>
    <w:lvl w:ilvl="0">
      <w:start w:val="19"/>
      <w:numFmt w:val="decimal"/>
      <w:lvlText w:val="%1"/>
      <w:lvlJc w:val="left"/>
      <w:pPr>
        <w:ind w:left="528" w:hanging="528"/>
      </w:pPr>
      <w:rPr>
        <w:rFonts w:hint="default"/>
      </w:rPr>
    </w:lvl>
    <w:lvl w:ilvl="1">
      <w:start w:val="3"/>
      <w:numFmt w:val="decimal"/>
      <w:lvlText w:val="%1.%2"/>
      <w:lvlJc w:val="left"/>
      <w:pPr>
        <w:ind w:left="1237" w:hanging="528"/>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334F1FCF"/>
    <w:multiLevelType w:val="hybridMultilevel"/>
    <w:tmpl w:val="0D12D9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6A6A1B"/>
    <w:multiLevelType w:val="hybridMultilevel"/>
    <w:tmpl w:val="A86A8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6E46FE"/>
    <w:multiLevelType w:val="hybridMultilevel"/>
    <w:tmpl w:val="7CB48CA4"/>
    <w:lvl w:ilvl="0" w:tplc="F5DA5138">
      <w:start w:val="1"/>
      <w:numFmt w:val="lowerLetter"/>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4321C5"/>
    <w:multiLevelType w:val="hybridMultilevel"/>
    <w:tmpl w:val="4CA48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F73FE7"/>
    <w:multiLevelType w:val="hybridMultilevel"/>
    <w:tmpl w:val="83A4BCA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463A69D9"/>
    <w:multiLevelType w:val="hybridMultilevel"/>
    <w:tmpl w:val="ADD09EA6"/>
    <w:lvl w:ilvl="0" w:tplc="BB04219E">
      <w:start w:val="1"/>
      <w:numFmt w:val="decimal"/>
      <w:lvlText w:val="%1)"/>
      <w:lvlJc w:val="left"/>
      <w:pPr>
        <w:ind w:left="1636" w:hanging="360"/>
      </w:pPr>
      <w:rPr>
        <w:rFonts w:hint="default"/>
        <w:b/>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8" w15:restartNumberingAfterBreak="0">
    <w:nsid w:val="4B6B1F72"/>
    <w:multiLevelType w:val="hybridMultilevel"/>
    <w:tmpl w:val="B6FEB770"/>
    <w:lvl w:ilvl="0" w:tplc="B8725F8E">
      <w:start w:val="1"/>
      <w:numFmt w:val="bullet"/>
      <w:lvlText w:val=""/>
      <w:lvlJc w:val="left"/>
      <w:pPr>
        <w:ind w:left="2847" w:hanging="360"/>
      </w:pPr>
      <w:rPr>
        <w:rFonts w:ascii="Symbol" w:hAnsi="Symbol" w:hint="default"/>
      </w:rPr>
    </w:lvl>
    <w:lvl w:ilvl="1" w:tplc="FFFFFFFF" w:tentative="1">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29" w15:restartNumberingAfterBreak="0">
    <w:nsid w:val="4BDA2833"/>
    <w:multiLevelType w:val="hybridMultilevel"/>
    <w:tmpl w:val="293E8652"/>
    <w:lvl w:ilvl="0" w:tplc="A766765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099466F"/>
    <w:multiLevelType w:val="hybridMultilevel"/>
    <w:tmpl w:val="6B2CFEF4"/>
    <w:lvl w:ilvl="0" w:tplc="FFFFFFFF">
      <w:start w:val="1"/>
      <w:numFmt w:val="lowerLetter"/>
      <w:lvlText w:val="%1)"/>
      <w:lvlJc w:val="left"/>
      <w:pPr>
        <w:ind w:left="360" w:hanging="360"/>
      </w:pPr>
    </w:lvl>
    <w:lvl w:ilvl="1" w:tplc="04150017">
      <w:start w:val="1"/>
      <w:numFmt w:val="lowerLetter"/>
      <w:lvlText w:val="%2)"/>
      <w:lvlJc w:val="left"/>
      <w:pPr>
        <w:ind w:left="163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2E12D0"/>
    <w:multiLevelType w:val="hybridMultilevel"/>
    <w:tmpl w:val="44EEA9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AD7EB7"/>
    <w:multiLevelType w:val="hybridMultilevel"/>
    <w:tmpl w:val="2234AD00"/>
    <w:lvl w:ilvl="0" w:tplc="4A2257B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3146CE3"/>
    <w:multiLevelType w:val="hybridMultilevel"/>
    <w:tmpl w:val="269A46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7E46EF"/>
    <w:multiLevelType w:val="hybridMultilevel"/>
    <w:tmpl w:val="44EEA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526695"/>
    <w:multiLevelType w:val="hybridMultilevel"/>
    <w:tmpl w:val="45A41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4727BF"/>
    <w:multiLevelType w:val="hybridMultilevel"/>
    <w:tmpl w:val="AB2410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793EC5"/>
    <w:multiLevelType w:val="multilevel"/>
    <w:tmpl w:val="A0209C50"/>
    <w:lvl w:ilvl="0">
      <w:start w:val="1"/>
      <w:numFmt w:val="upperRoman"/>
      <w:pStyle w:val="NAGWEKI"/>
      <w:lvlText w:val="%1."/>
      <w:lvlJc w:val="left"/>
      <w:pPr>
        <w:ind w:left="360" w:hanging="360"/>
      </w:pPr>
      <w:rPr>
        <w:rFonts w:asciiTheme="minorHAnsi" w:hAnsiTheme="minorHAnsi" w:hint="default"/>
        <w:b/>
        <w:sz w:val="24"/>
      </w:rPr>
    </w:lvl>
    <w:lvl w:ilvl="1">
      <w:start w:val="1"/>
      <w:numFmt w:val="decimal"/>
      <w:pStyle w:val="NAGWEKI1"/>
      <w:lvlText w:val="%1.%2."/>
      <w:lvlJc w:val="left"/>
      <w:pPr>
        <w:ind w:left="792" w:hanging="432"/>
      </w:pPr>
      <w:rPr>
        <w:rFonts w:asciiTheme="minorHAnsi" w:hAnsiTheme="minorHAnsi" w:hint="default"/>
        <w:b/>
        <w:sz w:val="24"/>
      </w:rPr>
    </w:lvl>
    <w:lvl w:ilvl="2">
      <w:start w:val="1"/>
      <w:numFmt w:val="decimal"/>
      <w:pStyle w:val="I11"/>
      <w:lvlText w:val="%1.%2.%3."/>
      <w:lvlJc w:val="left"/>
      <w:pPr>
        <w:ind w:left="1224" w:hanging="504"/>
      </w:pPr>
      <w:rPr>
        <w:rFonts w:asciiTheme="minorHAnsi" w:hAnsiTheme="minorHAnsi" w:hint="default"/>
        <w:b/>
        <w:sz w:val="22"/>
      </w:rPr>
    </w:lvl>
    <w:lvl w:ilvl="3">
      <w:start w:val="1"/>
      <w:numFmt w:val="decimal"/>
      <w:lvlText w:val="%1.%2.%3.%4."/>
      <w:lvlJc w:val="left"/>
      <w:pPr>
        <w:ind w:left="1728" w:hanging="648"/>
      </w:pPr>
      <w:rPr>
        <w:rFonts w:asciiTheme="minorHAnsi" w:hAnsiTheme="minorHAnsi" w:hint="default"/>
        <w:b/>
        <w:sz w:val="22"/>
      </w:rPr>
    </w:lvl>
    <w:lvl w:ilvl="4">
      <w:start w:val="1"/>
      <w:numFmt w:val="decimal"/>
      <w:lvlText w:val="%1.%2.%3.%4.%5."/>
      <w:lvlJc w:val="left"/>
      <w:pPr>
        <w:ind w:left="2232" w:hanging="792"/>
      </w:pPr>
      <w:rPr>
        <w:rFonts w:asciiTheme="minorHAnsi" w:hAnsiTheme="minorHAnsi" w:hint="default"/>
        <w:b/>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F60D4F"/>
    <w:multiLevelType w:val="hybridMultilevel"/>
    <w:tmpl w:val="6B74D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4734EC"/>
    <w:multiLevelType w:val="hybridMultilevel"/>
    <w:tmpl w:val="165AD094"/>
    <w:lvl w:ilvl="0" w:tplc="53066982">
      <w:start w:val="1"/>
      <w:numFmt w:val="lowerLetter"/>
      <w:lvlText w:val="%1)"/>
      <w:lvlJc w:val="left"/>
      <w:pPr>
        <w:ind w:left="1648" w:hanging="360"/>
      </w:pPr>
      <w:rPr>
        <w:rFonts w:hint="default"/>
        <w:b/>
        <w:sz w:val="20"/>
        <w:szCs w:val="2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2" w15:restartNumberingAfterBreak="0">
    <w:nsid w:val="78AF2C98"/>
    <w:multiLevelType w:val="hybridMultilevel"/>
    <w:tmpl w:val="112E99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3B4DD8"/>
    <w:multiLevelType w:val="singleLevel"/>
    <w:tmpl w:val="34341042"/>
    <w:lvl w:ilvl="0">
      <w:start w:val="1"/>
      <w:numFmt w:val="decimal"/>
      <w:lvlText w:val="%1."/>
      <w:lvlJc w:val="left"/>
      <w:pPr>
        <w:ind w:left="644" w:hanging="360"/>
      </w:pPr>
      <w:rPr>
        <w:rFonts w:asciiTheme="minorHAnsi" w:hAnsiTheme="minorHAnsi" w:cstheme="minorHAnsi" w:hint="default"/>
        <w:b/>
        <w:i w:val="0"/>
        <w:strike w:val="0"/>
        <w:dstrike w:val="0"/>
      </w:rPr>
    </w:lvl>
  </w:abstractNum>
  <w:abstractNum w:abstractNumId="44" w15:restartNumberingAfterBreak="0">
    <w:nsid w:val="7D7D7AEB"/>
    <w:multiLevelType w:val="hybridMultilevel"/>
    <w:tmpl w:val="C45EC9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FC75BF1"/>
    <w:multiLevelType w:val="hybridMultilevel"/>
    <w:tmpl w:val="D5EA0860"/>
    <w:lvl w:ilvl="0" w:tplc="04150019">
      <w:start w:val="1"/>
      <w:numFmt w:val="lowerLetter"/>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1503428">
    <w:abstractNumId w:val="10"/>
  </w:num>
  <w:num w:numId="2" w16cid:durableId="1548909913">
    <w:abstractNumId w:val="8"/>
  </w:num>
  <w:num w:numId="3" w16cid:durableId="2078627989">
    <w:abstractNumId w:val="41"/>
  </w:num>
  <w:num w:numId="4" w16cid:durableId="1653943757">
    <w:abstractNumId w:val="0"/>
  </w:num>
  <w:num w:numId="5" w16cid:durableId="500632156">
    <w:abstractNumId w:val="9"/>
  </w:num>
  <w:num w:numId="6" w16cid:durableId="1065251913">
    <w:abstractNumId w:val="16"/>
  </w:num>
  <w:num w:numId="7" w16cid:durableId="1853761648">
    <w:abstractNumId w:val="19"/>
  </w:num>
  <w:num w:numId="8" w16cid:durableId="566576551">
    <w:abstractNumId w:val="6"/>
  </w:num>
  <w:num w:numId="9" w16cid:durableId="1971519500">
    <w:abstractNumId w:val="43"/>
  </w:num>
  <w:num w:numId="10" w16cid:durableId="1162695900">
    <w:abstractNumId w:val="3"/>
  </w:num>
  <w:num w:numId="11" w16cid:durableId="1142426599">
    <w:abstractNumId w:val="1"/>
  </w:num>
  <w:num w:numId="12" w16cid:durableId="1134567326">
    <w:abstractNumId w:val="20"/>
  </w:num>
  <w:num w:numId="13" w16cid:durableId="785655574">
    <w:abstractNumId w:val="12"/>
  </w:num>
  <w:num w:numId="14" w16cid:durableId="1566791445">
    <w:abstractNumId w:val="32"/>
  </w:num>
  <w:num w:numId="15" w16cid:durableId="969047771">
    <w:abstractNumId w:val="21"/>
  </w:num>
  <w:num w:numId="16" w16cid:durableId="1531452847">
    <w:abstractNumId w:val="4"/>
  </w:num>
  <w:num w:numId="17" w16cid:durableId="1340430298">
    <w:abstractNumId w:val="24"/>
  </w:num>
  <w:num w:numId="18" w16cid:durableId="212086835">
    <w:abstractNumId w:val="11"/>
  </w:num>
  <w:num w:numId="19" w16cid:durableId="1359699907">
    <w:abstractNumId w:val="7"/>
  </w:num>
  <w:num w:numId="20" w16cid:durableId="358698003">
    <w:abstractNumId w:val="40"/>
  </w:num>
  <w:num w:numId="21" w16cid:durableId="185219805">
    <w:abstractNumId w:val="36"/>
  </w:num>
  <w:num w:numId="22" w16cid:durableId="1533571563">
    <w:abstractNumId w:val="45"/>
  </w:num>
  <w:num w:numId="23" w16cid:durableId="1423137122">
    <w:abstractNumId w:val="29"/>
  </w:num>
  <w:num w:numId="24" w16cid:durableId="1003512012">
    <w:abstractNumId w:val="22"/>
  </w:num>
  <w:num w:numId="25" w16cid:durableId="1499232382">
    <w:abstractNumId w:val="35"/>
  </w:num>
  <w:num w:numId="26" w16cid:durableId="334650422">
    <w:abstractNumId w:val="28"/>
  </w:num>
  <w:num w:numId="27" w16cid:durableId="738477687">
    <w:abstractNumId w:val="27"/>
  </w:num>
  <w:num w:numId="28" w16cid:durableId="631063207">
    <w:abstractNumId w:val="26"/>
  </w:num>
  <w:num w:numId="29" w16cid:durableId="336617582">
    <w:abstractNumId w:val="14"/>
  </w:num>
  <w:num w:numId="30" w16cid:durableId="1506214421">
    <w:abstractNumId w:val="38"/>
  </w:num>
  <w:num w:numId="31" w16cid:durableId="496964713">
    <w:abstractNumId w:val="34"/>
  </w:num>
  <w:num w:numId="32" w16cid:durableId="1952589131">
    <w:abstractNumId w:val="2"/>
  </w:num>
  <w:num w:numId="33" w16cid:durableId="1853959368">
    <w:abstractNumId w:val="31"/>
  </w:num>
  <w:num w:numId="34" w16cid:durableId="1457218350">
    <w:abstractNumId w:val="15"/>
  </w:num>
  <w:num w:numId="35" w16cid:durableId="1608998506">
    <w:abstractNumId w:val="38"/>
  </w:num>
  <w:num w:numId="36" w16cid:durableId="702906112">
    <w:abstractNumId w:val="38"/>
  </w:num>
  <w:num w:numId="37" w16cid:durableId="759255103">
    <w:abstractNumId w:val="38"/>
  </w:num>
  <w:num w:numId="38" w16cid:durableId="621037150">
    <w:abstractNumId w:val="38"/>
  </w:num>
  <w:num w:numId="39" w16cid:durableId="1068921435">
    <w:abstractNumId w:val="33"/>
  </w:num>
  <w:num w:numId="40" w16cid:durableId="2099054309">
    <w:abstractNumId w:val="23"/>
  </w:num>
  <w:num w:numId="41" w16cid:durableId="1180658452">
    <w:abstractNumId w:val="30"/>
  </w:num>
  <w:num w:numId="42" w16cid:durableId="1640456484">
    <w:abstractNumId w:val="37"/>
  </w:num>
  <w:num w:numId="43" w16cid:durableId="1841652825">
    <w:abstractNumId w:val="5"/>
  </w:num>
  <w:num w:numId="44" w16cid:durableId="1428620978">
    <w:abstractNumId w:val="42"/>
  </w:num>
  <w:num w:numId="45" w16cid:durableId="109134513">
    <w:abstractNumId w:val="25"/>
  </w:num>
  <w:num w:numId="46" w16cid:durableId="1680960362">
    <w:abstractNumId w:val="13"/>
  </w:num>
  <w:num w:numId="47" w16cid:durableId="737367181">
    <w:abstractNumId w:val="17"/>
  </w:num>
  <w:num w:numId="48" w16cid:durableId="1306161515">
    <w:abstractNumId w:val="39"/>
  </w:num>
  <w:num w:numId="49" w16cid:durableId="1117680547">
    <w:abstractNumId w:val="44"/>
  </w:num>
  <w:num w:numId="50" w16cid:durableId="131617993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1"/>
  <w:activeWritingStyle w:appName="MSWord" w:lang="pl-PL" w:vendorID="64" w:dllVersion="0" w:nlCheck="1" w:checkStyle="0"/>
  <w:activeWritingStyle w:appName="MSWord" w:lang="en-US" w:vendorID="64" w:dllVersion="0" w:nlCheck="1" w:checkStyle="0"/>
  <w:activeWritingStyle w:appName="MSWord" w:lang="de-DE"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D4"/>
    <w:rsid w:val="0000008F"/>
    <w:rsid w:val="0000016C"/>
    <w:rsid w:val="00001D8C"/>
    <w:rsid w:val="000020AE"/>
    <w:rsid w:val="00004424"/>
    <w:rsid w:val="000049F4"/>
    <w:rsid w:val="0000619A"/>
    <w:rsid w:val="000113B9"/>
    <w:rsid w:val="000114F7"/>
    <w:rsid w:val="00011BE4"/>
    <w:rsid w:val="00012A48"/>
    <w:rsid w:val="0001424A"/>
    <w:rsid w:val="000148B9"/>
    <w:rsid w:val="00015BCA"/>
    <w:rsid w:val="000166B0"/>
    <w:rsid w:val="00021B9D"/>
    <w:rsid w:val="000224F4"/>
    <w:rsid w:val="000228FE"/>
    <w:rsid w:val="00023D04"/>
    <w:rsid w:val="0002456C"/>
    <w:rsid w:val="00025AF9"/>
    <w:rsid w:val="00025C38"/>
    <w:rsid w:val="00026D39"/>
    <w:rsid w:val="0002742E"/>
    <w:rsid w:val="00027DA3"/>
    <w:rsid w:val="0003015C"/>
    <w:rsid w:val="000306DD"/>
    <w:rsid w:val="00030AD8"/>
    <w:rsid w:val="000312F1"/>
    <w:rsid w:val="00032160"/>
    <w:rsid w:val="00032E4A"/>
    <w:rsid w:val="00033EC4"/>
    <w:rsid w:val="0003442A"/>
    <w:rsid w:val="00034CAA"/>
    <w:rsid w:val="00035159"/>
    <w:rsid w:val="000354DE"/>
    <w:rsid w:val="00036DB5"/>
    <w:rsid w:val="00040F9C"/>
    <w:rsid w:val="00041643"/>
    <w:rsid w:val="0004215E"/>
    <w:rsid w:val="00044935"/>
    <w:rsid w:val="00044A7B"/>
    <w:rsid w:val="00044BE1"/>
    <w:rsid w:val="0004570F"/>
    <w:rsid w:val="00045734"/>
    <w:rsid w:val="00046686"/>
    <w:rsid w:val="00047415"/>
    <w:rsid w:val="000479DF"/>
    <w:rsid w:val="00047BED"/>
    <w:rsid w:val="00050B37"/>
    <w:rsid w:val="000515D3"/>
    <w:rsid w:val="00051BCD"/>
    <w:rsid w:val="00051C39"/>
    <w:rsid w:val="00052AA7"/>
    <w:rsid w:val="00052ABB"/>
    <w:rsid w:val="00053061"/>
    <w:rsid w:val="00053357"/>
    <w:rsid w:val="000542F4"/>
    <w:rsid w:val="0005482F"/>
    <w:rsid w:val="0005596E"/>
    <w:rsid w:val="00056799"/>
    <w:rsid w:val="00056D8C"/>
    <w:rsid w:val="00060B5A"/>
    <w:rsid w:val="00060D37"/>
    <w:rsid w:val="00060F19"/>
    <w:rsid w:val="00062245"/>
    <w:rsid w:val="00062379"/>
    <w:rsid w:val="00062F19"/>
    <w:rsid w:val="00063533"/>
    <w:rsid w:val="00063693"/>
    <w:rsid w:val="000636B5"/>
    <w:rsid w:val="000644D4"/>
    <w:rsid w:val="0006455D"/>
    <w:rsid w:val="00065291"/>
    <w:rsid w:val="0006718F"/>
    <w:rsid w:val="00067FFE"/>
    <w:rsid w:val="00070375"/>
    <w:rsid w:val="00070EA1"/>
    <w:rsid w:val="00070EC7"/>
    <w:rsid w:val="000723B5"/>
    <w:rsid w:val="000732FD"/>
    <w:rsid w:val="000774F3"/>
    <w:rsid w:val="00080057"/>
    <w:rsid w:val="0008025A"/>
    <w:rsid w:val="00081002"/>
    <w:rsid w:val="000816A1"/>
    <w:rsid w:val="00081C1A"/>
    <w:rsid w:val="00082056"/>
    <w:rsid w:val="000826C0"/>
    <w:rsid w:val="00082C6D"/>
    <w:rsid w:val="000830B8"/>
    <w:rsid w:val="00083D25"/>
    <w:rsid w:val="000843A7"/>
    <w:rsid w:val="000849D2"/>
    <w:rsid w:val="0008799C"/>
    <w:rsid w:val="00087DE5"/>
    <w:rsid w:val="0009147F"/>
    <w:rsid w:val="00091BD6"/>
    <w:rsid w:val="0009333B"/>
    <w:rsid w:val="000936CF"/>
    <w:rsid w:val="00093D61"/>
    <w:rsid w:val="00093E79"/>
    <w:rsid w:val="00094AEC"/>
    <w:rsid w:val="00096504"/>
    <w:rsid w:val="000966A6"/>
    <w:rsid w:val="00096C7B"/>
    <w:rsid w:val="00096C7E"/>
    <w:rsid w:val="00097391"/>
    <w:rsid w:val="00097A3C"/>
    <w:rsid w:val="00097D0A"/>
    <w:rsid w:val="000A2F98"/>
    <w:rsid w:val="000A396B"/>
    <w:rsid w:val="000A4E85"/>
    <w:rsid w:val="000A4FD7"/>
    <w:rsid w:val="000A507D"/>
    <w:rsid w:val="000A50CC"/>
    <w:rsid w:val="000A647B"/>
    <w:rsid w:val="000A732C"/>
    <w:rsid w:val="000A7771"/>
    <w:rsid w:val="000A782C"/>
    <w:rsid w:val="000A7EF5"/>
    <w:rsid w:val="000B0275"/>
    <w:rsid w:val="000B072C"/>
    <w:rsid w:val="000B1655"/>
    <w:rsid w:val="000B2189"/>
    <w:rsid w:val="000B23FC"/>
    <w:rsid w:val="000B2ADA"/>
    <w:rsid w:val="000B2EEA"/>
    <w:rsid w:val="000B3BB0"/>
    <w:rsid w:val="000B4564"/>
    <w:rsid w:val="000B4E98"/>
    <w:rsid w:val="000B4F0D"/>
    <w:rsid w:val="000B5AEE"/>
    <w:rsid w:val="000C22DC"/>
    <w:rsid w:val="000C30BF"/>
    <w:rsid w:val="000C4107"/>
    <w:rsid w:val="000C5853"/>
    <w:rsid w:val="000C5E94"/>
    <w:rsid w:val="000C5F36"/>
    <w:rsid w:val="000C71E3"/>
    <w:rsid w:val="000C7480"/>
    <w:rsid w:val="000C787B"/>
    <w:rsid w:val="000C7CA9"/>
    <w:rsid w:val="000D0169"/>
    <w:rsid w:val="000D2D69"/>
    <w:rsid w:val="000D31DF"/>
    <w:rsid w:val="000D42BC"/>
    <w:rsid w:val="000D4B03"/>
    <w:rsid w:val="000D4EF8"/>
    <w:rsid w:val="000D530A"/>
    <w:rsid w:val="000D594A"/>
    <w:rsid w:val="000D61D1"/>
    <w:rsid w:val="000E0BE7"/>
    <w:rsid w:val="000E0F13"/>
    <w:rsid w:val="000E1040"/>
    <w:rsid w:val="000E121D"/>
    <w:rsid w:val="000E1CFB"/>
    <w:rsid w:val="000E1E02"/>
    <w:rsid w:val="000E2549"/>
    <w:rsid w:val="000E3072"/>
    <w:rsid w:val="000E390B"/>
    <w:rsid w:val="000E3D72"/>
    <w:rsid w:val="000E41BE"/>
    <w:rsid w:val="000E53F8"/>
    <w:rsid w:val="000E68A6"/>
    <w:rsid w:val="000E69F4"/>
    <w:rsid w:val="000E75CD"/>
    <w:rsid w:val="000F022E"/>
    <w:rsid w:val="000F0AB9"/>
    <w:rsid w:val="000F0FC3"/>
    <w:rsid w:val="000F183B"/>
    <w:rsid w:val="000F20C3"/>
    <w:rsid w:val="000F300C"/>
    <w:rsid w:val="000F429C"/>
    <w:rsid w:val="000F5F8C"/>
    <w:rsid w:val="000F6870"/>
    <w:rsid w:val="000F687A"/>
    <w:rsid w:val="000F73B0"/>
    <w:rsid w:val="00101782"/>
    <w:rsid w:val="001044DA"/>
    <w:rsid w:val="001047C1"/>
    <w:rsid w:val="00105412"/>
    <w:rsid w:val="0010564C"/>
    <w:rsid w:val="00105D2A"/>
    <w:rsid w:val="00106C50"/>
    <w:rsid w:val="00106DE4"/>
    <w:rsid w:val="001075F7"/>
    <w:rsid w:val="00110194"/>
    <w:rsid w:val="00110B18"/>
    <w:rsid w:val="00110CBC"/>
    <w:rsid w:val="001112DA"/>
    <w:rsid w:val="0011216F"/>
    <w:rsid w:val="00112B44"/>
    <w:rsid w:val="001136B7"/>
    <w:rsid w:val="001144EE"/>
    <w:rsid w:val="0011519D"/>
    <w:rsid w:val="001154A0"/>
    <w:rsid w:val="00116D82"/>
    <w:rsid w:val="001177C8"/>
    <w:rsid w:val="00121B12"/>
    <w:rsid w:val="00125292"/>
    <w:rsid w:val="00125490"/>
    <w:rsid w:val="00125ABE"/>
    <w:rsid w:val="00126FE3"/>
    <w:rsid w:val="00130D85"/>
    <w:rsid w:val="00131C1E"/>
    <w:rsid w:val="001333C0"/>
    <w:rsid w:val="00133F2F"/>
    <w:rsid w:val="00134CCE"/>
    <w:rsid w:val="00135AB0"/>
    <w:rsid w:val="00137283"/>
    <w:rsid w:val="00140D53"/>
    <w:rsid w:val="001415E0"/>
    <w:rsid w:val="001426E7"/>
    <w:rsid w:val="001429DD"/>
    <w:rsid w:val="00142CC2"/>
    <w:rsid w:val="00142EF0"/>
    <w:rsid w:val="00143E82"/>
    <w:rsid w:val="00145925"/>
    <w:rsid w:val="00145FEB"/>
    <w:rsid w:val="0014600D"/>
    <w:rsid w:val="001464A0"/>
    <w:rsid w:val="00146777"/>
    <w:rsid w:val="001507B6"/>
    <w:rsid w:val="001513E8"/>
    <w:rsid w:val="00152452"/>
    <w:rsid w:val="0015255D"/>
    <w:rsid w:val="00152CE5"/>
    <w:rsid w:val="00154667"/>
    <w:rsid w:val="0015642B"/>
    <w:rsid w:val="00160667"/>
    <w:rsid w:val="001612B7"/>
    <w:rsid w:val="001622D7"/>
    <w:rsid w:val="001625B4"/>
    <w:rsid w:val="00165471"/>
    <w:rsid w:val="001666F7"/>
    <w:rsid w:val="00166F5D"/>
    <w:rsid w:val="001678FB"/>
    <w:rsid w:val="001709FA"/>
    <w:rsid w:val="001711FB"/>
    <w:rsid w:val="0017139A"/>
    <w:rsid w:val="001734CD"/>
    <w:rsid w:val="00173980"/>
    <w:rsid w:val="00174BAE"/>
    <w:rsid w:val="001757B0"/>
    <w:rsid w:val="00176A9D"/>
    <w:rsid w:val="00177D13"/>
    <w:rsid w:val="0018020F"/>
    <w:rsid w:val="001816ED"/>
    <w:rsid w:val="00181A2D"/>
    <w:rsid w:val="00181E11"/>
    <w:rsid w:val="0018220C"/>
    <w:rsid w:val="00183094"/>
    <w:rsid w:val="00183674"/>
    <w:rsid w:val="00183DD3"/>
    <w:rsid w:val="0018400D"/>
    <w:rsid w:val="00184FA5"/>
    <w:rsid w:val="00185364"/>
    <w:rsid w:val="00185D42"/>
    <w:rsid w:val="00186786"/>
    <w:rsid w:val="001868AD"/>
    <w:rsid w:val="0018698E"/>
    <w:rsid w:val="00186A47"/>
    <w:rsid w:val="00187B14"/>
    <w:rsid w:val="00187CC0"/>
    <w:rsid w:val="001903E7"/>
    <w:rsid w:val="001908F0"/>
    <w:rsid w:val="00190977"/>
    <w:rsid w:val="0019143A"/>
    <w:rsid w:val="00191AD4"/>
    <w:rsid w:val="00191C03"/>
    <w:rsid w:val="001926C9"/>
    <w:rsid w:val="00192B59"/>
    <w:rsid w:val="00192F12"/>
    <w:rsid w:val="00193EE1"/>
    <w:rsid w:val="00194304"/>
    <w:rsid w:val="001943FE"/>
    <w:rsid w:val="00194931"/>
    <w:rsid w:val="00195138"/>
    <w:rsid w:val="00195553"/>
    <w:rsid w:val="00195D09"/>
    <w:rsid w:val="00197180"/>
    <w:rsid w:val="00197C78"/>
    <w:rsid w:val="001A014E"/>
    <w:rsid w:val="001A0449"/>
    <w:rsid w:val="001A386A"/>
    <w:rsid w:val="001A3ABB"/>
    <w:rsid w:val="001A452E"/>
    <w:rsid w:val="001A45CD"/>
    <w:rsid w:val="001A4DEE"/>
    <w:rsid w:val="001A4F35"/>
    <w:rsid w:val="001A55A3"/>
    <w:rsid w:val="001A59FA"/>
    <w:rsid w:val="001A5EF9"/>
    <w:rsid w:val="001A6201"/>
    <w:rsid w:val="001A7154"/>
    <w:rsid w:val="001A7928"/>
    <w:rsid w:val="001B0B1E"/>
    <w:rsid w:val="001B1A44"/>
    <w:rsid w:val="001B2943"/>
    <w:rsid w:val="001B34B3"/>
    <w:rsid w:val="001B38DE"/>
    <w:rsid w:val="001B731A"/>
    <w:rsid w:val="001C044A"/>
    <w:rsid w:val="001C2920"/>
    <w:rsid w:val="001C35C1"/>
    <w:rsid w:val="001C5072"/>
    <w:rsid w:val="001C6C8F"/>
    <w:rsid w:val="001C6F56"/>
    <w:rsid w:val="001C7118"/>
    <w:rsid w:val="001C7379"/>
    <w:rsid w:val="001C7578"/>
    <w:rsid w:val="001D1F9B"/>
    <w:rsid w:val="001D3068"/>
    <w:rsid w:val="001D5DD4"/>
    <w:rsid w:val="001D61DA"/>
    <w:rsid w:val="001D6517"/>
    <w:rsid w:val="001D7D88"/>
    <w:rsid w:val="001E082D"/>
    <w:rsid w:val="001E08B7"/>
    <w:rsid w:val="001E1267"/>
    <w:rsid w:val="001E164A"/>
    <w:rsid w:val="001E1F60"/>
    <w:rsid w:val="001E2F61"/>
    <w:rsid w:val="001E3A46"/>
    <w:rsid w:val="001E3B5C"/>
    <w:rsid w:val="001E3FE6"/>
    <w:rsid w:val="001E44B1"/>
    <w:rsid w:val="001E49CB"/>
    <w:rsid w:val="001E5670"/>
    <w:rsid w:val="001E6964"/>
    <w:rsid w:val="001E6A6C"/>
    <w:rsid w:val="001E6E86"/>
    <w:rsid w:val="001E7860"/>
    <w:rsid w:val="001F1D3D"/>
    <w:rsid w:val="001F1F74"/>
    <w:rsid w:val="001F2113"/>
    <w:rsid w:val="001F30F2"/>
    <w:rsid w:val="001F369E"/>
    <w:rsid w:val="001F3AB1"/>
    <w:rsid w:val="001F3AC9"/>
    <w:rsid w:val="001F4731"/>
    <w:rsid w:val="001F4FF3"/>
    <w:rsid w:val="001F506C"/>
    <w:rsid w:val="001F51A3"/>
    <w:rsid w:val="001F5295"/>
    <w:rsid w:val="001F534C"/>
    <w:rsid w:val="001F6F68"/>
    <w:rsid w:val="001F7335"/>
    <w:rsid w:val="001F7762"/>
    <w:rsid w:val="001F7F85"/>
    <w:rsid w:val="002011B4"/>
    <w:rsid w:val="00202181"/>
    <w:rsid w:val="00202267"/>
    <w:rsid w:val="0020329D"/>
    <w:rsid w:val="00204B3D"/>
    <w:rsid w:val="00204EF6"/>
    <w:rsid w:val="0020547D"/>
    <w:rsid w:val="00205C23"/>
    <w:rsid w:val="002065B6"/>
    <w:rsid w:val="00206A01"/>
    <w:rsid w:val="002070B9"/>
    <w:rsid w:val="0021019E"/>
    <w:rsid w:val="00210FB2"/>
    <w:rsid w:val="002120FE"/>
    <w:rsid w:val="00215CB0"/>
    <w:rsid w:val="002168B5"/>
    <w:rsid w:val="00217328"/>
    <w:rsid w:val="00220B55"/>
    <w:rsid w:val="0022153D"/>
    <w:rsid w:val="0022371F"/>
    <w:rsid w:val="00223AF0"/>
    <w:rsid w:val="00224470"/>
    <w:rsid w:val="00225692"/>
    <w:rsid w:val="00225A52"/>
    <w:rsid w:val="00225EC4"/>
    <w:rsid w:val="00226937"/>
    <w:rsid w:val="002275F7"/>
    <w:rsid w:val="0022788B"/>
    <w:rsid w:val="00227B6E"/>
    <w:rsid w:val="002315C7"/>
    <w:rsid w:val="0023266D"/>
    <w:rsid w:val="00232C55"/>
    <w:rsid w:val="00232EA3"/>
    <w:rsid w:val="00233789"/>
    <w:rsid w:val="002340E0"/>
    <w:rsid w:val="002343F1"/>
    <w:rsid w:val="002354D1"/>
    <w:rsid w:val="0023566B"/>
    <w:rsid w:val="002361FE"/>
    <w:rsid w:val="002365A1"/>
    <w:rsid w:val="002366CB"/>
    <w:rsid w:val="00240C28"/>
    <w:rsid w:val="00240D79"/>
    <w:rsid w:val="00241B4B"/>
    <w:rsid w:val="002420EA"/>
    <w:rsid w:val="0024227C"/>
    <w:rsid w:val="00242C03"/>
    <w:rsid w:val="00242EDF"/>
    <w:rsid w:val="00243ACC"/>
    <w:rsid w:val="002456B7"/>
    <w:rsid w:val="0024658B"/>
    <w:rsid w:val="0024768A"/>
    <w:rsid w:val="00247B36"/>
    <w:rsid w:val="00250435"/>
    <w:rsid w:val="00250BE0"/>
    <w:rsid w:val="002518CA"/>
    <w:rsid w:val="00251BD2"/>
    <w:rsid w:val="0025269A"/>
    <w:rsid w:val="00252EAA"/>
    <w:rsid w:val="0025534F"/>
    <w:rsid w:val="0025584E"/>
    <w:rsid w:val="00256D09"/>
    <w:rsid w:val="00256F8F"/>
    <w:rsid w:val="00257D6B"/>
    <w:rsid w:val="00261EF0"/>
    <w:rsid w:val="00262008"/>
    <w:rsid w:val="00263C17"/>
    <w:rsid w:val="00263C45"/>
    <w:rsid w:val="002643C2"/>
    <w:rsid w:val="00264474"/>
    <w:rsid w:val="00264B3F"/>
    <w:rsid w:val="00267B0A"/>
    <w:rsid w:val="00270260"/>
    <w:rsid w:val="00270800"/>
    <w:rsid w:val="00270B61"/>
    <w:rsid w:val="002714A5"/>
    <w:rsid w:val="00271621"/>
    <w:rsid w:val="00271DC2"/>
    <w:rsid w:val="00272B1E"/>
    <w:rsid w:val="00272B1F"/>
    <w:rsid w:val="0027319A"/>
    <w:rsid w:val="00273FF6"/>
    <w:rsid w:val="00275A16"/>
    <w:rsid w:val="00275D3F"/>
    <w:rsid w:val="002769C1"/>
    <w:rsid w:val="002772B6"/>
    <w:rsid w:val="0027795C"/>
    <w:rsid w:val="00277D47"/>
    <w:rsid w:val="002806A9"/>
    <w:rsid w:val="002807A4"/>
    <w:rsid w:val="00280FE4"/>
    <w:rsid w:val="00281DE5"/>
    <w:rsid w:val="00283354"/>
    <w:rsid w:val="0028367C"/>
    <w:rsid w:val="00283EF3"/>
    <w:rsid w:val="002847AA"/>
    <w:rsid w:val="002850A5"/>
    <w:rsid w:val="0028523C"/>
    <w:rsid w:val="002867BB"/>
    <w:rsid w:val="00286D03"/>
    <w:rsid w:val="00290579"/>
    <w:rsid w:val="00290B6A"/>
    <w:rsid w:val="0029200E"/>
    <w:rsid w:val="00292BEB"/>
    <w:rsid w:val="00292E89"/>
    <w:rsid w:val="0029348D"/>
    <w:rsid w:val="002936B7"/>
    <w:rsid w:val="00293935"/>
    <w:rsid w:val="00293DB4"/>
    <w:rsid w:val="00295816"/>
    <w:rsid w:val="002961A1"/>
    <w:rsid w:val="002975A9"/>
    <w:rsid w:val="00297C14"/>
    <w:rsid w:val="00297DEA"/>
    <w:rsid w:val="002A0019"/>
    <w:rsid w:val="002A0B93"/>
    <w:rsid w:val="002A1494"/>
    <w:rsid w:val="002A1A69"/>
    <w:rsid w:val="002A1AD5"/>
    <w:rsid w:val="002A2D9B"/>
    <w:rsid w:val="002A3017"/>
    <w:rsid w:val="002A3589"/>
    <w:rsid w:val="002A37B2"/>
    <w:rsid w:val="002A42F3"/>
    <w:rsid w:val="002A4DD3"/>
    <w:rsid w:val="002A4FA9"/>
    <w:rsid w:val="002A5659"/>
    <w:rsid w:val="002A5EB0"/>
    <w:rsid w:val="002A7E49"/>
    <w:rsid w:val="002B0484"/>
    <w:rsid w:val="002B0905"/>
    <w:rsid w:val="002B1A49"/>
    <w:rsid w:val="002B1DB6"/>
    <w:rsid w:val="002B2F7E"/>
    <w:rsid w:val="002B3923"/>
    <w:rsid w:val="002B5857"/>
    <w:rsid w:val="002B742C"/>
    <w:rsid w:val="002C080D"/>
    <w:rsid w:val="002C2230"/>
    <w:rsid w:val="002C22FD"/>
    <w:rsid w:val="002C24FF"/>
    <w:rsid w:val="002C2780"/>
    <w:rsid w:val="002C3624"/>
    <w:rsid w:val="002C38CA"/>
    <w:rsid w:val="002C3B30"/>
    <w:rsid w:val="002C4BC4"/>
    <w:rsid w:val="002C569E"/>
    <w:rsid w:val="002C692D"/>
    <w:rsid w:val="002C6A12"/>
    <w:rsid w:val="002C6A36"/>
    <w:rsid w:val="002C74C7"/>
    <w:rsid w:val="002C7C77"/>
    <w:rsid w:val="002C7CAF"/>
    <w:rsid w:val="002D01FE"/>
    <w:rsid w:val="002D03F2"/>
    <w:rsid w:val="002D0B71"/>
    <w:rsid w:val="002D195C"/>
    <w:rsid w:val="002D22EC"/>
    <w:rsid w:val="002D27C8"/>
    <w:rsid w:val="002D391F"/>
    <w:rsid w:val="002D3ADC"/>
    <w:rsid w:val="002D448D"/>
    <w:rsid w:val="002D4EDA"/>
    <w:rsid w:val="002D58BF"/>
    <w:rsid w:val="002D6D0A"/>
    <w:rsid w:val="002D73E5"/>
    <w:rsid w:val="002D797C"/>
    <w:rsid w:val="002E0049"/>
    <w:rsid w:val="002E0133"/>
    <w:rsid w:val="002E0309"/>
    <w:rsid w:val="002E0418"/>
    <w:rsid w:val="002E0A96"/>
    <w:rsid w:val="002E1648"/>
    <w:rsid w:val="002E1C03"/>
    <w:rsid w:val="002E263A"/>
    <w:rsid w:val="002E2869"/>
    <w:rsid w:val="002E318C"/>
    <w:rsid w:val="002E3243"/>
    <w:rsid w:val="002E51FE"/>
    <w:rsid w:val="002E5714"/>
    <w:rsid w:val="002E6E71"/>
    <w:rsid w:val="002E6F1C"/>
    <w:rsid w:val="002E7134"/>
    <w:rsid w:val="002E7564"/>
    <w:rsid w:val="002E7837"/>
    <w:rsid w:val="002F03CE"/>
    <w:rsid w:val="002F1035"/>
    <w:rsid w:val="002F10BC"/>
    <w:rsid w:val="002F1197"/>
    <w:rsid w:val="002F20FF"/>
    <w:rsid w:val="002F256C"/>
    <w:rsid w:val="002F28DA"/>
    <w:rsid w:val="002F2FAD"/>
    <w:rsid w:val="002F37D5"/>
    <w:rsid w:val="002F4025"/>
    <w:rsid w:val="002F4039"/>
    <w:rsid w:val="002F4B23"/>
    <w:rsid w:val="002F59D6"/>
    <w:rsid w:val="002F5D4D"/>
    <w:rsid w:val="002F631F"/>
    <w:rsid w:val="002F65DA"/>
    <w:rsid w:val="002F6B08"/>
    <w:rsid w:val="002F6B82"/>
    <w:rsid w:val="002F7436"/>
    <w:rsid w:val="002F7DDD"/>
    <w:rsid w:val="002F7F02"/>
    <w:rsid w:val="003006B4"/>
    <w:rsid w:val="003016C9"/>
    <w:rsid w:val="00301A89"/>
    <w:rsid w:val="00302153"/>
    <w:rsid w:val="0030223F"/>
    <w:rsid w:val="00302554"/>
    <w:rsid w:val="0030432E"/>
    <w:rsid w:val="00304406"/>
    <w:rsid w:val="00304633"/>
    <w:rsid w:val="003049D6"/>
    <w:rsid w:val="00304B01"/>
    <w:rsid w:val="003063F2"/>
    <w:rsid w:val="00306931"/>
    <w:rsid w:val="00310283"/>
    <w:rsid w:val="003103A0"/>
    <w:rsid w:val="0031147B"/>
    <w:rsid w:val="00312685"/>
    <w:rsid w:val="00312846"/>
    <w:rsid w:val="00312E22"/>
    <w:rsid w:val="00313E2F"/>
    <w:rsid w:val="00314A59"/>
    <w:rsid w:val="00314D40"/>
    <w:rsid w:val="00314EA2"/>
    <w:rsid w:val="00314FDB"/>
    <w:rsid w:val="00315454"/>
    <w:rsid w:val="003166FE"/>
    <w:rsid w:val="00316E17"/>
    <w:rsid w:val="00320A3F"/>
    <w:rsid w:val="00320B4B"/>
    <w:rsid w:val="00320CA1"/>
    <w:rsid w:val="0032164B"/>
    <w:rsid w:val="00322CAC"/>
    <w:rsid w:val="00322F17"/>
    <w:rsid w:val="00324F41"/>
    <w:rsid w:val="003253ED"/>
    <w:rsid w:val="003260EF"/>
    <w:rsid w:val="00326D83"/>
    <w:rsid w:val="00330154"/>
    <w:rsid w:val="00330737"/>
    <w:rsid w:val="00333627"/>
    <w:rsid w:val="00333C8F"/>
    <w:rsid w:val="00333E80"/>
    <w:rsid w:val="00334688"/>
    <w:rsid w:val="003346CA"/>
    <w:rsid w:val="00335B07"/>
    <w:rsid w:val="00335EAD"/>
    <w:rsid w:val="003363B2"/>
    <w:rsid w:val="00340CF3"/>
    <w:rsid w:val="0034113B"/>
    <w:rsid w:val="00341E37"/>
    <w:rsid w:val="00342108"/>
    <w:rsid w:val="003427AC"/>
    <w:rsid w:val="00342CE6"/>
    <w:rsid w:val="00342DA5"/>
    <w:rsid w:val="00343114"/>
    <w:rsid w:val="003441BB"/>
    <w:rsid w:val="00344788"/>
    <w:rsid w:val="003457A2"/>
    <w:rsid w:val="00345F69"/>
    <w:rsid w:val="0034610E"/>
    <w:rsid w:val="00346702"/>
    <w:rsid w:val="0035088D"/>
    <w:rsid w:val="0035130C"/>
    <w:rsid w:val="003530C2"/>
    <w:rsid w:val="00354CE4"/>
    <w:rsid w:val="00354D0B"/>
    <w:rsid w:val="003551FA"/>
    <w:rsid w:val="00356275"/>
    <w:rsid w:val="00361B21"/>
    <w:rsid w:val="00361F20"/>
    <w:rsid w:val="00362324"/>
    <w:rsid w:val="00363A8F"/>
    <w:rsid w:val="00364C34"/>
    <w:rsid w:val="00364CBA"/>
    <w:rsid w:val="00364D42"/>
    <w:rsid w:val="00364EF7"/>
    <w:rsid w:val="00365434"/>
    <w:rsid w:val="00366C4D"/>
    <w:rsid w:val="00370B01"/>
    <w:rsid w:val="003717B0"/>
    <w:rsid w:val="00371C10"/>
    <w:rsid w:val="003729CA"/>
    <w:rsid w:val="003734D9"/>
    <w:rsid w:val="00373D6D"/>
    <w:rsid w:val="0037429B"/>
    <w:rsid w:val="00374E38"/>
    <w:rsid w:val="00375272"/>
    <w:rsid w:val="003801C6"/>
    <w:rsid w:val="00380A0B"/>
    <w:rsid w:val="00380A77"/>
    <w:rsid w:val="00380CDF"/>
    <w:rsid w:val="003814AD"/>
    <w:rsid w:val="003815BF"/>
    <w:rsid w:val="00381A04"/>
    <w:rsid w:val="00381A58"/>
    <w:rsid w:val="00383122"/>
    <w:rsid w:val="00383309"/>
    <w:rsid w:val="0038465F"/>
    <w:rsid w:val="00384A02"/>
    <w:rsid w:val="0038550C"/>
    <w:rsid w:val="00386B25"/>
    <w:rsid w:val="003875CA"/>
    <w:rsid w:val="003876BA"/>
    <w:rsid w:val="0038777E"/>
    <w:rsid w:val="00387B05"/>
    <w:rsid w:val="00390E1C"/>
    <w:rsid w:val="00391CF9"/>
    <w:rsid w:val="00392065"/>
    <w:rsid w:val="00392335"/>
    <w:rsid w:val="00392705"/>
    <w:rsid w:val="00392E29"/>
    <w:rsid w:val="003934CF"/>
    <w:rsid w:val="003939A9"/>
    <w:rsid w:val="0039445B"/>
    <w:rsid w:val="003949A9"/>
    <w:rsid w:val="003957C7"/>
    <w:rsid w:val="00396D3B"/>
    <w:rsid w:val="0039717E"/>
    <w:rsid w:val="003975D3"/>
    <w:rsid w:val="003A0887"/>
    <w:rsid w:val="003A0F84"/>
    <w:rsid w:val="003A1AA7"/>
    <w:rsid w:val="003A2150"/>
    <w:rsid w:val="003A27B1"/>
    <w:rsid w:val="003A28C1"/>
    <w:rsid w:val="003A2F10"/>
    <w:rsid w:val="003A3182"/>
    <w:rsid w:val="003A37EC"/>
    <w:rsid w:val="003A3E17"/>
    <w:rsid w:val="003A461C"/>
    <w:rsid w:val="003A4FF0"/>
    <w:rsid w:val="003A5DA2"/>
    <w:rsid w:val="003A5DC9"/>
    <w:rsid w:val="003A5DF3"/>
    <w:rsid w:val="003A6482"/>
    <w:rsid w:val="003A70BF"/>
    <w:rsid w:val="003B10FB"/>
    <w:rsid w:val="003B1851"/>
    <w:rsid w:val="003B1D52"/>
    <w:rsid w:val="003B267F"/>
    <w:rsid w:val="003B2FDB"/>
    <w:rsid w:val="003B3743"/>
    <w:rsid w:val="003B52BC"/>
    <w:rsid w:val="003B5B44"/>
    <w:rsid w:val="003B5CFD"/>
    <w:rsid w:val="003B6333"/>
    <w:rsid w:val="003B6650"/>
    <w:rsid w:val="003B66B1"/>
    <w:rsid w:val="003B6A88"/>
    <w:rsid w:val="003C0193"/>
    <w:rsid w:val="003C0A26"/>
    <w:rsid w:val="003C0F6E"/>
    <w:rsid w:val="003C16AD"/>
    <w:rsid w:val="003C2543"/>
    <w:rsid w:val="003C2624"/>
    <w:rsid w:val="003C2720"/>
    <w:rsid w:val="003C3B28"/>
    <w:rsid w:val="003C3FAC"/>
    <w:rsid w:val="003C3FC3"/>
    <w:rsid w:val="003C42F8"/>
    <w:rsid w:val="003C4E73"/>
    <w:rsid w:val="003C6F66"/>
    <w:rsid w:val="003D01BC"/>
    <w:rsid w:val="003D040C"/>
    <w:rsid w:val="003D0A96"/>
    <w:rsid w:val="003D0FA2"/>
    <w:rsid w:val="003D125B"/>
    <w:rsid w:val="003D1535"/>
    <w:rsid w:val="003D2202"/>
    <w:rsid w:val="003D299A"/>
    <w:rsid w:val="003D3361"/>
    <w:rsid w:val="003D4058"/>
    <w:rsid w:val="003D4D61"/>
    <w:rsid w:val="003D54E6"/>
    <w:rsid w:val="003D5807"/>
    <w:rsid w:val="003D5B5D"/>
    <w:rsid w:val="003D5E62"/>
    <w:rsid w:val="003D6EFC"/>
    <w:rsid w:val="003D7AC1"/>
    <w:rsid w:val="003E07E5"/>
    <w:rsid w:val="003E241C"/>
    <w:rsid w:val="003E28ED"/>
    <w:rsid w:val="003E291F"/>
    <w:rsid w:val="003E29CD"/>
    <w:rsid w:val="003E2D7A"/>
    <w:rsid w:val="003E2EF9"/>
    <w:rsid w:val="003E31FB"/>
    <w:rsid w:val="003E35C7"/>
    <w:rsid w:val="003E48A8"/>
    <w:rsid w:val="003E6A91"/>
    <w:rsid w:val="003E706A"/>
    <w:rsid w:val="003E7E28"/>
    <w:rsid w:val="003F0877"/>
    <w:rsid w:val="003F25E2"/>
    <w:rsid w:val="003F2FF0"/>
    <w:rsid w:val="003F308C"/>
    <w:rsid w:val="003F31FA"/>
    <w:rsid w:val="003F4850"/>
    <w:rsid w:val="003F747D"/>
    <w:rsid w:val="003F7C1D"/>
    <w:rsid w:val="0040322D"/>
    <w:rsid w:val="00403583"/>
    <w:rsid w:val="00403EE1"/>
    <w:rsid w:val="00404CF2"/>
    <w:rsid w:val="0040632D"/>
    <w:rsid w:val="00406B91"/>
    <w:rsid w:val="00407081"/>
    <w:rsid w:val="004077EC"/>
    <w:rsid w:val="00407D6C"/>
    <w:rsid w:val="00407DE7"/>
    <w:rsid w:val="00410EDA"/>
    <w:rsid w:val="0041109D"/>
    <w:rsid w:val="0041135F"/>
    <w:rsid w:val="00412E26"/>
    <w:rsid w:val="0041334F"/>
    <w:rsid w:val="00414231"/>
    <w:rsid w:val="00414E5C"/>
    <w:rsid w:val="00414EF9"/>
    <w:rsid w:val="004152B2"/>
    <w:rsid w:val="004158A0"/>
    <w:rsid w:val="004167D5"/>
    <w:rsid w:val="00417059"/>
    <w:rsid w:val="004174AD"/>
    <w:rsid w:val="00417AE3"/>
    <w:rsid w:val="00420098"/>
    <w:rsid w:val="004201DA"/>
    <w:rsid w:val="004206D9"/>
    <w:rsid w:val="004223DD"/>
    <w:rsid w:val="004229E3"/>
    <w:rsid w:val="004232A0"/>
    <w:rsid w:val="00424444"/>
    <w:rsid w:val="004247B7"/>
    <w:rsid w:val="00424C16"/>
    <w:rsid w:val="00426882"/>
    <w:rsid w:val="00427FF4"/>
    <w:rsid w:val="00430599"/>
    <w:rsid w:val="00430C5D"/>
    <w:rsid w:val="00431350"/>
    <w:rsid w:val="00432D69"/>
    <w:rsid w:val="0043420F"/>
    <w:rsid w:val="00434DAF"/>
    <w:rsid w:val="004356BF"/>
    <w:rsid w:val="00436430"/>
    <w:rsid w:val="0043656A"/>
    <w:rsid w:val="00436701"/>
    <w:rsid w:val="00436CC3"/>
    <w:rsid w:val="00436E88"/>
    <w:rsid w:val="004401D5"/>
    <w:rsid w:val="004402AC"/>
    <w:rsid w:val="00442DC6"/>
    <w:rsid w:val="0044341E"/>
    <w:rsid w:val="00443A8C"/>
    <w:rsid w:val="004442C4"/>
    <w:rsid w:val="004446B7"/>
    <w:rsid w:val="00444B94"/>
    <w:rsid w:val="00444C24"/>
    <w:rsid w:val="004455F7"/>
    <w:rsid w:val="00445687"/>
    <w:rsid w:val="00445A0B"/>
    <w:rsid w:val="00446FAC"/>
    <w:rsid w:val="004471CB"/>
    <w:rsid w:val="004472CB"/>
    <w:rsid w:val="00447D1E"/>
    <w:rsid w:val="00447F5C"/>
    <w:rsid w:val="00450D62"/>
    <w:rsid w:val="00450E92"/>
    <w:rsid w:val="004510ED"/>
    <w:rsid w:val="00451261"/>
    <w:rsid w:val="00452438"/>
    <w:rsid w:val="00452C7A"/>
    <w:rsid w:val="00452E89"/>
    <w:rsid w:val="00453034"/>
    <w:rsid w:val="00453B65"/>
    <w:rsid w:val="00454047"/>
    <w:rsid w:val="00454316"/>
    <w:rsid w:val="00455D21"/>
    <w:rsid w:val="0045629D"/>
    <w:rsid w:val="004567EA"/>
    <w:rsid w:val="00456A9C"/>
    <w:rsid w:val="00456C82"/>
    <w:rsid w:val="00460CD4"/>
    <w:rsid w:val="00461454"/>
    <w:rsid w:val="00461629"/>
    <w:rsid w:val="00461A7C"/>
    <w:rsid w:val="00461CB1"/>
    <w:rsid w:val="0046413E"/>
    <w:rsid w:val="00464531"/>
    <w:rsid w:val="00464654"/>
    <w:rsid w:val="00464F6B"/>
    <w:rsid w:val="00465962"/>
    <w:rsid w:val="00465C13"/>
    <w:rsid w:val="00465DD8"/>
    <w:rsid w:val="00466DE3"/>
    <w:rsid w:val="00466F99"/>
    <w:rsid w:val="00467AC1"/>
    <w:rsid w:val="00470393"/>
    <w:rsid w:val="00470D68"/>
    <w:rsid w:val="004713A8"/>
    <w:rsid w:val="004714C4"/>
    <w:rsid w:val="00471AFD"/>
    <w:rsid w:val="00471E01"/>
    <w:rsid w:val="00473AE0"/>
    <w:rsid w:val="0047447C"/>
    <w:rsid w:val="00474BE2"/>
    <w:rsid w:val="00474DC7"/>
    <w:rsid w:val="004750B8"/>
    <w:rsid w:val="00476E48"/>
    <w:rsid w:val="00481AF2"/>
    <w:rsid w:val="00481E94"/>
    <w:rsid w:val="004823D5"/>
    <w:rsid w:val="00483508"/>
    <w:rsid w:val="00483B5E"/>
    <w:rsid w:val="00484137"/>
    <w:rsid w:val="0048432E"/>
    <w:rsid w:val="0048472A"/>
    <w:rsid w:val="0048549C"/>
    <w:rsid w:val="00486C6D"/>
    <w:rsid w:val="00487496"/>
    <w:rsid w:val="00487F36"/>
    <w:rsid w:val="0049167D"/>
    <w:rsid w:val="0049178A"/>
    <w:rsid w:val="00491CC4"/>
    <w:rsid w:val="004924D9"/>
    <w:rsid w:val="00492749"/>
    <w:rsid w:val="00493BBE"/>
    <w:rsid w:val="0049424B"/>
    <w:rsid w:val="00495C6C"/>
    <w:rsid w:val="00496813"/>
    <w:rsid w:val="004972E1"/>
    <w:rsid w:val="004973A4"/>
    <w:rsid w:val="004973C1"/>
    <w:rsid w:val="004A0036"/>
    <w:rsid w:val="004A1076"/>
    <w:rsid w:val="004A1128"/>
    <w:rsid w:val="004A1A6C"/>
    <w:rsid w:val="004A1C56"/>
    <w:rsid w:val="004A25DF"/>
    <w:rsid w:val="004A3C94"/>
    <w:rsid w:val="004A3F4C"/>
    <w:rsid w:val="004A3F55"/>
    <w:rsid w:val="004A56B8"/>
    <w:rsid w:val="004A7E3B"/>
    <w:rsid w:val="004B037D"/>
    <w:rsid w:val="004B0859"/>
    <w:rsid w:val="004B0955"/>
    <w:rsid w:val="004B0F9E"/>
    <w:rsid w:val="004B1976"/>
    <w:rsid w:val="004B1A87"/>
    <w:rsid w:val="004B229B"/>
    <w:rsid w:val="004B3D7F"/>
    <w:rsid w:val="004B3E6E"/>
    <w:rsid w:val="004B4FF8"/>
    <w:rsid w:val="004B5057"/>
    <w:rsid w:val="004B5E8B"/>
    <w:rsid w:val="004B6215"/>
    <w:rsid w:val="004B68AD"/>
    <w:rsid w:val="004B6B9C"/>
    <w:rsid w:val="004B7D5C"/>
    <w:rsid w:val="004C0A7E"/>
    <w:rsid w:val="004C21D6"/>
    <w:rsid w:val="004C3AB1"/>
    <w:rsid w:val="004C4017"/>
    <w:rsid w:val="004C59B8"/>
    <w:rsid w:val="004C5A14"/>
    <w:rsid w:val="004C5ADB"/>
    <w:rsid w:val="004C5E3A"/>
    <w:rsid w:val="004C6446"/>
    <w:rsid w:val="004C6A63"/>
    <w:rsid w:val="004C6BCA"/>
    <w:rsid w:val="004D20D0"/>
    <w:rsid w:val="004D3414"/>
    <w:rsid w:val="004D3C53"/>
    <w:rsid w:val="004D52FD"/>
    <w:rsid w:val="004D5ED1"/>
    <w:rsid w:val="004D6613"/>
    <w:rsid w:val="004D7760"/>
    <w:rsid w:val="004E041D"/>
    <w:rsid w:val="004E0806"/>
    <w:rsid w:val="004E1567"/>
    <w:rsid w:val="004E169D"/>
    <w:rsid w:val="004E2545"/>
    <w:rsid w:val="004E363F"/>
    <w:rsid w:val="004E3F29"/>
    <w:rsid w:val="004E43FD"/>
    <w:rsid w:val="004E5FD1"/>
    <w:rsid w:val="004E658C"/>
    <w:rsid w:val="004E6740"/>
    <w:rsid w:val="004E6B54"/>
    <w:rsid w:val="004E7304"/>
    <w:rsid w:val="004E7BBF"/>
    <w:rsid w:val="004E7F17"/>
    <w:rsid w:val="004F005C"/>
    <w:rsid w:val="004F01AD"/>
    <w:rsid w:val="004F053D"/>
    <w:rsid w:val="004F296F"/>
    <w:rsid w:val="004F2B5D"/>
    <w:rsid w:val="004F3027"/>
    <w:rsid w:val="004F430F"/>
    <w:rsid w:val="004F499C"/>
    <w:rsid w:val="004F5EB3"/>
    <w:rsid w:val="004F612B"/>
    <w:rsid w:val="004F6C6C"/>
    <w:rsid w:val="004F7D36"/>
    <w:rsid w:val="00500F08"/>
    <w:rsid w:val="00501EDB"/>
    <w:rsid w:val="00502C91"/>
    <w:rsid w:val="005030E4"/>
    <w:rsid w:val="005035DA"/>
    <w:rsid w:val="00503D52"/>
    <w:rsid w:val="00503D8D"/>
    <w:rsid w:val="00503F8C"/>
    <w:rsid w:val="00503FAF"/>
    <w:rsid w:val="00504B25"/>
    <w:rsid w:val="005052C9"/>
    <w:rsid w:val="005054D5"/>
    <w:rsid w:val="0050632F"/>
    <w:rsid w:val="00506D35"/>
    <w:rsid w:val="00506F42"/>
    <w:rsid w:val="005125DA"/>
    <w:rsid w:val="00513190"/>
    <w:rsid w:val="0051330E"/>
    <w:rsid w:val="00513412"/>
    <w:rsid w:val="005134A4"/>
    <w:rsid w:val="00513928"/>
    <w:rsid w:val="005148F4"/>
    <w:rsid w:val="00514F23"/>
    <w:rsid w:val="005173B1"/>
    <w:rsid w:val="00520380"/>
    <w:rsid w:val="00520BDE"/>
    <w:rsid w:val="00521D41"/>
    <w:rsid w:val="00521F44"/>
    <w:rsid w:val="00522657"/>
    <w:rsid w:val="00522AED"/>
    <w:rsid w:val="00522F1A"/>
    <w:rsid w:val="005237FD"/>
    <w:rsid w:val="00523B21"/>
    <w:rsid w:val="00525B44"/>
    <w:rsid w:val="00525F9D"/>
    <w:rsid w:val="005267BE"/>
    <w:rsid w:val="00526EE0"/>
    <w:rsid w:val="005272BB"/>
    <w:rsid w:val="005273F5"/>
    <w:rsid w:val="00527FAF"/>
    <w:rsid w:val="00527FE3"/>
    <w:rsid w:val="005308CD"/>
    <w:rsid w:val="00532F6D"/>
    <w:rsid w:val="0053394F"/>
    <w:rsid w:val="00533D17"/>
    <w:rsid w:val="00534C27"/>
    <w:rsid w:val="00534DC7"/>
    <w:rsid w:val="00535274"/>
    <w:rsid w:val="0053720F"/>
    <w:rsid w:val="00537A09"/>
    <w:rsid w:val="00537A0A"/>
    <w:rsid w:val="00537D60"/>
    <w:rsid w:val="00540FAE"/>
    <w:rsid w:val="005425F0"/>
    <w:rsid w:val="005429E9"/>
    <w:rsid w:val="00542D33"/>
    <w:rsid w:val="0054304F"/>
    <w:rsid w:val="005433BA"/>
    <w:rsid w:val="00543635"/>
    <w:rsid w:val="00544BEA"/>
    <w:rsid w:val="005452F7"/>
    <w:rsid w:val="0054562C"/>
    <w:rsid w:val="0054614B"/>
    <w:rsid w:val="00546222"/>
    <w:rsid w:val="0054652B"/>
    <w:rsid w:val="00546531"/>
    <w:rsid w:val="00547EA0"/>
    <w:rsid w:val="00550845"/>
    <w:rsid w:val="00550877"/>
    <w:rsid w:val="00550D79"/>
    <w:rsid w:val="00552166"/>
    <w:rsid w:val="005522D0"/>
    <w:rsid w:val="00557883"/>
    <w:rsid w:val="00557E8C"/>
    <w:rsid w:val="00560A66"/>
    <w:rsid w:val="00560F17"/>
    <w:rsid w:val="0056120B"/>
    <w:rsid w:val="00561826"/>
    <w:rsid w:val="00562E2F"/>
    <w:rsid w:val="00562E55"/>
    <w:rsid w:val="00564769"/>
    <w:rsid w:val="00564F4A"/>
    <w:rsid w:val="00566CC2"/>
    <w:rsid w:val="00567639"/>
    <w:rsid w:val="005706B2"/>
    <w:rsid w:val="00570FE4"/>
    <w:rsid w:val="0057107F"/>
    <w:rsid w:val="00573E0D"/>
    <w:rsid w:val="00575011"/>
    <w:rsid w:val="0057523D"/>
    <w:rsid w:val="00576113"/>
    <w:rsid w:val="0057795E"/>
    <w:rsid w:val="005815A8"/>
    <w:rsid w:val="00581EF9"/>
    <w:rsid w:val="005835A9"/>
    <w:rsid w:val="0058387D"/>
    <w:rsid w:val="00584176"/>
    <w:rsid w:val="00584421"/>
    <w:rsid w:val="00584767"/>
    <w:rsid w:val="00585514"/>
    <w:rsid w:val="005856AC"/>
    <w:rsid w:val="00586317"/>
    <w:rsid w:val="00586A90"/>
    <w:rsid w:val="005873C0"/>
    <w:rsid w:val="00590ABD"/>
    <w:rsid w:val="00592408"/>
    <w:rsid w:val="00592629"/>
    <w:rsid w:val="005929ED"/>
    <w:rsid w:val="00592E86"/>
    <w:rsid w:val="00593916"/>
    <w:rsid w:val="00593CCB"/>
    <w:rsid w:val="0059467A"/>
    <w:rsid w:val="005953B6"/>
    <w:rsid w:val="00595E97"/>
    <w:rsid w:val="0059631C"/>
    <w:rsid w:val="00596E97"/>
    <w:rsid w:val="005A0ABF"/>
    <w:rsid w:val="005A29DE"/>
    <w:rsid w:val="005A4494"/>
    <w:rsid w:val="005A471A"/>
    <w:rsid w:val="005A5775"/>
    <w:rsid w:val="005A6548"/>
    <w:rsid w:val="005A6DC5"/>
    <w:rsid w:val="005A76CE"/>
    <w:rsid w:val="005B046E"/>
    <w:rsid w:val="005B06BB"/>
    <w:rsid w:val="005B0E56"/>
    <w:rsid w:val="005B1F54"/>
    <w:rsid w:val="005B2FB8"/>
    <w:rsid w:val="005B3288"/>
    <w:rsid w:val="005B348B"/>
    <w:rsid w:val="005B3F97"/>
    <w:rsid w:val="005B4C1A"/>
    <w:rsid w:val="005B546D"/>
    <w:rsid w:val="005B5A61"/>
    <w:rsid w:val="005B5F39"/>
    <w:rsid w:val="005C0A0E"/>
    <w:rsid w:val="005C12F3"/>
    <w:rsid w:val="005C4A9D"/>
    <w:rsid w:val="005C4DC4"/>
    <w:rsid w:val="005C52B6"/>
    <w:rsid w:val="005C62C4"/>
    <w:rsid w:val="005D00E0"/>
    <w:rsid w:val="005D10AC"/>
    <w:rsid w:val="005D15A7"/>
    <w:rsid w:val="005D29A1"/>
    <w:rsid w:val="005D2A3E"/>
    <w:rsid w:val="005D2FE2"/>
    <w:rsid w:val="005D3826"/>
    <w:rsid w:val="005D3C90"/>
    <w:rsid w:val="005D59CB"/>
    <w:rsid w:val="005D5AF3"/>
    <w:rsid w:val="005D5BF4"/>
    <w:rsid w:val="005D6359"/>
    <w:rsid w:val="005D6C53"/>
    <w:rsid w:val="005D71C6"/>
    <w:rsid w:val="005D7697"/>
    <w:rsid w:val="005E0195"/>
    <w:rsid w:val="005E10DB"/>
    <w:rsid w:val="005E3B5F"/>
    <w:rsid w:val="005E3FDA"/>
    <w:rsid w:val="005E441E"/>
    <w:rsid w:val="005E5221"/>
    <w:rsid w:val="005E6267"/>
    <w:rsid w:val="005E79CB"/>
    <w:rsid w:val="005F0414"/>
    <w:rsid w:val="005F07DB"/>
    <w:rsid w:val="005F2160"/>
    <w:rsid w:val="005F277F"/>
    <w:rsid w:val="005F2F57"/>
    <w:rsid w:val="005F30D6"/>
    <w:rsid w:val="005F4776"/>
    <w:rsid w:val="005F652C"/>
    <w:rsid w:val="005F6DCB"/>
    <w:rsid w:val="005F6E97"/>
    <w:rsid w:val="005F7614"/>
    <w:rsid w:val="005F7A35"/>
    <w:rsid w:val="0060161B"/>
    <w:rsid w:val="00601F94"/>
    <w:rsid w:val="00602D8E"/>
    <w:rsid w:val="006035AE"/>
    <w:rsid w:val="006036FE"/>
    <w:rsid w:val="006037BD"/>
    <w:rsid w:val="006038E7"/>
    <w:rsid w:val="0060534A"/>
    <w:rsid w:val="00605CFD"/>
    <w:rsid w:val="00605DDA"/>
    <w:rsid w:val="00606CCF"/>
    <w:rsid w:val="00606F3C"/>
    <w:rsid w:val="0060733F"/>
    <w:rsid w:val="00607FD9"/>
    <w:rsid w:val="0061050F"/>
    <w:rsid w:val="0061143D"/>
    <w:rsid w:val="00611903"/>
    <w:rsid w:val="00612B4F"/>
    <w:rsid w:val="00613B47"/>
    <w:rsid w:val="00613C6E"/>
    <w:rsid w:val="00614E3E"/>
    <w:rsid w:val="00616383"/>
    <w:rsid w:val="00616487"/>
    <w:rsid w:val="0062181D"/>
    <w:rsid w:val="00621855"/>
    <w:rsid w:val="00621CD0"/>
    <w:rsid w:val="00622264"/>
    <w:rsid w:val="00622D9A"/>
    <w:rsid w:val="00623D43"/>
    <w:rsid w:val="006246E4"/>
    <w:rsid w:val="006247EA"/>
    <w:rsid w:val="0062535C"/>
    <w:rsid w:val="00626CFB"/>
    <w:rsid w:val="006275B2"/>
    <w:rsid w:val="0063316C"/>
    <w:rsid w:val="0063340A"/>
    <w:rsid w:val="00633C2A"/>
    <w:rsid w:val="006348C8"/>
    <w:rsid w:val="00634EC7"/>
    <w:rsid w:val="006353AA"/>
    <w:rsid w:val="006353EA"/>
    <w:rsid w:val="0063581D"/>
    <w:rsid w:val="00641A31"/>
    <w:rsid w:val="0064255C"/>
    <w:rsid w:val="006432EF"/>
    <w:rsid w:val="006444EC"/>
    <w:rsid w:val="00644E0B"/>
    <w:rsid w:val="006455A4"/>
    <w:rsid w:val="0064588D"/>
    <w:rsid w:val="00645A06"/>
    <w:rsid w:val="00647B86"/>
    <w:rsid w:val="006500C1"/>
    <w:rsid w:val="0065022B"/>
    <w:rsid w:val="006519FE"/>
    <w:rsid w:val="00651A2E"/>
    <w:rsid w:val="0065298E"/>
    <w:rsid w:val="006547AF"/>
    <w:rsid w:val="006550E0"/>
    <w:rsid w:val="006553CA"/>
    <w:rsid w:val="00655C65"/>
    <w:rsid w:val="00656233"/>
    <w:rsid w:val="00656BDE"/>
    <w:rsid w:val="006572C1"/>
    <w:rsid w:val="006574BA"/>
    <w:rsid w:val="00660E0A"/>
    <w:rsid w:val="00660FBC"/>
    <w:rsid w:val="00661029"/>
    <w:rsid w:val="0066273F"/>
    <w:rsid w:val="006628CF"/>
    <w:rsid w:val="00662A78"/>
    <w:rsid w:val="00662FD9"/>
    <w:rsid w:val="0066326D"/>
    <w:rsid w:val="00664231"/>
    <w:rsid w:val="0066449E"/>
    <w:rsid w:val="006674CD"/>
    <w:rsid w:val="00667E0D"/>
    <w:rsid w:val="00667F4E"/>
    <w:rsid w:val="00671308"/>
    <w:rsid w:val="006715E6"/>
    <w:rsid w:val="0067290F"/>
    <w:rsid w:val="00672E42"/>
    <w:rsid w:val="00673332"/>
    <w:rsid w:val="00674962"/>
    <w:rsid w:val="006753F6"/>
    <w:rsid w:val="00676EED"/>
    <w:rsid w:val="006772B1"/>
    <w:rsid w:val="00677DC9"/>
    <w:rsid w:val="00680261"/>
    <w:rsid w:val="00680583"/>
    <w:rsid w:val="006815E5"/>
    <w:rsid w:val="00681BD5"/>
    <w:rsid w:val="00681BF1"/>
    <w:rsid w:val="006823CB"/>
    <w:rsid w:val="006826E8"/>
    <w:rsid w:val="00684160"/>
    <w:rsid w:val="00684510"/>
    <w:rsid w:val="00684F13"/>
    <w:rsid w:val="00685365"/>
    <w:rsid w:val="00686ECC"/>
    <w:rsid w:val="006870E5"/>
    <w:rsid w:val="006875A3"/>
    <w:rsid w:val="006875D9"/>
    <w:rsid w:val="00687A2C"/>
    <w:rsid w:val="00687F94"/>
    <w:rsid w:val="006902D2"/>
    <w:rsid w:val="0069063B"/>
    <w:rsid w:val="00690CB4"/>
    <w:rsid w:val="00691239"/>
    <w:rsid w:val="00692D92"/>
    <w:rsid w:val="00692EF8"/>
    <w:rsid w:val="006934B5"/>
    <w:rsid w:val="00693B55"/>
    <w:rsid w:val="006945D5"/>
    <w:rsid w:val="00694659"/>
    <w:rsid w:val="00694958"/>
    <w:rsid w:val="0069686E"/>
    <w:rsid w:val="00696A66"/>
    <w:rsid w:val="00696C4C"/>
    <w:rsid w:val="00696EC2"/>
    <w:rsid w:val="00696EDD"/>
    <w:rsid w:val="0069792E"/>
    <w:rsid w:val="00697D12"/>
    <w:rsid w:val="00697D61"/>
    <w:rsid w:val="006A0DAA"/>
    <w:rsid w:val="006A14B8"/>
    <w:rsid w:val="006A1ADA"/>
    <w:rsid w:val="006A1E8B"/>
    <w:rsid w:val="006A23EF"/>
    <w:rsid w:val="006A3100"/>
    <w:rsid w:val="006A3810"/>
    <w:rsid w:val="006A4B4F"/>
    <w:rsid w:val="006A4EF8"/>
    <w:rsid w:val="006A5198"/>
    <w:rsid w:val="006A633E"/>
    <w:rsid w:val="006A64FA"/>
    <w:rsid w:val="006B1C13"/>
    <w:rsid w:val="006B1DAD"/>
    <w:rsid w:val="006B331C"/>
    <w:rsid w:val="006B3A09"/>
    <w:rsid w:val="006B428E"/>
    <w:rsid w:val="006B42CD"/>
    <w:rsid w:val="006B445A"/>
    <w:rsid w:val="006B5397"/>
    <w:rsid w:val="006B546D"/>
    <w:rsid w:val="006B694E"/>
    <w:rsid w:val="006B70E0"/>
    <w:rsid w:val="006C0104"/>
    <w:rsid w:val="006C0D4F"/>
    <w:rsid w:val="006C0DC4"/>
    <w:rsid w:val="006C1A0C"/>
    <w:rsid w:val="006C2A01"/>
    <w:rsid w:val="006C2CCB"/>
    <w:rsid w:val="006C3AD7"/>
    <w:rsid w:val="006C40C1"/>
    <w:rsid w:val="006C467B"/>
    <w:rsid w:val="006C4F5D"/>
    <w:rsid w:val="006C5037"/>
    <w:rsid w:val="006C5122"/>
    <w:rsid w:val="006C5B86"/>
    <w:rsid w:val="006C6379"/>
    <w:rsid w:val="006C711C"/>
    <w:rsid w:val="006C7A3C"/>
    <w:rsid w:val="006D05A6"/>
    <w:rsid w:val="006D0752"/>
    <w:rsid w:val="006D0791"/>
    <w:rsid w:val="006D0AF3"/>
    <w:rsid w:val="006D1CD4"/>
    <w:rsid w:val="006D2E68"/>
    <w:rsid w:val="006D33A9"/>
    <w:rsid w:val="006D3474"/>
    <w:rsid w:val="006D3812"/>
    <w:rsid w:val="006D4202"/>
    <w:rsid w:val="006D4450"/>
    <w:rsid w:val="006D4A5C"/>
    <w:rsid w:val="006D5911"/>
    <w:rsid w:val="006D6075"/>
    <w:rsid w:val="006D66EC"/>
    <w:rsid w:val="006D78F1"/>
    <w:rsid w:val="006D7BB8"/>
    <w:rsid w:val="006E149D"/>
    <w:rsid w:val="006E3C21"/>
    <w:rsid w:val="006E3E05"/>
    <w:rsid w:val="006E66D8"/>
    <w:rsid w:val="006E69BD"/>
    <w:rsid w:val="006E71BB"/>
    <w:rsid w:val="006F0513"/>
    <w:rsid w:val="006F06AD"/>
    <w:rsid w:val="006F0979"/>
    <w:rsid w:val="006F1ACE"/>
    <w:rsid w:val="006F1BA1"/>
    <w:rsid w:val="006F1F5E"/>
    <w:rsid w:val="006F20B2"/>
    <w:rsid w:val="006F2CBB"/>
    <w:rsid w:val="006F3F4E"/>
    <w:rsid w:val="006F3FCF"/>
    <w:rsid w:val="006F449B"/>
    <w:rsid w:val="006F4BBE"/>
    <w:rsid w:val="006F4E10"/>
    <w:rsid w:val="006F5FD3"/>
    <w:rsid w:val="006F6403"/>
    <w:rsid w:val="006F64B4"/>
    <w:rsid w:val="006F6E5B"/>
    <w:rsid w:val="006F7246"/>
    <w:rsid w:val="00700E59"/>
    <w:rsid w:val="00703662"/>
    <w:rsid w:val="0070370E"/>
    <w:rsid w:val="00703D36"/>
    <w:rsid w:val="00704193"/>
    <w:rsid w:val="00705B14"/>
    <w:rsid w:val="00706A82"/>
    <w:rsid w:val="00706F6C"/>
    <w:rsid w:val="0070746B"/>
    <w:rsid w:val="00707DE9"/>
    <w:rsid w:val="0071073E"/>
    <w:rsid w:val="00710BF4"/>
    <w:rsid w:val="0071506F"/>
    <w:rsid w:val="007152AB"/>
    <w:rsid w:val="007158EF"/>
    <w:rsid w:val="0071653E"/>
    <w:rsid w:val="00716B18"/>
    <w:rsid w:val="00716E64"/>
    <w:rsid w:val="00720032"/>
    <w:rsid w:val="00721906"/>
    <w:rsid w:val="007232E3"/>
    <w:rsid w:val="007237F2"/>
    <w:rsid w:val="00723F40"/>
    <w:rsid w:val="00723F7A"/>
    <w:rsid w:val="0072533C"/>
    <w:rsid w:val="00725A68"/>
    <w:rsid w:val="00725F93"/>
    <w:rsid w:val="007304EC"/>
    <w:rsid w:val="007305A6"/>
    <w:rsid w:val="00730838"/>
    <w:rsid w:val="007337D8"/>
    <w:rsid w:val="00733B2B"/>
    <w:rsid w:val="007346D5"/>
    <w:rsid w:val="00735073"/>
    <w:rsid w:val="0073587A"/>
    <w:rsid w:val="00735ADB"/>
    <w:rsid w:val="00735D4D"/>
    <w:rsid w:val="007368D8"/>
    <w:rsid w:val="00736B79"/>
    <w:rsid w:val="00740022"/>
    <w:rsid w:val="007404C4"/>
    <w:rsid w:val="00740544"/>
    <w:rsid w:val="00740979"/>
    <w:rsid w:val="00740993"/>
    <w:rsid w:val="00740BE0"/>
    <w:rsid w:val="00740CBA"/>
    <w:rsid w:val="0074151C"/>
    <w:rsid w:val="00741FD8"/>
    <w:rsid w:val="007421C4"/>
    <w:rsid w:val="00744039"/>
    <w:rsid w:val="00744E74"/>
    <w:rsid w:val="0074529F"/>
    <w:rsid w:val="00745616"/>
    <w:rsid w:val="00745727"/>
    <w:rsid w:val="00745A7F"/>
    <w:rsid w:val="00750AFC"/>
    <w:rsid w:val="007511C2"/>
    <w:rsid w:val="00751DB2"/>
    <w:rsid w:val="0075221A"/>
    <w:rsid w:val="00754B8D"/>
    <w:rsid w:val="0075604A"/>
    <w:rsid w:val="00760A48"/>
    <w:rsid w:val="00761228"/>
    <w:rsid w:val="00761E5D"/>
    <w:rsid w:val="007625AD"/>
    <w:rsid w:val="00762A52"/>
    <w:rsid w:val="00763C0C"/>
    <w:rsid w:val="00763E38"/>
    <w:rsid w:val="00766616"/>
    <w:rsid w:val="00767AC3"/>
    <w:rsid w:val="00770AF9"/>
    <w:rsid w:val="007712A3"/>
    <w:rsid w:val="00771C2D"/>
    <w:rsid w:val="00772329"/>
    <w:rsid w:val="00772FF9"/>
    <w:rsid w:val="007730F2"/>
    <w:rsid w:val="007733C5"/>
    <w:rsid w:val="00773611"/>
    <w:rsid w:val="00773814"/>
    <w:rsid w:val="00773834"/>
    <w:rsid w:val="00774C9D"/>
    <w:rsid w:val="007772DE"/>
    <w:rsid w:val="00780A31"/>
    <w:rsid w:val="00780DDE"/>
    <w:rsid w:val="00781100"/>
    <w:rsid w:val="00781705"/>
    <w:rsid w:val="007839D9"/>
    <w:rsid w:val="00783D9A"/>
    <w:rsid w:val="007846C2"/>
    <w:rsid w:val="007846FE"/>
    <w:rsid w:val="00784BA4"/>
    <w:rsid w:val="0078516D"/>
    <w:rsid w:val="00786A86"/>
    <w:rsid w:val="00786AE6"/>
    <w:rsid w:val="00787404"/>
    <w:rsid w:val="00787919"/>
    <w:rsid w:val="00790118"/>
    <w:rsid w:val="00790826"/>
    <w:rsid w:val="00791869"/>
    <w:rsid w:val="00792CBF"/>
    <w:rsid w:val="00792D0C"/>
    <w:rsid w:val="007938D0"/>
    <w:rsid w:val="00793BA0"/>
    <w:rsid w:val="0079421A"/>
    <w:rsid w:val="007956E1"/>
    <w:rsid w:val="00795875"/>
    <w:rsid w:val="0079748A"/>
    <w:rsid w:val="007A097D"/>
    <w:rsid w:val="007A13A1"/>
    <w:rsid w:val="007A1BA2"/>
    <w:rsid w:val="007A1E76"/>
    <w:rsid w:val="007A293F"/>
    <w:rsid w:val="007A320E"/>
    <w:rsid w:val="007A359A"/>
    <w:rsid w:val="007A3A6C"/>
    <w:rsid w:val="007A3DF4"/>
    <w:rsid w:val="007A5081"/>
    <w:rsid w:val="007A5733"/>
    <w:rsid w:val="007A68EB"/>
    <w:rsid w:val="007A69CF"/>
    <w:rsid w:val="007A6DA5"/>
    <w:rsid w:val="007A7C35"/>
    <w:rsid w:val="007A7D1F"/>
    <w:rsid w:val="007B089C"/>
    <w:rsid w:val="007B09D4"/>
    <w:rsid w:val="007B0CB1"/>
    <w:rsid w:val="007B0F20"/>
    <w:rsid w:val="007B11F9"/>
    <w:rsid w:val="007B1478"/>
    <w:rsid w:val="007B1889"/>
    <w:rsid w:val="007B1C18"/>
    <w:rsid w:val="007B5727"/>
    <w:rsid w:val="007B5D20"/>
    <w:rsid w:val="007B7026"/>
    <w:rsid w:val="007B707E"/>
    <w:rsid w:val="007B7197"/>
    <w:rsid w:val="007B78B8"/>
    <w:rsid w:val="007B7B42"/>
    <w:rsid w:val="007C003F"/>
    <w:rsid w:val="007C04BD"/>
    <w:rsid w:val="007C075D"/>
    <w:rsid w:val="007C0D10"/>
    <w:rsid w:val="007C22CD"/>
    <w:rsid w:val="007C239B"/>
    <w:rsid w:val="007C2BF4"/>
    <w:rsid w:val="007C40A1"/>
    <w:rsid w:val="007C482D"/>
    <w:rsid w:val="007C698D"/>
    <w:rsid w:val="007C76F8"/>
    <w:rsid w:val="007D07C8"/>
    <w:rsid w:val="007D1E74"/>
    <w:rsid w:val="007D2BB6"/>
    <w:rsid w:val="007D3097"/>
    <w:rsid w:val="007D38F7"/>
    <w:rsid w:val="007D4510"/>
    <w:rsid w:val="007E1990"/>
    <w:rsid w:val="007E4632"/>
    <w:rsid w:val="007E5641"/>
    <w:rsid w:val="007E7F1A"/>
    <w:rsid w:val="007F07B3"/>
    <w:rsid w:val="007F1889"/>
    <w:rsid w:val="007F1B8D"/>
    <w:rsid w:val="007F1D90"/>
    <w:rsid w:val="007F20E2"/>
    <w:rsid w:val="007F2CF7"/>
    <w:rsid w:val="007F3E82"/>
    <w:rsid w:val="007F44EC"/>
    <w:rsid w:val="007F4930"/>
    <w:rsid w:val="007F60D2"/>
    <w:rsid w:val="007F6EB0"/>
    <w:rsid w:val="007F6F42"/>
    <w:rsid w:val="007F704E"/>
    <w:rsid w:val="007F79BE"/>
    <w:rsid w:val="00800292"/>
    <w:rsid w:val="008005CA"/>
    <w:rsid w:val="00800C33"/>
    <w:rsid w:val="00801385"/>
    <w:rsid w:val="008014EB"/>
    <w:rsid w:val="0080240F"/>
    <w:rsid w:val="00802F47"/>
    <w:rsid w:val="00803EFA"/>
    <w:rsid w:val="008042F7"/>
    <w:rsid w:val="008043A5"/>
    <w:rsid w:val="008046E8"/>
    <w:rsid w:val="00804E1F"/>
    <w:rsid w:val="00805CBF"/>
    <w:rsid w:val="00806709"/>
    <w:rsid w:val="00806762"/>
    <w:rsid w:val="00806865"/>
    <w:rsid w:val="008070EE"/>
    <w:rsid w:val="00807C32"/>
    <w:rsid w:val="00810092"/>
    <w:rsid w:val="0081047D"/>
    <w:rsid w:val="00810C1D"/>
    <w:rsid w:val="0081131B"/>
    <w:rsid w:val="0081152E"/>
    <w:rsid w:val="00811D80"/>
    <w:rsid w:val="0081226D"/>
    <w:rsid w:val="008124E9"/>
    <w:rsid w:val="00812ED8"/>
    <w:rsid w:val="008134F2"/>
    <w:rsid w:val="00813833"/>
    <w:rsid w:val="0081458F"/>
    <w:rsid w:val="0081518C"/>
    <w:rsid w:val="008161E3"/>
    <w:rsid w:val="0081742E"/>
    <w:rsid w:val="00820FCF"/>
    <w:rsid w:val="0082156E"/>
    <w:rsid w:val="008215A6"/>
    <w:rsid w:val="00822E53"/>
    <w:rsid w:val="00823362"/>
    <w:rsid w:val="0082464D"/>
    <w:rsid w:val="00825DEC"/>
    <w:rsid w:val="008279B3"/>
    <w:rsid w:val="00830114"/>
    <w:rsid w:val="00832A37"/>
    <w:rsid w:val="008334E4"/>
    <w:rsid w:val="00834F20"/>
    <w:rsid w:val="00836D88"/>
    <w:rsid w:val="00837AD1"/>
    <w:rsid w:val="0084101E"/>
    <w:rsid w:val="008410FC"/>
    <w:rsid w:val="00841143"/>
    <w:rsid w:val="008427EB"/>
    <w:rsid w:val="008432C5"/>
    <w:rsid w:val="008434B0"/>
    <w:rsid w:val="00844EF6"/>
    <w:rsid w:val="00845F43"/>
    <w:rsid w:val="00846599"/>
    <w:rsid w:val="00846B6A"/>
    <w:rsid w:val="008475FB"/>
    <w:rsid w:val="00847BF1"/>
    <w:rsid w:val="00850699"/>
    <w:rsid w:val="008507E2"/>
    <w:rsid w:val="00850D13"/>
    <w:rsid w:val="00851CC1"/>
    <w:rsid w:val="00851D86"/>
    <w:rsid w:val="00852352"/>
    <w:rsid w:val="00852DCF"/>
    <w:rsid w:val="008532B7"/>
    <w:rsid w:val="00853DA6"/>
    <w:rsid w:val="008541B9"/>
    <w:rsid w:val="00854732"/>
    <w:rsid w:val="008549E3"/>
    <w:rsid w:val="0085502C"/>
    <w:rsid w:val="0086268E"/>
    <w:rsid w:val="00862AD4"/>
    <w:rsid w:val="00864468"/>
    <w:rsid w:val="00864ADB"/>
    <w:rsid w:val="00864E77"/>
    <w:rsid w:val="0086650D"/>
    <w:rsid w:val="008669A1"/>
    <w:rsid w:val="00867565"/>
    <w:rsid w:val="008701C4"/>
    <w:rsid w:val="00871112"/>
    <w:rsid w:val="008713F9"/>
    <w:rsid w:val="00872512"/>
    <w:rsid w:val="008727FE"/>
    <w:rsid w:val="00873557"/>
    <w:rsid w:val="008738D9"/>
    <w:rsid w:val="00873FC3"/>
    <w:rsid w:val="00874501"/>
    <w:rsid w:val="008762DE"/>
    <w:rsid w:val="00876B41"/>
    <w:rsid w:val="008806B5"/>
    <w:rsid w:val="00882C63"/>
    <w:rsid w:val="008842DD"/>
    <w:rsid w:val="008857AC"/>
    <w:rsid w:val="0088715E"/>
    <w:rsid w:val="00887C74"/>
    <w:rsid w:val="00892458"/>
    <w:rsid w:val="00892BFB"/>
    <w:rsid w:val="00893371"/>
    <w:rsid w:val="0089343C"/>
    <w:rsid w:val="00893BA3"/>
    <w:rsid w:val="00893D33"/>
    <w:rsid w:val="0089426A"/>
    <w:rsid w:val="00894E9B"/>
    <w:rsid w:val="008959D6"/>
    <w:rsid w:val="00895DB9"/>
    <w:rsid w:val="008965A8"/>
    <w:rsid w:val="00897552"/>
    <w:rsid w:val="00897780"/>
    <w:rsid w:val="008A0294"/>
    <w:rsid w:val="008A0B0B"/>
    <w:rsid w:val="008A0D5A"/>
    <w:rsid w:val="008A0E79"/>
    <w:rsid w:val="008A1529"/>
    <w:rsid w:val="008A16DD"/>
    <w:rsid w:val="008A1A96"/>
    <w:rsid w:val="008A1E3F"/>
    <w:rsid w:val="008A20A6"/>
    <w:rsid w:val="008A218E"/>
    <w:rsid w:val="008A2A42"/>
    <w:rsid w:val="008A387B"/>
    <w:rsid w:val="008A42BE"/>
    <w:rsid w:val="008A4C03"/>
    <w:rsid w:val="008A5DCB"/>
    <w:rsid w:val="008A6335"/>
    <w:rsid w:val="008B033D"/>
    <w:rsid w:val="008B1080"/>
    <w:rsid w:val="008B138F"/>
    <w:rsid w:val="008B24FC"/>
    <w:rsid w:val="008B474B"/>
    <w:rsid w:val="008B487A"/>
    <w:rsid w:val="008B5D89"/>
    <w:rsid w:val="008B5F36"/>
    <w:rsid w:val="008B6585"/>
    <w:rsid w:val="008B6F8B"/>
    <w:rsid w:val="008B7B4C"/>
    <w:rsid w:val="008B7CBA"/>
    <w:rsid w:val="008C0FE5"/>
    <w:rsid w:val="008C245F"/>
    <w:rsid w:val="008C265B"/>
    <w:rsid w:val="008C2DE9"/>
    <w:rsid w:val="008C37DA"/>
    <w:rsid w:val="008C5C28"/>
    <w:rsid w:val="008C5E16"/>
    <w:rsid w:val="008C68CF"/>
    <w:rsid w:val="008C6A14"/>
    <w:rsid w:val="008C6EF3"/>
    <w:rsid w:val="008C7364"/>
    <w:rsid w:val="008C77DB"/>
    <w:rsid w:val="008D024D"/>
    <w:rsid w:val="008D13D1"/>
    <w:rsid w:val="008D148B"/>
    <w:rsid w:val="008D1C20"/>
    <w:rsid w:val="008D2415"/>
    <w:rsid w:val="008D2AEB"/>
    <w:rsid w:val="008D2BF3"/>
    <w:rsid w:val="008D3819"/>
    <w:rsid w:val="008D3998"/>
    <w:rsid w:val="008D4BB7"/>
    <w:rsid w:val="008D578F"/>
    <w:rsid w:val="008D6D66"/>
    <w:rsid w:val="008E16CC"/>
    <w:rsid w:val="008E2106"/>
    <w:rsid w:val="008E2456"/>
    <w:rsid w:val="008E2D10"/>
    <w:rsid w:val="008E2D99"/>
    <w:rsid w:val="008E3C33"/>
    <w:rsid w:val="008E3C3D"/>
    <w:rsid w:val="008E3D02"/>
    <w:rsid w:val="008E4DC5"/>
    <w:rsid w:val="008E5947"/>
    <w:rsid w:val="008E61A8"/>
    <w:rsid w:val="008E6AB7"/>
    <w:rsid w:val="008E6D50"/>
    <w:rsid w:val="008E7858"/>
    <w:rsid w:val="008E7992"/>
    <w:rsid w:val="008F05BB"/>
    <w:rsid w:val="008F0B03"/>
    <w:rsid w:val="008F0D71"/>
    <w:rsid w:val="008F2E44"/>
    <w:rsid w:val="008F5C95"/>
    <w:rsid w:val="008F6095"/>
    <w:rsid w:val="008F6D01"/>
    <w:rsid w:val="009013D4"/>
    <w:rsid w:val="009013FF"/>
    <w:rsid w:val="00901FAB"/>
    <w:rsid w:val="009026C0"/>
    <w:rsid w:val="00903FF4"/>
    <w:rsid w:val="009053BC"/>
    <w:rsid w:val="00905A2D"/>
    <w:rsid w:val="00906396"/>
    <w:rsid w:val="00906B08"/>
    <w:rsid w:val="00907063"/>
    <w:rsid w:val="00907814"/>
    <w:rsid w:val="00907E64"/>
    <w:rsid w:val="009107A7"/>
    <w:rsid w:val="00910CDF"/>
    <w:rsid w:val="009110DF"/>
    <w:rsid w:val="0091143F"/>
    <w:rsid w:val="0091184E"/>
    <w:rsid w:val="00912466"/>
    <w:rsid w:val="0091267B"/>
    <w:rsid w:val="009127E1"/>
    <w:rsid w:val="00912BA5"/>
    <w:rsid w:val="00914328"/>
    <w:rsid w:val="009146E1"/>
    <w:rsid w:val="00914A6F"/>
    <w:rsid w:val="009152C3"/>
    <w:rsid w:val="00915CA1"/>
    <w:rsid w:val="009164EF"/>
    <w:rsid w:val="0091683A"/>
    <w:rsid w:val="00917B00"/>
    <w:rsid w:val="00917C3A"/>
    <w:rsid w:val="0092070D"/>
    <w:rsid w:val="0092487E"/>
    <w:rsid w:val="00924B50"/>
    <w:rsid w:val="00925B78"/>
    <w:rsid w:val="00925C68"/>
    <w:rsid w:val="00927327"/>
    <w:rsid w:val="00927D6D"/>
    <w:rsid w:val="009306E3"/>
    <w:rsid w:val="009326C7"/>
    <w:rsid w:val="009327E1"/>
    <w:rsid w:val="00932927"/>
    <w:rsid w:val="00932F8D"/>
    <w:rsid w:val="009331CA"/>
    <w:rsid w:val="00933453"/>
    <w:rsid w:val="00933D4C"/>
    <w:rsid w:val="00934C96"/>
    <w:rsid w:val="00935AE2"/>
    <w:rsid w:val="00935FF3"/>
    <w:rsid w:val="00940E6D"/>
    <w:rsid w:val="00941633"/>
    <w:rsid w:val="009420D1"/>
    <w:rsid w:val="009425D1"/>
    <w:rsid w:val="00942FCE"/>
    <w:rsid w:val="00943A08"/>
    <w:rsid w:val="00944371"/>
    <w:rsid w:val="009466D8"/>
    <w:rsid w:val="009470F6"/>
    <w:rsid w:val="00947C0E"/>
    <w:rsid w:val="00950463"/>
    <w:rsid w:val="009513E0"/>
    <w:rsid w:val="00951913"/>
    <w:rsid w:val="00951FAB"/>
    <w:rsid w:val="00952DB3"/>
    <w:rsid w:val="009530F0"/>
    <w:rsid w:val="00953B5A"/>
    <w:rsid w:val="00954EAC"/>
    <w:rsid w:val="00956C19"/>
    <w:rsid w:val="0095753A"/>
    <w:rsid w:val="00960208"/>
    <w:rsid w:val="00962792"/>
    <w:rsid w:val="009629BF"/>
    <w:rsid w:val="00963001"/>
    <w:rsid w:val="00963732"/>
    <w:rsid w:val="00964035"/>
    <w:rsid w:val="00965C6D"/>
    <w:rsid w:val="00966599"/>
    <w:rsid w:val="00966B8E"/>
    <w:rsid w:val="0096729D"/>
    <w:rsid w:val="00967CE1"/>
    <w:rsid w:val="00970149"/>
    <w:rsid w:val="0097023C"/>
    <w:rsid w:val="009703E4"/>
    <w:rsid w:val="0097043F"/>
    <w:rsid w:val="00970743"/>
    <w:rsid w:val="00972797"/>
    <w:rsid w:val="0097355F"/>
    <w:rsid w:val="009738F4"/>
    <w:rsid w:val="00974A5B"/>
    <w:rsid w:val="00975212"/>
    <w:rsid w:val="00975550"/>
    <w:rsid w:val="0097581B"/>
    <w:rsid w:val="00975893"/>
    <w:rsid w:val="00976D36"/>
    <w:rsid w:val="00976D73"/>
    <w:rsid w:val="00976DBB"/>
    <w:rsid w:val="0098110A"/>
    <w:rsid w:val="009814A9"/>
    <w:rsid w:val="00981646"/>
    <w:rsid w:val="00981B33"/>
    <w:rsid w:val="009829A0"/>
    <w:rsid w:val="0098304F"/>
    <w:rsid w:val="0098356E"/>
    <w:rsid w:val="00983A27"/>
    <w:rsid w:val="00983C5C"/>
    <w:rsid w:val="00984AA4"/>
    <w:rsid w:val="00984AB0"/>
    <w:rsid w:val="0098503A"/>
    <w:rsid w:val="00986C2E"/>
    <w:rsid w:val="00986F39"/>
    <w:rsid w:val="00987387"/>
    <w:rsid w:val="009906D0"/>
    <w:rsid w:val="00991AEB"/>
    <w:rsid w:val="00991C55"/>
    <w:rsid w:val="00992D08"/>
    <w:rsid w:val="00993271"/>
    <w:rsid w:val="00994C98"/>
    <w:rsid w:val="00994CDE"/>
    <w:rsid w:val="00994FE1"/>
    <w:rsid w:val="009950F3"/>
    <w:rsid w:val="00996490"/>
    <w:rsid w:val="00997690"/>
    <w:rsid w:val="00997904"/>
    <w:rsid w:val="00997E7D"/>
    <w:rsid w:val="0099C1F1"/>
    <w:rsid w:val="009A0450"/>
    <w:rsid w:val="009A1669"/>
    <w:rsid w:val="009A22A7"/>
    <w:rsid w:val="009A2A97"/>
    <w:rsid w:val="009A32D5"/>
    <w:rsid w:val="009A352F"/>
    <w:rsid w:val="009A43C6"/>
    <w:rsid w:val="009A467D"/>
    <w:rsid w:val="009A49D9"/>
    <w:rsid w:val="009A6256"/>
    <w:rsid w:val="009A64A4"/>
    <w:rsid w:val="009A6ADC"/>
    <w:rsid w:val="009A6DA0"/>
    <w:rsid w:val="009B1E3F"/>
    <w:rsid w:val="009B1FB6"/>
    <w:rsid w:val="009B2E61"/>
    <w:rsid w:val="009B4562"/>
    <w:rsid w:val="009B6DC5"/>
    <w:rsid w:val="009B7478"/>
    <w:rsid w:val="009B7907"/>
    <w:rsid w:val="009B7B9B"/>
    <w:rsid w:val="009C072E"/>
    <w:rsid w:val="009C388D"/>
    <w:rsid w:val="009C4FD3"/>
    <w:rsid w:val="009C6E8A"/>
    <w:rsid w:val="009C7DE8"/>
    <w:rsid w:val="009D06A3"/>
    <w:rsid w:val="009D1AD2"/>
    <w:rsid w:val="009D253E"/>
    <w:rsid w:val="009D25D0"/>
    <w:rsid w:val="009D3EF9"/>
    <w:rsid w:val="009D550E"/>
    <w:rsid w:val="009D5687"/>
    <w:rsid w:val="009D5CD7"/>
    <w:rsid w:val="009D6425"/>
    <w:rsid w:val="009D6EA5"/>
    <w:rsid w:val="009D7840"/>
    <w:rsid w:val="009D7C8E"/>
    <w:rsid w:val="009D7CF4"/>
    <w:rsid w:val="009E014A"/>
    <w:rsid w:val="009E09D9"/>
    <w:rsid w:val="009E1366"/>
    <w:rsid w:val="009E1685"/>
    <w:rsid w:val="009E1B03"/>
    <w:rsid w:val="009E1E11"/>
    <w:rsid w:val="009E4DA2"/>
    <w:rsid w:val="009E52F7"/>
    <w:rsid w:val="009F0C29"/>
    <w:rsid w:val="009F175A"/>
    <w:rsid w:val="009F216B"/>
    <w:rsid w:val="009F2273"/>
    <w:rsid w:val="009F24CB"/>
    <w:rsid w:val="009F27EE"/>
    <w:rsid w:val="009F2D11"/>
    <w:rsid w:val="009F3516"/>
    <w:rsid w:val="009F3D62"/>
    <w:rsid w:val="009F4181"/>
    <w:rsid w:val="009F4EB6"/>
    <w:rsid w:val="009F5F1C"/>
    <w:rsid w:val="009F6AE9"/>
    <w:rsid w:val="009F6B60"/>
    <w:rsid w:val="00A0027D"/>
    <w:rsid w:val="00A003D1"/>
    <w:rsid w:val="00A0086F"/>
    <w:rsid w:val="00A009FC"/>
    <w:rsid w:val="00A01EDC"/>
    <w:rsid w:val="00A01FDB"/>
    <w:rsid w:val="00A0343D"/>
    <w:rsid w:val="00A045EE"/>
    <w:rsid w:val="00A057A4"/>
    <w:rsid w:val="00A061FC"/>
    <w:rsid w:val="00A066F8"/>
    <w:rsid w:val="00A06C28"/>
    <w:rsid w:val="00A06EB4"/>
    <w:rsid w:val="00A0752C"/>
    <w:rsid w:val="00A07877"/>
    <w:rsid w:val="00A07C6B"/>
    <w:rsid w:val="00A1063E"/>
    <w:rsid w:val="00A10ACD"/>
    <w:rsid w:val="00A10E9F"/>
    <w:rsid w:val="00A1123B"/>
    <w:rsid w:val="00A11669"/>
    <w:rsid w:val="00A11814"/>
    <w:rsid w:val="00A119DF"/>
    <w:rsid w:val="00A128FD"/>
    <w:rsid w:val="00A12A5F"/>
    <w:rsid w:val="00A1336F"/>
    <w:rsid w:val="00A1338F"/>
    <w:rsid w:val="00A134D0"/>
    <w:rsid w:val="00A13FBF"/>
    <w:rsid w:val="00A14ACA"/>
    <w:rsid w:val="00A150C2"/>
    <w:rsid w:val="00A16BC5"/>
    <w:rsid w:val="00A17697"/>
    <w:rsid w:val="00A205A6"/>
    <w:rsid w:val="00A20C18"/>
    <w:rsid w:val="00A22704"/>
    <w:rsid w:val="00A22812"/>
    <w:rsid w:val="00A22E2D"/>
    <w:rsid w:val="00A23C21"/>
    <w:rsid w:val="00A240D8"/>
    <w:rsid w:val="00A24184"/>
    <w:rsid w:val="00A242CB"/>
    <w:rsid w:val="00A2471A"/>
    <w:rsid w:val="00A24A9E"/>
    <w:rsid w:val="00A24B9F"/>
    <w:rsid w:val="00A25266"/>
    <w:rsid w:val="00A25C7D"/>
    <w:rsid w:val="00A27566"/>
    <w:rsid w:val="00A27CAB"/>
    <w:rsid w:val="00A27F7C"/>
    <w:rsid w:val="00A309DC"/>
    <w:rsid w:val="00A30A4A"/>
    <w:rsid w:val="00A3160D"/>
    <w:rsid w:val="00A31A39"/>
    <w:rsid w:val="00A31BF7"/>
    <w:rsid w:val="00A333E9"/>
    <w:rsid w:val="00A33818"/>
    <w:rsid w:val="00A3444A"/>
    <w:rsid w:val="00A3470F"/>
    <w:rsid w:val="00A349C5"/>
    <w:rsid w:val="00A34F5B"/>
    <w:rsid w:val="00A36B30"/>
    <w:rsid w:val="00A36F38"/>
    <w:rsid w:val="00A4018F"/>
    <w:rsid w:val="00A40DF4"/>
    <w:rsid w:val="00A41435"/>
    <w:rsid w:val="00A42401"/>
    <w:rsid w:val="00A4296C"/>
    <w:rsid w:val="00A440E4"/>
    <w:rsid w:val="00A452D8"/>
    <w:rsid w:val="00A460DE"/>
    <w:rsid w:val="00A46217"/>
    <w:rsid w:val="00A46C1B"/>
    <w:rsid w:val="00A4797D"/>
    <w:rsid w:val="00A47ED4"/>
    <w:rsid w:val="00A501C7"/>
    <w:rsid w:val="00A5192A"/>
    <w:rsid w:val="00A53285"/>
    <w:rsid w:val="00A533BA"/>
    <w:rsid w:val="00A54FA1"/>
    <w:rsid w:val="00A555BD"/>
    <w:rsid w:val="00A55C0D"/>
    <w:rsid w:val="00A56413"/>
    <w:rsid w:val="00A56759"/>
    <w:rsid w:val="00A56E29"/>
    <w:rsid w:val="00A56FE9"/>
    <w:rsid w:val="00A60464"/>
    <w:rsid w:val="00A60FA6"/>
    <w:rsid w:val="00A62105"/>
    <w:rsid w:val="00A6212E"/>
    <w:rsid w:val="00A622DC"/>
    <w:rsid w:val="00A633B5"/>
    <w:rsid w:val="00A63806"/>
    <w:rsid w:val="00A63A10"/>
    <w:rsid w:val="00A63D9C"/>
    <w:rsid w:val="00A64529"/>
    <w:rsid w:val="00A6555B"/>
    <w:rsid w:val="00A66B5F"/>
    <w:rsid w:val="00A6717C"/>
    <w:rsid w:val="00A677ED"/>
    <w:rsid w:val="00A70D19"/>
    <w:rsid w:val="00A7135E"/>
    <w:rsid w:val="00A72203"/>
    <w:rsid w:val="00A73236"/>
    <w:rsid w:val="00A73D09"/>
    <w:rsid w:val="00A73E5B"/>
    <w:rsid w:val="00A74F59"/>
    <w:rsid w:val="00A752F1"/>
    <w:rsid w:val="00A75A0B"/>
    <w:rsid w:val="00A766A3"/>
    <w:rsid w:val="00A808F1"/>
    <w:rsid w:val="00A8108E"/>
    <w:rsid w:val="00A81A36"/>
    <w:rsid w:val="00A81C59"/>
    <w:rsid w:val="00A83183"/>
    <w:rsid w:val="00A84134"/>
    <w:rsid w:val="00A848FD"/>
    <w:rsid w:val="00A84AC5"/>
    <w:rsid w:val="00A86FC3"/>
    <w:rsid w:val="00A87B86"/>
    <w:rsid w:val="00A904EC"/>
    <w:rsid w:val="00A9215D"/>
    <w:rsid w:val="00A923CF"/>
    <w:rsid w:val="00A9273C"/>
    <w:rsid w:val="00A92D17"/>
    <w:rsid w:val="00A93B65"/>
    <w:rsid w:val="00A94D5C"/>
    <w:rsid w:val="00A96484"/>
    <w:rsid w:val="00AA0AA1"/>
    <w:rsid w:val="00AA1D99"/>
    <w:rsid w:val="00AA22D9"/>
    <w:rsid w:val="00AA256C"/>
    <w:rsid w:val="00AA339C"/>
    <w:rsid w:val="00AA4A28"/>
    <w:rsid w:val="00AA4D29"/>
    <w:rsid w:val="00AA707A"/>
    <w:rsid w:val="00AA718C"/>
    <w:rsid w:val="00AA7472"/>
    <w:rsid w:val="00AA778D"/>
    <w:rsid w:val="00AA7945"/>
    <w:rsid w:val="00AB0028"/>
    <w:rsid w:val="00AB0EB0"/>
    <w:rsid w:val="00AB16EC"/>
    <w:rsid w:val="00AB2008"/>
    <w:rsid w:val="00AB2967"/>
    <w:rsid w:val="00AB2A69"/>
    <w:rsid w:val="00AB2AC8"/>
    <w:rsid w:val="00AB343A"/>
    <w:rsid w:val="00AB3E81"/>
    <w:rsid w:val="00AB4281"/>
    <w:rsid w:val="00AB45F8"/>
    <w:rsid w:val="00AB475E"/>
    <w:rsid w:val="00AB4BD9"/>
    <w:rsid w:val="00AB4D8F"/>
    <w:rsid w:val="00AB6808"/>
    <w:rsid w:val="00AB6864"/>
    <w:rsid w:val="00AB73E4"/>
    <w:rsid w:val="00AC06BF"/>
    <w:rsid w:val="00AC179D"/>
    <w:rsid w:val="00AC1886"/>
    <w:rsid w:val="00AC1A3E"/>
    <w:rsid w:val="00AC209D"/>
    <w:rsid w:val="00AC2B5E"/>
    <w:rsid w:val="00AC3A89"/>
    <w:rsid w:val="00AC4320"/>
    <w:rsid w:val="00AC4939"/>
    <w:rsid w:val="00AC59D5"/>
    <w:rsid w:val="00AC5A66"/>
    <w:rsid w:val="00AC6D43"/>
    <w:rsid w:val="00AD063A"/>
    <w:rsid w:val="00AD2582"/>
    <w:rsid w:val="00AD2A88"/>
    <w:rsid w:val="00AD2C85"/>
    <w:rsid w:val="00AD3B23"/>
    <w:rsid w:val="00AD4154"/>
    <w:rsid w:val="00AD41EE"/>
    <w:rsid w:val="00AD5609"/>
    <w:rsid w:val="00AD64E1"/>
    <w:rsid w:val="00AD6770"/>
    <w:rsid w:val="00AD6871"/>
    <w:rsid w:val="00AD68D8"/>
    <w:rsid w:val="00AD7339"/>
    <w:rsid w:val="00AD7816"/>
    <w:rsid w:val="00AE11C7"/>
    <w:rsid w:val="00AE1940"/>
    <w:rsid w:val="00AE1DFA"/>
    <w:rsid w:val="00AE1E57"/>
    <w:rsid w:val="00AE31D3"/>
    <w:rsid w:val="00AE3729"/>
    <w:rsid w:val="00AE3937"/>
    <w:rsid w:val="00AE3952"/>
    <w:rsid w:val="00AE41CF"/>
    <w:rsid w:val="00AE4362"/>
    <w:rsid w:val="00AE534A"/>
    <w:rsid w:val="00AE56B2"/>
    <w:rsid w:val="00AE60C1"/>
    <w:rsid w:val="00AE66B7"/>
    <w:rsid w:val="00AE6C6F"/>
    <w:rsid w:val="00AF1088"/>
    <w:rsid w:val="00AF1671"/>
    <w:rsid w:val="00AF39E8"/>
    <w:rsid w:val="00AF4375"/>
    <w:rsid w:val="00AF4C55"/>
    <w:rsid w:val="00AF5885"/>
    <w:rsid w:val="00AF5981"/>
    <w:rsid w:val="00AF666E"/>
    <w:rsid w:val="00AF6DB5"/>
    <w:rsid w:val="00B0150B"/>
    <w:rsid w:val="00B04624"/>
    <w:rsid w:val="00B04F9C"/>
    <w:rsid w:val="00B05E7B"/>
    <w:rsid w:val="00B062DE"/>
    <w:rsid w:val="00B07233"/>
    <w:rsid w:val="00B072D8"/>
    <w:rsid w:val="00B1067F"/>
    <w:rsid w:val="00B11F72"/>
    <w:rsid w:val="00B123FC"/>
    <w:rsid w:val="00B12C15"/>
    <w:rsid w:val="00B1336F"/>
    <w:rsid w:val="00B149BD"/>
    <w:rsid w:val="00B14ED6"/>
    <w:rsid w:val="00B15B43"/>
    <w:rsid w:val="00B15DDE"/>
    <w:rsid w:val="00B16793"/>
    <w:rsid w:val="00B167CA"/>
    <w:rsid w:val="00B17112"/>
    <w:rsid w:val="00B17776"/>
    <w:rsid w:val="00B17E47"/>
    <w:rsid w:val="00B202B9"/>
    <w:rsid w:val="00B20BA0"/>
    <w:rsid w:val="00B21DE8"/>
    <w:rsid w:val="00B239AD"/>
    <w:rsid w:val="00B2544E"/>
    <w:rsid w:val="00B25760"/>
    <w:rsid w:val="00B25E2B"/>
    <w:rsid w:val="00B2614E"/>
    <w:rsid w:val="00B26931"/>
    <w:rsid w:val="00B302B1"/>
    <w:rsid w:val="00B30722"/>
    <w:rsid w:val="00B30D6D"/>
    <w:rsid w:val="00B3273D"/>
    <w:rsid w:val="00B34D55"/>
    <w:rsid w:val="00B35658"/>
    <w:rsid w:val="00B35A40"/>
    <w:rsid w:val="00B3637F"/>
    <w:rsid w:val="00B36680"/>
    <w:rsid w:val="00B36B94"/>
    <w:rsid w:val="00B41898"/>
    <w:rsid w:val="00B418BC"/>
    <w:rsid w:val="00B43A99"/>
    <w:rsid w:val="00B440D3"/>
    <w:rsid w:val="00B44E9F"/>
    <w:rsid w:val="00B45EB4"/>
    <w:rsid w:val="00B4646B"/>
    <w:rsid w:val="00B46965"/>
    <w:rsid w:val="00B50168"/>
    <w:rsid w:val="00B512C2"/>
    <w:rsid w:val="00B51351"/>
    <w:rsid w:val="00B51C65"/>
    <w:rsid w:val="00B52D95"/>
    <w:rsid w:val="00B53207"/>
    <w:rsid w:val="00B540B0"/>
    <w:rsid w:val="00B54F6B"/>
    <w:rsid w:val="00B555CE"/>
    <w:rsid w:val="00B55812"/>
    <w:rsid w:val="00B55DE6"/>
    <w:rsid w:val="00B57092"/>
    <w:rsid w:val="00B5716B"/>
    <w:rsid w:val="00B574C3"/>
    <w:rsid w:val="00B602B6"/>
    <w:rsid w:val="00B6034B"/>
    <w:rsid w:val="00B6061B"/>
    <w:rsid w:val="00B60894"/>
    <w:rsid w:val="00B609D5"/>
    <w:rsid w:val="00B62504"/>
    <w:rsid w:val="00B63040"/>
    <w:rsid w:val="00B63175"/>
    <w:rsid w:val="00B63270"/>
    <w:rsid w:val="00B63A2B"/>
    <w:rsid w:val="00B6496B"/>
    <w:rsid w:val="00B6533C"/>
    <w:rsid w:val="00B65A2E"/>
    <w:rsid w:val="00B661A9"/>
    <w:rsid w:val="00B6716F"/>
    <w:rsid w:val="00B67C42"/>
    <w:rsid w:val="00B711E1"/>
    <w:rsid w:val="00B71921"/>
    <w:rsid w:val="00B71EF1"/>
    <w:rsid w:val="00B72336"/>
    <w:rsid w:val="00B72E9C"/>
    <w:rsid w:val="00B72EAC"/>
    <w:rsid w:val="00B737A4"/>
    <w:rsid w:val="00B73B06"/>
    <w:rsid w:val="00B745A6"/>
    <w:rsid w:val="00B748D9"/>
    <w:rsid w:val="00B74E8B"/>
    <w:rsid w:val="00B756D5"/>
    <w:rsid w:val="00B75B70"/>
    <w:rsid w:val="00B76079"/>
    <w:rsid w:val="00B762E6"/>
    <w:rsid w:val="00B803EE"/>
    <w:rsid w:val="00B80E1B"/>
    <w:rsid w:val="00B84108"/>
    <w:rsid w:val="00B85386"/>
    <w:rsid w:val="00B8692D"/>
    <w:rsid w:val="00B86D01"/>
    <w:rsid w:val="00B870FC"/>
    <w:rsid w:val="00B904A8"/>
    <w:rsid w:val="00B90AAC"/>
    <w:rsid w:val="00B91232"/>
    <w:rsid w:val="00B934B6"/>
    <w:rsid w:val="00B951C1"/>
    <w:rsid w:val="00B954AD"/>
    <w:rsid w:val="00B977C7"/>
    <w:rsid w:val="00BA0208"/>
    <w:rsid w:val="00BA1198"/>
    <w:rsid w:val="00BA1CBF"/>
    <w:rsid w:val="00BA3728"/>
    <w:rsid w:val="00BA3BB6"/>
    <w:rsid w:val="00BA3E12"/>
    <w:rsid w:val="00BA5EFE"/>
    <w:rsid w:val="00BA5F29"/>
    <w:rsid w:val="00BA605B"/>
    <w:rsid w:val="00BA61D4"/>
    <w:rsid w:val="00BA6C40"/>
    <w:rsid w:val="00BA6C7E"/>
    <w:rsid w:val="00BA705E"/>
    <w:rsid w:val="00BA7492"/>
    <w:rsid w:val="00BA78EF"/>
    <w:rsid w:val="00BA7ABE"/>
    <w:rsid w:val="00BA7D02"/>
    <w:rsid w:val="00BB0450"/>
    <w:rsid w:val="00BB0C47"/>
    <w:rsid w:val="00BB0E57"/>
    <w:rsid w:val="00BB17A4"/>
    <w:rsid w:val="00BB2398"/>
    <w:rsid w:val="00BB364C"/>
    <w:rsid w:val="00BB3E81"/>
    <w:rsid w:val="00BB4098"/>
    <w:rsid w:val="00BB45C6"/>
    <w:rsid w:val="00BB5A3E"/>
    <w:rsid w:val="00BB685B"/>
    <w:rsid w:val="00BC1724"/>
    <w:rsid w:val="00BC2C8A"/>
    <w:rsid w:val="00BC3B7A"/>
    <w:rsid w:val="00BC639D"/>
    <w:rsid w:val="00BC6EBC"/>
    <w:rsid w:val="00BC76C9"/>
    <w:rsid w:val="00BD102F"/>
    <w:rsid w:val="00BD1CB2"/>
    <w:rsid w:val="00BD2864"/>
    <w:rsid w:val="00BD3852"/>
    <w:rsid w:val="00BD3F69"/>
    <w:rsid w:val="00BD447D"/>
    <w:rsid w:val="00BD466F"/>
    <w:rsid w:val="00BD5147"/>
    <w:rsid w:val="00BD5C08"/>
    <w:rsid w:val="00BD6547"/>
    <w:rsid w:val="00BD6880"/>
    <w:rsid w:val="00BD76E3"/>
    <w:rsid w:val="00BD7FDE"/>
    <w:rsid w:val="00BE0866"/>
    <w:rsid w:val="00BE13DB"/>
    <w:rsid w:val="00BE183B"/>
    <w:rsid w:val="00BE1ADB"/>
    <w:rsid w:val="00BE398A"/>
    <w:rsid w:val="00BE3D56"/>
    <w:rsid w:val="00BE6806"/>
    <w:rsid w:val="00BE737B"/>
    <w:rsid w:val="00BE7B3A"/>
    <w:rsid w:val="00BF05F3"/>
    <w:rsid w:val="00BF10B6"/>
    <w:rsid w:val="00BF157B"/>
    <w:rsid w:val="00BF243B"/>
    <w:rsid w:val="00BF2D33"/>
    <w:rsid w:val="00BF2FC3"/>
    <w:rsid w:val="00BF5050"/>
    <w:rsid w:val="00BF738F"/>
    <w:rsid w:val="00BF7E2C"/>
    <w:rsid w:val="00C005C8"/>
    <w:rsid w:val="00C01DCD"/>
    <w:rsid w:val="00C027A3"/>
    <w:rsid w:val="00C02DA2"/>
    <w:rsid w:val="00C0380B"/>
    <w:rsid w:val="00C03875"/>
    <w:rsid w:val="00C0388C"/>
    <w:rsid w:val="00C038D5"/>
    <w:rsid w:val="00C039AF"/>
    <w:rsid w:val="00C04AE3"/>
    <w:rsid w:val="00C04C36"/>
    <w:rsid w:val="00C06960"/>
    <w:rsid w:val="00C1029C"/>
    <w:rsid w:val="00C107EB"/>
    <w:rsid w:val="00C107FC"/>
    <w:rsid w:val="00C1120A"/>
    <w:rsid w:val="00C11FE8"/>
    <w:rsid w:val="00C123DF"/>
    <w:rsid w:val="00C129ED"/>
    <w:rsid w:val="00C130FD"/>
    <w:rsid w:val="00C148BF"/>
    <w:rsid w:val="00C14B45"/>
    <w:rsid w:val="00C15BE4"/>
    <w:rsid w:val="00C16196"/>
    <w:rsid w:val="00C16598"/>
    <w:rsid w:val="00C17380"/>
    <w:rsid w:val="00C17D71"/>
    <w:rsid w:val="00C2072A"/>
    <w:rsid w:val="00C20E58"/>
    <w:rsid w:val="00C210C2"/>
    <w:rsid w:val="00C21561"/>
    <w:rsid w:val="00C21FA2"/>
    <w:rsid w:val="00C22463"/>
    <w:rsid w:val="00C22730"/>
    <w:rsid w:val="00C22D1B"/>
    <w:rsid w:val="00C22FCD"/>
    <w:rsid w:val="00C24D11"/>
    <w:rsid w:val="00C24DE7"/>
    <w:rsid w:val="00C2691A"/>
    <w:rsid w:val="00C27B28"/>
    <w:rsid w:val="00C30478"/>
    <w:rsid w:val="00C304E8"/>
    <w:rsid w:val="00C30B1C"/>
    <w:rsid w:val="00C30DE7"/>
    <w:rsid w:val="00C313B6"/>
    <w:rsid w:val="00C3187C"/>
    <w:rsid w:val="00C31ADA"/>
    <w:rsid w:val="00C325A6"/>
    <w:rsid w:val="00C33AD0"/>
    <w:rsid w:val="00C33D2E"/>
    <w:rsid w:val="00C33FAF"/>
    <w:rsid w:val="00C34EA8"/>
    <w:rsid w:val="00C3688D"/>
    <w:rsid w:val="00C36D0B"/>
    <w:rsid w:val="00C3748E"/>
    <w:rsid w:val="00C37E40"/>
    <w:rsid w:val="00C4083D"/>
    <w:rsid w:val="00C41376"/>
    <w:rsid w:val="00C41EB2"/>
    <w:rsid w:val="00C423BA"/>
    <w:rsid w:val="00C42FDD"/>
    <w:rsid w:val="00C439B5"/>
    <w:rsid w:val="00C457A3"/>
    <w:rsid w:val="00C461BF"/>
    <w:rsid w:val="00C468DB"/>
    <w:rsid w:val="00C469CB"/>
    <w:rsid w:val="00C50303"/>
    <w:rsid w:val="00C51E6F"/>
    <w:rsid w:val="00C53C72"/>
    <w:rsid w:val="00C5409C"/>
    <w:rsid w:val="00C55AF8"/>
    <w:rsid w:val="00C56119"/>
    <w:rsid w:val="00C569B3"/>
    <w:rsid w:val="00C57A34"/>
    <w:rsid w:val="00C600C1"/>
    <w:rsid w:val="00C60337"/>
    <w:rsid w:val="00C60BBE"/>
    <w:rsid w:val="00C60C08"/>
    <w:rsid w:val="00C60FBE"/>
    <w:rsid w:val="00C611D2"/>
    <w:rsid w:val="00C61FA6"/>
    <w:rsid w:val="00C62163"/>
    <w:rsid w:val="00C62F05"/>
    <w:rsid w:val="00C62F6F"/>
    <w:rsid w:val="00C654EF"/>
    <w:rsid w:val="00C65E55"/>
    <w:rsid w:val="00C662D3"/>
    <w:rsid w:val="00C66492"/>
    <w:rsid w:val="00C67F8B"/>
    <w:rsid w:val="00C70992"/>
    <w:rsid w:val="00C709F4"/>
    <w:rsid w:val="00C70BBD"/>
    <w:rsid w:val="00C71212"/>
    <w:rsid w:val="00C7218A"/>
    <w:rsid w:val="00C7256E"/>
    <w:rsid w:val="00C72C42"/>
    <w:rsid w:val="00C72DF9"/>
    <w:rsid w:val="00C7330B"/>
    <w:rsid w:val="00C73757"/>
    <w:rsid w:val="00C73909"/>
    <w:rsid w:val="00C7429E"/>
    <w:rsid w:val="00C75BF5"/>
    <w:rsid w:val="00C77F66"/>
    <w:rsid w:val="00C816AF"/>
    <w:rsid w:val="00C82D35"/>
    <w:rsid w:val="00C84EE4"/>
    <w:rsid w:val="00C84F7C"/>
    <w:rsid w:val="00C85B8E"/>
    <w:rsid w:val="00C86A44"/>
    <w:rsid w:val="00C870B0"/>
    <w:rsid w:val="00C873A4"/>
    <w:rsid w:val="00C91442"/>
    <w:rsid w:val="00C9156E"/>
    <w:rsid w:val="00C925BB"/>
    <w:rsid w:val="00C92FFF"/>
    <w:rsid w:val="00C93A11"/>
    <w:rsid w:val="00C93ECC"/>
    <w:rsid w:val="00C93F6A"/>
    <w:rsid w:val="00C94445"/>
    <w:rsid w:val="00C94894"/>
    <w:rsid w:val="00C94A4C"/>
    <w:rsid w:val="00C96292"/>
    <w:rsid w:val="00C9693A"/>
    <w:rsid w:val="00CA0062"/>
    <w:rsid w:val="00CA01B1"/>
    <w:rsid w:val="00CA1270"/>
    <w:rsid w:val="00CA1462"/>
    <w:rsid w:val="00CA14C9"/>
    <w:rsid w:val="00CA1BC4"/>
    <w:rsid w:val="00CA1D68"/>
    <w:rsid w:val="00CA2D9A"/>
    <w:rsid w:val="00CA48C7"/>
    <w:rsid w:val="00CA4DAE"/>
    <w:rsid w:val="00CA4FCA"/>
    <w:rsid w:val="00CA60C9"/>
    <w:rsid w:val="00CA6C57"/>
    <w:rsid w:val="00CA710E"/>
    <w:rsid w:val="00CB044B"/>
    <w:rsid w:val="00CB18EB"/>
    <w:rsid w:val="00CB1C13"/>
    <w:rsid w:val="00CB1D52"/>
    <w:rsid w:val="00CB30C3"/>
    <w:rsid w:val="00CB32FF"/>
    <w:rsid w:val="00CB3567"/>
    <w:rsid w:val="00CB561C"/>
    <w:rsid w:val="00CB57EE"/>
    <w:rsid w:val="00CB5C43"/>
    <w:rsid w:val="00CB6009"/>
    <w:rsid w:val="00CB60A4"/>
    <w:rsid w:val="00CB6B9A"/>
    <w:rsid w:val="00CB6DB0"/>
    <w:rsid w:val="00CB7BF7"/>
    <w:rsid w:val="00CB7FFA"/>
    <w:rsid w:val="00CC0675"/>
    <w:rsid w:val="00CC1112"/>
    <w:rsid w:val="00CC1460"/>
    <w:rsid w:val="00CC3D36"/>
    <w:rsid w:val="00CC3F15"/>
    <w:rsid w:val="00CC471A"/>
    <w:rsid w:val="00CC4988"/>
    <w:rsid w:val="00CC4B0E"/>
    <w:rsid w:val="00CC5FA6"/>
    <w:rsid w:val="00CC666E"/>
    <w:rsid w:val="00CC69E6"/>
    <w:rsid w:val="00CC6D33"/>
    <w:rsid w:val="00CC6E1F"/>
    <w:rsid w:val="00CC7551"/>
    <w:rsid w:val="00CC7D04"/>
    <w:rsid w:val="00CD01C6"/>
    <w:rsid w:val="00CD1E25"/>
    <w:rsid w:val="00CD34A6"/>
    <w:rsid w:val="00CD383C"/>
    <w:rsid w:val="00CD3859"/>
    <w:rsid w:val="00CD39F0"/>
    <w:rsid w:val="00CD55CB"/>
    <w:rsid w:val="00CD6801"/>
    <w:rsid w:val="00CD6873"/>
    <w:rsid w:val="00CD740C"/>
    <w:rsid w:val="00CD7EA8"/>
    <w:rsid w:val="00CE1645"/>
    <w:rsid w:val="00CE16AE"/>
    <w:rsid w:val="00CE1E92"/>
    <w:rsid w:val="00CE25E4"/>
    <w:rsid w:val="00CE5033"/>
    <w:rsid w:val="00CE6761"/>
    <w:rsid w:val="00CE6C12"/>
    <w:rsid w:val="00CE782A"/>
    <w:rsid w:val="00CF2281"/>
    <w:rsid w:val="00CF3A51"/>
    <w:rsid w:val="00CF3BDA"/>
    <w:rsid w:val="00CF513C"/>
    <w:rsid w:val="00CF525A"/>
    <w:rsid w:val="00CF5798"/>
    <w:rsid w:val="00CF60C9"/>
    <w:rsid w:val="00CF61EA"/>
    <w:rsid w:val="00CF675C"/>
    <w:rsid w:val="00CF6BCB"/>
    <w:rsid w:val="00D00062"/>
    <w:rsid w:val="00D014F8"/>
    <w:rsid w:val="00D01933"/>
    <w:rsid w:val="00D01A48"/>
    <w:rsid w:val="00D020A8"/>
    <w:rsid w:val="00D027BC"/>
    <w:rsid w:val="00D033D0"/>
    <w:rsid w:val="00D0381B"/>
    <w:rsid w:val="00D06BBF"/>
    <w:rsid w:val="00D073AA"/>
    <w:rsid w:val="00D10964"/>
    <w:rsid w:val="00D11044"/>
    <w:rsid w:val="00D111B7"/>
    <w:rsid w:val="00D117A1"/>
    <w:rsid w:val="00D11D04"/>
    <w:rsid w:val="00D1275E"/>
    <w:rsid w:val="00D131A3"/>
    <w:rsid w:val="00D13F1A"/>
    <w:rsid w:val="00D14517"/>
    <w:rsid w:val="00D150E2"/>
    <w:rsid w:val="00D15B1B"/>
    <w:rsid w:val="00D17174"/>
    <w:rsid w:val="00D17418"/>
    <w:rsid w:val="00D17BAD"/>
    <w:rsid w:val="00D207CC"/>
    <w:rsid w:val="00D2141A"/>
    <w:rsid w:val="00D2376A"/>
    <w:rsid w:val="00D24528"/>
    <w:rsid w:val="00D24DB2"/>
    <w:rsid w:val="00D24EFB"/>
    <w:rsid w:val="00D24FD2"/>
    <w:rsid w:val="00D24FEA"/>
    <w:rsid w:val="00D2680F"/>
    <w:rsid w:val="00D26C4E"/>
    <w:rsid w:val="00D27012"/>
    <w:rsid w:val="00D27364"/>
    <w:rsid w:val="00D27CC2"/>
    <w:rsid w:val="00D303E0"/>
    <w:rsid w:val="00D30D42"/>
    <w:rsid w:val="00D31EB0"/>
    <w:rsid w:val="00D31F6F"/>
    <w:rsid w:val="00D330A1"/>
    <w:rsid w:val="00D33582"/>
    <w:rsid w:val="00D347D7"/>
    <w:rsid w:val="00D34D23"/>
    <w:rsid w:val="00D406BF"/>
    <w:rsid w:val="00D40978"/>
    <w:rsid w:val="00D414BD"/>
    <w:rsid w:val="00D41B73"/>
    <w:rsid w:val="00D41F89"/>
    <w:rsid w:val="00D42B44"/>
    <w:rsid w:val="00D42FFB"/>
    <w:rsid w:val="00D4349D"/>
    <w:rsid w:val="00D4645E"/>
    <w:rsid w:val="00D46525"/>
    <w:rsid w:val="00D4703F"/>
    <w:rsid w:val="00D47063"/>
    <w:rsid w:val="00D47CC4"/>
    <w:rsid w:val="00D47FDD"/>
    <w:rsid w:val="00D5069F"/>
    <w:rsid w:val="00D515A7"/>
    <w:rsid w:val="00D53AB1"/>
    <w:rsid w:val="00D54A85"/>
    <w:rsid w:val="00D55B87"/>
    <w:rsid w:val="00D560B8"/>
    <w:rsid w:val="00D5690D"/>
    <w:rsid w:val="00D56A0B"/>
    <w:rsid w:val="00D56A8D"/>
    <w:rsid w:val="00D60E56"/>
    <w:rsid w:val="00D61422"/>
    <w:rsid w:val="00D6177C"/>
    <w:rsid w:val="00D6322C"/>
    <w:rsid w:val="00D63DC9"/>
    <w:rsid w:val="00D6424B"/>
    <w:rsid w:val="00D64CFF"/>
    <w:rsid w:val="00D666E9"/>
    <w:rsid w:val="00D6671A"/>
    <w:rsid w:val="00D6681D"/>
    <w:rsid w:val="00D66C07"/>
    <w:rsid w:val="00D67690"/>
    <w:rsid w:val="00D6770A"/>
    <w:rsid w:val="00D67F6E"/>
    <w:rsid w:val="00D70315"/>
    <w:rsid w:val="00D716D5"/>
    <w:rsid w:val="00D7208F"/>
    <w:rsid w:val="00D72BD7"/>
    <w:rsid w:val="00D750DE"/>
    <w:rsid w:val="00D7552E"/>
    <w:rsid w:val="00D75D77"/>
    <w:rsid w:val="00D77889"/>
    <w:rsid w:val="00D8072B"/>
    <w:rsid w:val="00D8191A"/>
    <w:rsid w:val="00D82768"/>
    <w:rsid w:val="00D82882"/>
    <w:rsid w:val="00D82FB7"/>
    <w:rsid w:val="00D82FCE"/>
    <w:rsid w:val="00D833D2"/>
    <w:rsid w:val="00D83869"/>
    <w:rsid w:val="00D83E3B"/>
    <w:rsid w:val="00D84426"/>
    <w:rsid w:val="00D8531E"/>
    <w:rsid w:val="00D85B48"/>
    <w:rsid w:val="00D85BCE"/>
    <w:rsid w:val="00D8602A"/>
    <w:rsid w:val="00D860DA"/>
    <w:rsid w:val="00D860E0"/>
    <w:rsid w:val="00D8645E"/>
    <w:rsid w:val="00D865E6"/>
    <w:rsid w:val="00D86D9A"/>
    <w:rsid w:val="00D9072E"/>
    <w:rsid w:val="00D9086D"/>
    <w:rsid w:val="00D90AB3"/>
    <w:rsid w:val="00D915B5"/>
    <w:rsid w:val="00D91C01"/>
    <w:rsid w:val="00D91D5C"/>
    <w:rsid w:val="00D92FC0"/>
    <w:rsid w:val="00D9376E"/>
    <w:rsid w:val="00D943E6"/>
    <w:rsid w:val="00D946CC"/>
    <w:rsid w:val="00D96892"/>
    <w:rsid w:val="00D96D40"/>
    <w:rsid w:val="00D96D44"/>
    <w:rsid w:val="00DA0E17"/>
    <w:rsid w:val="00DA1717"/>
    <w:rsid w:val="00DA2024"/>
    <w:rsid w:val="00DA31AE"/>
    <w:rsid w:val="00DA3AC4"/>
    <w:rsid w:val="00DA3F94"/>
    <w:rsid w:val="00DA4813"/>
    <w:rsid w:val="00DA5897"/>
    <w:rsid w:val="00DA62BE"/>
    <w:rsid w:val="00DA77B6"/>
    <w:rsid w:val="00DB0404"/>
    <w:rsid w:val="00DB046C"/>
    <w:rsid w:val="00DB2E34"/>
    <w:rsid w:val="00DB3563"/>
    <w:rsid w:val="00DB3B2A"/>
    <w:rsid w:val="00DB466F"/>
    <w:rsid w:val="00DB4875"/>
    <w:rsid w:val="00DB48B3"/>
    <w:rsid w:val="00DB4E9C"/>
    <w:rsid w:val="00DB5736"/>
    <w:rsid w:val="00DB5C37"/>
    <w:rsid w:val="00DB6141"/>
    <w:rsid w:val="00DB625D"/>
    <w:rsid w:val="00DB63CD"/>
    <w:rsid w:val="00DB6CF1"/>
    <w:rsid w:val="00DC01F1"/>
    <w:rsid w:val="00DC05BF"/>
    <w:rsid w:val="00DC0658"/>
    <w:rsid w:val="00DC1CD1"/>
    <w:rsid w:val="00DC21E2"/>
    <w:rsid w:val="00DC24A9"/>
    <w:rsid w:val="00DC3B09"/>
    <w:rsid w:val="00DC45D1"/>
    <w:rsid w:val="00DC47B2"/>
    <w:rsid w:val="00DC4A1E"/>
    <w:rsid w:val="00DC4FDD"/>
    <w:rsid w:val="00DC5975"/>
    <w:rsid w:val="00DC5BFF"/>
    <w:rsid w:val="00DC64DF"/>
    <w:rsid w:val="00DC7D31"/>
    <w:rsid w:val="00DD1A05"/>
    <w:rsid w:val="00DD1A1A"/>
    <w:rsid w:val="00DD1D23"/>
    <w:rsid w:val="00DD2292"/>
    <w:rsid w:val="00DD23DD"/>
    <w:rsid w:val="00DD2B81"/>
    <w:rsid w:val="00DD30F2"/>
    <w:rsid w:val="00DD3414"/>
    <w:rsid w:val="00DD39BD"/>
    <w:rsid w:val="00DD3A22"/>
    <w:rsid w:val="00DD4AE0"/>
    <w:rsid w:val="00DD4F1F"/>
    <w:rsid w:val="00DD5B76"/>
    <w:rsid w:val="00DD5CC1"/>
    <w:rsid w:val="00DD6240"/>
    <w:rsid w:val="00DD751B"/>
    <w:rsid w:val="00DD7940"/>
    <w:rsid w:val="00DD7BC7"/>
    <w:rsid w:val="00DE0E71"/>
    <w:rsid w:val="00DE1F9A"/>
    <w:rsid w:val="00DE244C"/>
    <w:rsid w:val="00DE270B"/>
    <w:rsid w:val="00DE2F50"/>
    <w:rsid w:val="00DE337A"/>
    <w:rsid w:val="00DE5198"/>
    <w:rsid w:val="00DE5537"/>
    <w:rsid w:val="00DE69D6"/>
    <w:rsid w:val="00DE6C8F"/>
    <w:rsid w:val="00DE7729"/>
    <w:rsid w:val="00DE7AA4"/>
    <w:rsid w:val="00DE7C95"/>
    <w:rsid w:val="00DF1929"/>
    <w:rsid w:val="00DF1AA4"/>
    <w:rsid w:val="00DF1C76"/>
    <w:rsid w:val="00DF242B"/>
    <w:rsid w:val="00DF43F6"/>
    <w:rsid w:val="00DF4C90"/>
    <w:rsid w:val="00DF5716"/>
    <w:rsid w:val="00DF69BD"/>
    <w:rsid w:val="00DF714A"/>
    <w:rsid w:val="00E004F7"/>
    <w:rsid w:val="00E02EF5"/>
    <w:rsid w:val="00E03F35"/>
    <w:rsid w:val="00E04A0D"/>
    <w:rsid w:val="00E04F70"/>
    <w:rsid w:val="00E05779"/>
    <w:rsid w:val="00E063EF"/>
    <w:rsid w:val="00E066E0"/>
    <w:rsid w:val="00E076BE"/>
    <w:rsid w:val="00E07B44"/>
    <w:rsid w:val="00E10D49"/>
    <w:rsid w:val="00E118CE"/>
    <w:rsid w:val="00E1240F"/>
    <w:rsid w:val="00E12A67"/>
    <w:rsid w:val="00E13D22"/>
    <w:rsid w:val="00E13E91"/>
    <w:rsid w:val="00E14230"/>
    <w:rsid w:val="00E1442E"/>
    <w:rsid w:val="00E14FBF"/>
    <w:rsid w:val="00E16773"/>
    <w:rsid w:val="00E17E0A"/>
    <w:rsid w:val="00E20A41"/>
    <w:rsid w:val="00E20A5F"/>
    <w:rsid w:val="00E213AF"/>
    <w:rsid w:val="00E217C7"/>
    <w:rsid w:val="00E22460"/>
    <w:rsid w:val="00E22A36"/>
    <w:rsid w:val="00E23040"/>
    <w:rsid w:val="00E23283"/>
    <w:rsid w:val="00E23F41"/>
    <w:rsid w:val="00E2480D"/>
    <w:rsid w:val="00E2533C"/>
    <w:rsid w:val="00E26407"/>
    <w:rsid w:val="00E26823"/>
    <w:rsid w:val="00E26B84"/>
    <w:rsid w:val="00E274B5"/>
    <w:rsid w:val="00E2775F"/>
    <w:rsid w:val="00E30F6A"/>
    <w:rsid w:val="00E324B6"/>
    <w:rsid w:val="00E333C1"/>
    <w:rsid w:val="00E33625"/>
    <w:rsid w:val="00E34C47"/>
    <w:rsid w:val="00E36222"/>
    <w:rsid w:val="00E36D53"/>
    <w:rsid w:val="00E3722A"/>
    <w:rsid w:val="00E37496"/>
    <w:rsid w:val="00E37898"/>
    <w:rsid w:val="00E404C2"/>
    <w:rsid w:val="00E4072E"/>
    <w:rsid w:val="00E41B6D"/>
    <w:rsid w:val="00E41CBB"/>
    <w:rsid w:val="00E44041"/>
    <w:rsid w:val="00E45312"/>
    <w:rsid w:val="00E45774"/>
    <w:rsid w:val="00E46479"/>
    <w:rsid w:val="00E4654B"/>
    <w:rsid w:val="00E467F8"/>
    <w:rsid w:val="00E469E6"/>
    <w:rsid w:val="00E47313"/>
    <w:rsid w:val="00E476BE"/>
    <w:rsid w:val="00E477A8"/>
    <w:rsid w:val="00E47FF5"/>
    <w:rsid w:val="00E516AB"/>
    <w:rsid w:val="00E51812"/>
    <w:rsid w:val="00E51CB1"/>
    <w:rsid w:val="00E529A0"/>
    <w:rsid w:val="00E538BC"/>
    <w:rsid w:val="00E5489D"/>
    <w:rsid w:val="00E55956"/>
    <w:rsid w:val="00E55C28"/>
    <w:rsid w:val="00E5614E"/>
    <w:rsid w:val="00E60125"/>
    <w:rsid w:val="00E60DC5"/>
    <w:rsid w:val="00E61C7F"/>
    <w:rsid w:val="00E623F5"/>
    <w:rsid w:val="00E62486"/>
    <w:rsid w:val="00E62E79"/>
    <w:rsid w:val="00E62EE6"/>
    <w:rsid w:val="00E6638A"/>
    <w:rsid w:val="00E667C3"/>
    <w:rsid w:val="00E701F2"/>
    <w:rsid w:val="00E70471"/>
    <w:rsid w:val="00E718DD"/>
    <w:rsid w:val="00E73355"/>
    <w:rsid w:val="00E73724"/>
    <w:rsid w:val="00E745AD"/>
    <w:rsid w:val="00E74602"/>
    <w:rsid w:val="00E74AA5"/>
    <w:rsid w:val="00E7530D"/>
    <w:rsid w:val="00E7552B"/>
    <w:rsid w:val="00E75A32"/>
    <w:rsid w:val="00E76CCF"/>
    <w:rsid w:val="00E774D8"/>
    <w:rsid w:val="00E81790"/>
    <w:rsid w:val="00E82146"/>
    <w:rsid w:val="00E82674"/>
    <w:rsid w:val="00E8362D"/>
    <w:rsid w:val="00E838E1"/>
    <w:rsid w:val="00E840B1"/>
    <w:rsid w:val="00E8432C"/>
    <w:rsid w:val="00E84D32"/>
    <w:rsid w:val="00E858FC"/>
    <w:rsid w:val="00E87254"/>
    <w:rsid w:val="00E87D05"/>
    <w:rsid w:val="00E901E4"/>
    <w:rsid w:val="00E90647"/>
    <w:rsid w:val="00E912FB"/>
    <w:rsid w:val="00E914C5"/>
    <w:rsid w:val="00E91908"/>
    <w:rsid w:val="00E91E3A"/>
    <w:rsid w:val="00E924CA"/>
    <w:rsid w:val="00E93806"/>
    <w:rsid w:val="00E93A2E"/>
    <w:rsid w:val="00E93D86"/>
    <w:rsid w:val="00E93FAB"/>
    <w:rsid w:val="00E94841"/>
    <w:rsid w:val="00E95642"/>
    <w:rsid w:val="00E97ABC"/>
    <w:rsid w:val="00EA144B"/>
    <w:rsid w:val="00EA2AC2"/>
    <w:rsid w:val="00EA3909"/>
    <w:rsid w:val="00EA47B9"/>
    <w:rsid w:val="00EA567F"/>
    <w:rsid w:val="00EA5DA5"/>
    <w:rsid w:val="00EA6ACA"/>
    <w:rsid w:val="00EA72DC"/>
    <w:rsid w:val="00EA7695"/>
    <w:rsid w:val="00EA7A09"/>
    <w:rsid w:val="00EB04EC"/>
    <w:rsid w:val="00EB0EF5"/>
    <w:rsid w:val="00EB132F"/>
    <w:rsid w:val="00EB1E5E"/>
    <w:rsid w:val="00EB335E"/>
    <w:rsid w:val="00EB3808"/>
    <w:rsid w:val="00EB3948"/>
    <w:rsid w:val="00EB443D"/>
    <w:rsid w:val="00EB45E2"/>
    <w:rsid w:val="00EB4EC9"/>
    <w:rsid w:val="00EB5480"/>
    <w:rsid w:val="00EB6963"/>
    <w:rsid w:val="00EB7EAD"/>
    <w:rsid w:val="00EC15E6"/>
    <w:rsid w:val="00EC18B0"/>
    <w:rsid w:val="00EC1E8F"/>
    <w:rsid w:val="00EC31F0"/>
    <w:rsid w:val="00EC3215"/>
    <w:rsid w:val="00EC436B"/>
    <w:rsid w:val="00EC45E7"/>
    <w:rsid w:val="00EC4D2C"/>
    <w:rsid w:val="00EC5732"/>
    <w:rsid w:val="00EC590D"/>
    <w:rsid w:val="00EC59FF"/>
    <w:rsid w:val="00EC60E3"/>
    <w:rsid w:val="00EC62D4"/>
    <w:rsid w:val="00EC6618"/>
    <w:rsid w:val="00EC6AE3"/>
    <w:rsid w:val="00EC7020"/>
    <w:rsid w:val="00EC7F20"/>
    <w:rsid w:val="00ED041F"/>
    <w:rsid w:val="00ED1469"/>
    <w:rsid w:val="00ED1984"/>
    <w:rsid w:val="00ED1A66"/>
    <w:rsid w:val="00ED2588"/>
    <w:rsid w:val="00ED2702"/>
    <w:rsid w:val="00ED287B"/>
    <w:rsid w:val="00ED4005"/>
    <w:rsid w:val="00ED4FDE"/>
    <w:rsid w:val="00ED56A0"/>
    <w:rsid w:val="00ED680A"/>
    <w:rsid w:val="00ED69B1"/>
    <w:rsid w:val="00ED6D91"/>
    <w:rsid w:val="00ED7835"/>
    <w:rsid w:val="00EE04C5"/>
    <w:rsid w:val="00EE163F"/>
    <w:rsid w:val="00EE220E"/>
    <w:rsid w:val="00EE2ED2"/>
    <w:rsid w:val="00EE36CB"/>
    <w:rsid w:val="00EE4A0B"/>
    <w:rsid w:val="00EE4DAC"/>
    <w:rsid w:val="00EE4FBE"/>
    <w:rsid w:val="00EE52C0"/>
    <w:rsid w:val="00EE5997"/>
    <w:rsid w:val="00EE6B69"/>
    <w:rsid w:val="00EF028C"/>
    <w:rsid w:val="00EF0ACA"/>
    <w:rsid w:val="00EF0B48"/>
    <w:rsid w:val="00EF19D2"/>
    <w:rsid w:val="00EF2A7B"/>
    <w:rsid w:val="00EF324E"/>
    <w:rsid w:val="00EF3956"/>
    <w:rsid w:val="00EF4D0F"/>
    <w:rsid w:val="00EF5173"/>
    <w:rsid w:val="00EF634F"/>
    <w:rsid w:val="00EF6F69"/>
    <w:rsid w:val="00EF7F75"/>
    <w:rsid w:val="00F000DF"/>
    <w:rsid w:val="00F01313"/>
    <w:rsid w:val="00F0148E"/>
    <w:rsid w:val="00F02A93"/>
    <w:rsid w:val="00F02E0D"/>
    <w:rsid w:val="00F04E16"/>
    <w:rsid w:val="00F050A4"/>
    <w:rsid w:val="00F06399"/>
    <w:rsid w:val="00F073A5"/>
    <w:rsid w:val="00F073FD"/>
    <w:rsid w:val="00F07CC8"/>
    <w:rsid w:val="00F100CA"/>
    <w:rsid w:val="00F10122"/>
    <w:rsid w:val="00F1133F"/>
    <w:rsid w:val="00F12DDA"/>
    <w:rsid w:val="00F1391C"/>
    <w:rsid w:val="00F1488A"/>
    <w:rsid w:val="00F14CF4"/>
    <w:rsid w:val="00F15188"/>
    <w:rsid w:val="00F1524C"/>
    <w:rsid w:val="00F162AA"/>
    <w:rsid w:val="00F162BE"/>
    <w:rsid w:val="00F1770A"/>
    <w:rsid w:val="00F20279"/>
    <w:rsid w:val="00F20A3E"/>
    <w:rsid w:val="00F2260D"/>
    <w:rsid w:val="00F22B6A"/>
    <w:rsid w:val="00F23220"/>
    <w:rsid w:val="00F23F22"/>
    <w:rsid w:val="00F2496D"/>
    <w:rsid w:val="00F2600F"/>
    <w:rsid w:val="00F2612A"/>
    <w:rsid w:val="00F265D3"/>
    <w:rsid w:val="00F267BB"/>
    <w:rsid w:val="00F27DEB"/>
    <w:rsid w:val="00F3138F"/>
    <w:rsid w:val="00F31967"/>
    <w:rsid w:val="00F32B3C"/>
    <w:rsid w:val="00F339D8"/>
    <w:rsid w:val="00F33E2E"/>
    <w:rsid w:val="00F347F1"/>
    <w:rsid w:val="00F350AF"/>
    <w:rsid w:val="00F350CB"/>
    <w:rsid w:val="00F361BF"/>
    <w:rsid w:val="00F36EC7"/>
    <w:rsid w:val="00F379E8"/>
    <w:rsid w:val="00F4014E"/>
    <w:rsid w:val="00F4080C"/>
    <w:rsid w:val="00F4083B"/>
    <w:rsid w:val="00F40AF6"/>
    <w:rsid w:val="00F40EFB"/>
    <w:rsid w:val="00F411AF"/>
    <w:rsid w:val="00F41779"/>
    <w:rsid w:val="00F427BC"/>
    <w:rsid w:val="00F429AD"/>
    <w:rsid w:val="00F43BB7"/>
    <w:rsid w:val="00F4493D"/>
    <w:rsid w:val="00F45647"/>
    <w:rsid w:val="00F463B2"/>
    <w:rsid w:val="00F46723"/>
    <w:rsid w:val="00F4712D"/>
    <w:rsid w:val="00F507A7"/>
    <w:rsid w:val="00F517C9"/>
    <w:rsid w:val="00F51DDF"/>
    <w:rsid w:val="00F51EA5"/>
    <w:rsid w:val="00F537A1"/>
    <w:rsid w:val="00F549C6"/>
    <w:rsid w:val="00F56441"/>
    <w:rsid w:val="00F56F8A"/>
    <w:rsid w:val="00F57163"/>
    <w:rsid w:val="00F60046"/>
    <w:rsid w:val="00F60285"/>
    <w:rsid w:val="00F617B3"/>
    <w:rsid w:val="00F61975"/>
    <w:rsid w:val="00F62CDD"/>
    <w:rsid w:val="00F6461A"/>
    <w:rsid w:val="00F652B5"/>
    <w:rsid w:val="00F65FC5"/>
    <w:rsid w:val="00F66A59"/>
    <w:rsid w:val="00F6728A"/>
    <w:rsid w:val="00F67654"/>
    <w:rsid w:val="00F67A4E"/>
    <w:rsid w:val="00F67DE8"/>
    <w:rsid w:val="00F70324"/>
    <w:rsid w:val="00F703AA"/>
    <w:rsid w:val="00F708F6"/>
    <w:rsid w:val="00F724A0"/>
    <w:rsid w:val="00F74124"/>
    <w:rsid w:val="00F75F79"/>
    <w:rsid w:val="00F75FE5"/>
    <w:rsid w:val="00F76BEA"/>
    <w:rsid w:val="00F77657"/>
    <w:rsid w:val="00F77D12"/>
    <w:rsid w:val="00F8075A"/>
    <w:rsid w:val="00F80C4C"/>
    <w:rsid w:val="00F8163E"/>
    <w:rsid w:val="00F81A94"/>
    <w:rsid w:val="00F84622"/>
    <w:rsid w:val="00F8472B"/>
    <w:rsid w:val="00F85FFB"/>
    <w:rsid w:val="00F8617C"/>
    <w:rsid w:val="00F86187"/>
    <w:rsid w:val="00F86CDA"/>
    <w:rsid w:val="00F87393"/>
    <w:rsid w:val="00F87532"/>
    <w:rsid w:val="00F87A23"/>
    <w:rsid w:val="00F934A9"/>
    <w:rsid w:val="00F936E1"/>
    <w:rsid w:val="00F939CA"/>
    <w:rsid w:val="00F93E5C"/>
    <w:rsid w:val="00F94349"/>
    <w:rsid w:val="00F94F4E"/>
    <w:rsid w:val="00F95E4E"/>
    <w:rsid w:val="00F96A56"/>
    <w:rsid w:val="00F96A89"/>
    <w:rsid w:val="00F96D61"/>
    <w:rsid w:val="00F97A4C"/>
    <w:rsid w:val="00FA0DD9"/>
    <w:rsid w:val="00FA2F88"/>
    <w:rsid w:val="00FA3304"/>
    <w:rsid w:val="00FA40EA"/>
    <w:rsid w:val="00FA4496"/>
    <w:rsid w:val="00FA44A9"/>
    <w:rsid w:val="00FA4756"/>
    <w:rsid w:val="00FA4AB1"/>
    <w:rsid w:val="00FA5D77"/>
    <w:rsid w:val="00FA6C4E"/>
    <w:rsid w:val="00FA6E42"/>
    <w:rsid w:val="00FB0375"/>
    <w:rsid w:val="00FB194B"/>
    <w:rsid w:val="00FB214B"/>
    <w:rsid w:val="00FB2213"/>
    <w:rsid w:val="00FB226E"/>
    <w:rsid w:val="00FB52A1"/>
    <w:rsid w:val="00FB5AE4"/>
    <w:rsid w:val="00FB7734"/>
    <w:rsid w:val="00FB7A1B"/>
    <w:rsid w:val="00FC02A9"/>
    <w:rsid w:val="00FC047C"/>
    <w:rsid w:val="00FC12D5"/>
    <w:rsid w:val="00FC3D2D"/>
    <w:rsid w:val="00FC4A8C"/>
    <w:rsid w:val="00FC4E80"/>
    <w:rsid w:val="00FC4E9F"/>
    <w:rsid w:val="00FC5508"/>
    <w:rsid w:val="00FC668D"/>
    <w:rsid w:val="00FC6A4B"/>
    <w:rsid w:val="00FC6B1F"/>
    <w:rsid w:val="00FC6CE1"/>
    <w:rsid w:val="00FD087F"/>
    <w:rsid w:val="00FD24D2"/>
    <w:rsid w:val="00FD255D"/>
    <w:rsid w:val="00FD28ED"/>
    <w:rsid w:val="00FD2A90"/>
    <w:rsid w:val="00FD2B91"/>
    <w:rsid w:val="00FD2DF2"/>
    <w:rsid w:val="00FD31B4"/>
    <w:rsid w:val="00FD362B"/>
    <w:rsid w:val="00FD37EA"/>
    <w:rsid w:val="00FD40CE"/>
    <w:rsid w:val="00FD5153"/>
    <w:rsid w:val="00FD61D4"/>
    <w:rsid w:val="00FD656E"/>
    <w:rsid w:val="00FD7541"/>
    <w:rsid w:val="00FD7FE7"/>
    <w:rsid w:val="00FE00FF"/>
    <w:rsid w:val="00FE048E"/>
    <w:rsid w:val="00FE08BB"/>
    <w:rsid w:val="00FE0ECC"/>
    <w:rsid w:val="00FE1932"/>
    <w:rsid w:val="00FE1E45"/>
    <w:rsid w:val="00FE2372"/>
    <w:rsid w:val="00FE51DC"/>
    <w:rsid w:val="00FE5382"/>
    <w:rsid w:val="00FE5795"/>
    <w:rsid w:val="00FE57B2"/>
    <w:rsid w:val="00FE5DBB"/>
    <w:rsid w:val="00FF02B2"/>
    <w:rsid w:val="00FF1C8A"/>
    <w:rsid w:val="00FF1F1B"/>
    <w:rsid w:val="00FF2EA3"/>
    <w:rsid w:val="00FF5AB4"/>
    <w:rsid w:val="00FF6F18"/>
    <w:rsid w:val="00FF76B3"/>
    <w:rsid w:val="01B7C523"/>
    <w:rsid w:val="02A2DF46"/>
    <w:rsid w:val="02EF4B51"/>
    <w:rsid w:val="02F9939B"/>
    <w:rsid w:val="035E8145"/>
    <w:rsid w:val="04A0D547"/>
    <w:rsid w:val="06DE0A1B"/>
    <w:rsid w:val="0833DC0C"/>
    <w:rsid w:val="096116B7"/>
    <w:rsid w:val="0962F891"/>
    <w:rsid w:val="0A0F55DB"/>
    <w:rsid w:val="0B6404E4"/>
    <w:rsid w:val="0B883806"/>
    <w:rsid w:val="0D3CB55E"/>
    <w:rsid w:val="0D653E66"/>
    <w:rsid w:val="0EDDDE47"/>
    <w:rsid w:val="0F010EC7"/>
    <w:rsid w:val="1036FB09"/>
    <w:rsid w:val="1131F3AA"/>
    <w:rsid w:val="113842A7"/>
    <w:rsid w:val="11CF5EBA"/>
    <w:rsid w:val="12691008"/>
    <w:rsid w:val="12A2E47A"/>
    <w:rsid w:val="19281732"/>
    <w:rsid w:val="198FA202"/>
    <w:rsid w:val="1BD9811D"/>
    <w:rsid w:val="1E15668D"/>
    <w:rsid w:val="1E633D0E"/>
    <w:rsid w:val="1E756360"/>
    <w:rsid w:val="1F672093"/>
    <w:rsid w:val="2019B124"/>
    <w:rsid w:val="2181D0B7"/>
    <w:rsid w:val="25922AD9"/>
    <w:rsid w:val="27C830EE"/>
    <w:rsid w:val="29D58700"/>
    <w:rsid w:val="2A73B590"/>
    <w:rsid w:val="2C42A4A6"/>
    <w:rsid w:val="2D8E7444"/>
    <w:rsid w:val="2DC06A6A"/>
    <w:rsid w:val="2DDBE452"/>
    <w:rsid w:val="2E2CCADE"/>
    <w:rsid w:val="2F655361"/>
    <w:rsid w:val="2FCD446D"/>
    <w:rsid w:val="31456F8D"/>
    <w:rsid w:val="31DF8111"/>
    <w:rsid w:val="31E8C2D9"/>
    <w:rsid w:val="387A009E"/>
    <w:rsid w:val="3932D1C4"/>
    <w:rsid w:val="3A73138A"/>
    <w:rsid w:val="3C840C05"/>
    <w:rsid w:val="3FF67FA1"/>
    <w:rsid w:val="40705605"/>
    <w:rsid w:val="436FB89E"/>
    <w:rsid w:val="4430B5DF"/>
    <w:rsid w:val="443BFE89"/>
    <w:rsid w:val="445B30B4"/>
    <w:rsid w:val="4604A2E4"/>
    <w:rsid w:val="47557EC0"/>
    <w:rsid w:val="49EF64CD"/>
    <w:rsid w:val="4A284051"/>
    <w:rsid w:val="4A4C57DA"/>
    <w:rsid w:val="4B9BDAD7"/>
    <w:rsid w:val="4CB3B058"/>
    <w:rsid w:val="4D13FD91"/>
    <w:rsid w:val="4D24DA80"/>
    <w:rsid w:val="4E3C01AB"/>
    <w:rsid w:val="4E41320F"/>
    <w:rsid w:val="4F049EEB"/>
    <w:rsid w:val="4F4EBC0C"/>
    <w:rsid w:val="4F966F93"/>
    <w:rsid w:val="513E956E"/>
    <w:rsid w:val="53C85EEF"/>
    <w:rsid w:val="541DCD32"/>
    <w:rsid w:val="57012A80"/>
    <w:rsid w:val="57D055E9"/>
    <w:rsid w:val="589CFAE1"/>
    <w:rsid w:val="59238F21"/>
    <w:rsid w:val="5A38CB42"/>
    <w:rsid w:val="5BCD004C"/>
    <w:rsid w:val="5FA0A6E2"/>
    <w:rsid w:val="60E6A90A"/>
    <w:rsid w:val="64ADB867"/>
    <w:rsid w:val="669A59EB"/>
    <w:rsid w:val="67E998B1"/>
    <w:rsid w:val="68362A4C"/>
    <w:rsid w:val="696D4239"/>
    <w:rsid w:val="6A4B11E5"/>
    <w:rsid w:val="6A9D704B"/>
    <w:rsid w:val="6CBD6C7D"/>
    <w:rsid w:val="6D8DCE06"/>
    <w:rsid w:val="6F714E39"/>
    <w:rsid w:val="6F77B534"/>
    <w:rsid w:val="70846642"/>
    <w:rsid w:val="72A853CF"/>
    <w:rsid w:val="74C87E62"/>
    <w:rsid w:val="7576CA0C"/>
    <w:rsid w:val="75F554E1"/>
    <w:rsid w:val="7640E724"/>
    <w:rsid w:val="777CC5D5"/>
    <w:rsid w:val="783285F3"/>
    <w:rsid w:val="7CFB1E7C"/>
    <w:rsid w:val="7E736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58964"/>
  <w15:chartTrackingRefBased/>
  <w15:docId w15:val="{1FA66EB4-1825-4347-A830-A926B2C5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898"/>
  </w:style>
  <w:style w:type="paragraph" w:styleId="Nagwek1">
    <w:name w:val="heading 1"/>
    <w:basedOn w:val="Normalny"/>
    <w:next w:val="Normalny"/>
    <w:link w:val="Nagwek1Znak"/>
    <w:uiPriority w:val="9"/>
    <w:qFormat/>
    <w:rsid w:val="003B5CF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semiHidden/>
    <w:unhideWhenUsed/>
    <w:qFormat/>
    <w:rsid w:val="003B5CF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3B5CFD"/>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3B5CFD"/>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3B5CFD"/>
    <w:pPr>
      <w:keepNext/>
      <w:keepLines/>
      <w:numPr>
        <w:ilvl w:val="4"/>
        <w:numId w:val="1"/>
      </w:numPr>
      <w:spacing w:before="200" w:after="0"/>
      <w:outlineLvl w:val="4"/>
    </w:pPr>
    <w:rPr>
      <w:rFonts w:asciiTheme="majorHAnsi" w:eastAsiaTheme="majorEastAsia" w:hAnsiTheme="majorHAnsi" w:cstheme="majorBidi"/>
      <w:color w:val="1B1D3D" w:themeColor="text2" w:themeShade="BF"/>
    </w:rPr>
  </w:style>
  <w:style w:type="paragraph" w:styleId="Nagwek6">
    <w:name w:val="heading 6"/>
    <w:basedOn w:val="Normalny"/>
    <w:next w:val="Normalny"/>
    <w:link w:val="Nagwek6Znak"/>
    <w:uiPriority w:val="9"/>
    <w:semiHidden/>
    <w:unhideWhenUsed/>
    <w:qFormat/>
    <w:rsid w:val="003B5CFD"/>
    <w:pPr>
      <w:keepNext/>
      <w:keepLines/>
      <w:numPr>
        <w:ilvl w:val="5"/>
        <w:numId w:val="1"/>
      </w:numPr>
      <w:spacing w:before="200" w:after="0"/>
      <w:outlineLvl w:val="5"/>
    </w:pPr>
    <w:rPr>
      <w:rFonts w:asciiTheme="majorHAnsi" w:eastAsiaTheme="majorEastAsia" w:hAnsiTheme="majorHAnsi" w:cstheme="majorBidi"/>
      <w:i/>
      <w:iCs/>
      <w:color w:val="1B1D3D" w:themeColor="text2" w:themeShade="BF"/>
    </w:rPr>
  </w:style>
  <w:style w:type="paragraph" w:styleId="Nagwek7">
    <w:name w:val="heading 7"/>
    <w:basedOn w:val="Normalny"/>
    <w:next w:val="Normalny"/>
    <w:link w:val="Nagwek7Znak"/>
    <w:uiPriority w:val="9"/>
    <w:semiHidden/>
    <w:unhideWhenUsed/>
    <w:qFormat/>
    <w:rsid w:val="003B5CF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3B5CF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3B5CF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iPriority w:val="99"/>
    <w:unhideWhenUsed/>
    <w:rsid w:val="00F1524C"/>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uiPriority w:val="99"/>
    <w:rsid w:val="00F1524C"/>
  </w:style>
  <w:style w:type="paragraph" w:styleId="Stopka">
    <w:name w:val="footer"/>
    <w:basedOn w:val="Normalny"/>
    <w:link w:val="StopkaZnak"/>
    <w:uiPriority w:val="99"/>
    <w:unhideWhenUsed/>
    <w:rsid w:val="00F1524C"/>
    <w:pPr>
      <w:tabs>
        <w:tab w:val="center" w:pos="4536"/>
        <w:tab w:val="right" w:pos="9072"/>
      </w:tabs>
      <w:spacing w:after="0"/>
    </w:pPr>
  </w:style>
  <w:style w:type="character" w:customStyle="1" w:styleId="StopkaZnak">
    <w:name w:val="Stopka Znak"/>
    <w:basedOn w:val="Domylnaczcionkaakapitu"/>
    <w:link w:val="Stopka"/>
    <w:uiPriority w:val="99"/>
    <w:rsid w:val="00F1524C"/>
  </w:style>
  <w:style w:type="character" w:customStyle="1" w:styleId="Nagwek1Znak">
    <w:name w:val="Nagłówek 1 Znak"/>
    <w:basedOn w:val="Domylnaczcionkaakapitu"/>
    <w:link w:val="Nagwek1"/>
    <w:uiPriority w:val="9"/>
    <w:rsid w:val="003B5CFD"/>
    <w:rPr>
      <w:rFonts w:asciiTheme="majorHAnsi" w:eastAsiaTheme="majorEastAsia" w:hAnsiTheme="majorHAnsi" w:cstheme="majorBidi"/>
      <w:b/>
      <w:bCs/>
      <w:smallCaps/>
      <w:color w:val="000000" w:themeColor="text1"/>
      <w:sz w:val="36"/>
      <w:szCs w:val="36"/>
    </w:rPr>
  </w:style>
  <w:style w:type="paragraph" w:styleId="Tytu">
    <w:name w:val="Title"/>
    <w:basedOn w:val="Normalny"/>
    <w:next w:val="Normalny"/>
    <w:link w:val="TytuZnak"/>
    <w:uiPriority w:val="10"/>
    <w:qFormat/>
    <w:rsid w:val="003B5CFD"/>
    <w:pPr>
      <w:spacing w:after="0"/>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3B5CFD"/>
    <w:rPr>
      <w:rFonts w:asciiTheme="majorHAnsi" w:eastAsiaTheme="majorEastAsia" w:hAnsiTheme="majorHAnsi" w:cstheme="majorBidi"/>
      <w:color w:val="000000" w:themeColor="text1"/>
      <w:sz w:val="56"/>
      <w:szCs w:val="56"/>
    </w:rPr>
  </w:style>
  <w:style w:type="character" w:styleId="Pogrubienie">
    <w:name w:val="Strong"/>
    <w:basedOn w:val="Domylnaczcionkaakapitu"/>
    <w:uiPriority w:val="22"/>
    <w:qFormat/>
    <w:rsid w:val="003B5CFD"/>
    <w:rPr>
      <w:b/>
      <w:bCs/>
      <w:color w:val="000000" w:themeColor="text1"/>
    </w:rPr>
  </w:style>
  <w:style w:type="character" w:styleId="Odwoanieintensywne">
    <w:name w:val="Intense Reference"/>
    <w:basedOn w:val="Domylnaczcionkaakapitu"/>
    <w:uiPriority w:val="32"/>
    <w:qFormat/>
    <w:rsid w:val="003B5CFD"/>
    <w:rPr>
      <w:b/>
      <w:bCs/>
      <w:smallCaps/>
      <w:u w:val="single"/>
    </w:rPr>
  </w:style>
  <w:style w:type="paragraph" w:styleId="Akapitzlist">
    <w:name w:val="List Paragraph"/>
    <w:aliases w:val="Akapit z listą;1_literowka,1_literowka,Literowanie,Punktowanie,1) AaA,RR PGE Akapit z listą,1_literowka Znak Znak,Literowanie Znak Znak,RR PGE Akapit z listą Znak Znak,Preambuła,Styl 1,lp1,List Paragraph1,List Paragraph2,ISCG Numerowanie"/>
    <w:basedOn w:val="Normalny"/>
    <w:link w:val="AkapitzlistZnak"/>
    <w:uiPriority w:val="34"/>
    <w:qFormat/>
    <w:rsid w:val="00A555BD"/>
    <w:pPr>
      <w:ind w:left="720"/>
      <w:contextualSpacing/>
    </w:pPr>
  </w:style>
  <w:style w:type="character" w:styleId="Tekstzastpczy">
    <w:name w:val="Placeholder Text"/>
    <w:basedOn w:val="Domylnaczcionkaakapitu"/>
    <w:uiPriority w:val="99"/>
    <w:semiHidden/>
    <w:rsid w:val="00A555BD"/>
    <w:rPr>
      <w:color w:val="808080"/>
    </w:rPr>
  </w:style>
  <w:style w:type="paragraph" w:styleId="Nagwekspisutreci">
    <w:name w:val="TOC Heading"/>
    <w:basedOn w:val="Nagwek1"/>
    <w:next w:val="Normalny"/>
    <w:uiPriority w:val="39"/>
    <w:unhideWhenUsed/>
    <w:qFormat/>
    <w:rsid w:val="003B5CFD"/>
    <w:pPr>
      <w:outlineLvl w:val="9"/>
    </w:pPr>
  </w:style>
  <w:style w:type="character" w:customStyle="1" w:styleId="Nagwek2Znak">
    <w:name w:val="Nagłówek 2 Znak"/>
    <w:basedOn w:val="Domylnaczcionkaakapitu"/>
    <w:link w:val="Nagwek2"/>
    <w:uiPriority w:val="9"/>
    <w:semiHidden/>
    <w:rsid w:val="003B5CFD"/>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3B5CFD"/>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3B5CFD"/>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3B5CFD"/>
    <w:rPr>
      <w:rFonts w:asciiTheme="majorHAnsi" w:eastAsiaTheme="majorEastAsia" w:hAnsiTheme="majorHAnsi" w:cstheme="majorBidi"/>
      <w:color w:val="1B1D3D" w:themeColor="text2" w:themeShade="BF"/>
    </w:rPr>
  </w:style>
  <w:style w:type="character" w:customStyle="1" w:styleId="Nagwek6Znak">
    <w:name w:val="Nagłówek 6 Znak"/>
    <w:basedOn w:val="Domylnaczcionkaakapitu"/>
    <w:link w:val="Nagwek6"/>
    <w:uiPriority w:val="9"/>
    <w:semiHidden/>
    <w:rsid w:val="003B5CFD"/>
    <w:rPr>
      <w:rFonts w:asciiTheme="majorHAnsi" w:eastAsiaTheme="majorEastAsia" w:hAnsiTheme="majorHAnsi" w:cstheme="majorBidi"/>
      <w:i/>
      <w:iCs/>
      <w:color w:val="1B1D3D" w:themeColor="text2" w:themeShade="BF"/>
    </w:rPr>
  </w:style>
  <w:style w:type="character" w:customStyle="1" w:styleId="Nagwek7Znak">
    <w:name w:val="Nagłówek 7 Znak"/>
    <w:basedOn w:val="Domylnaczcionkaakapitu"/>
    <w:link w:val="Nagwek7"/>
    <w:uiPriority w:val="9"/>
    <w:semiHidden/>
    <w:rsid w:val="003B5CF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3B5CF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3B5CFD"/>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3B5CFD"/>
    <w:rPr>
      <w:i/>
      <w:iCs/>
      <w:color w:val="242852" w:themeColor="text2"/>
      <w:sz w:val="18"/>
      <w:szCs w:val="18"/>
    </w:rPr>
  </w:style>
  <w:style w:type="paragraph" w:styleId="Podtytu">
    <w:name w:val="Subtitle"/>
    <w:basedOn w:val="Normalny"/>
    <w:next w:val="Normalny"/>
    <w:link w:val="PodtytuZnak"/>
    <w:uiPriority w:val="11"/>
    <w:qFormat/>
    <w:rsid w:val="003B5CFD"/>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3B5CFD"/>
    <w:rPr>
      <w:color w:val="5A5A5A" w:themeColor="text1" w:themeTint="A5"/>
      <w:spacing w:val="10"/>
    </w:rPr>
  </w:style>
  <w:style w:type="character" w:styleId="Uwydatnienie">
    <w:name w:val="Emphasis"/>
    <w:basedOn w:val="Domylnaczcionkaakapitu"/>
    <w:uiPriority w:val="20"/>
    <w:qFormat/>
    <w:rsid w:val="003B5CFD"/>
    <w:rPr>
      <w:i/>
      <w:iCs/>
      <w:color w:val="auto"/>
    </w:rPr>
  </w:style>
  <w:style w:type="paragraph" w:styleId="Bezodstpw">
    <w:name w:val="No Spacing"/>
    <w:link w:val="BezodstpwZnak"/>
    <w:uiPriority w:val="1"/>
    <w:qFormat/>
    <w:rsid w:val="003B5CFD"/>
    <w:pPr>
      <w:spacing w:after="0"/>
    </w:pPr>
  </w:style>
  <w:style w:type="paragraph" w:styleId="Cytat">
    <w:name w:val="Quote"/>
    <w:basedOn w:val="Normalny"/>
    <w:next w:val="Normalny"/>
    <w:link w:val="CytatZnak"/>
    <w:uiPriority w:val="29"/>
    <w:qFormat/>
    <w:rsid w:val="003B5CFD"/>
    <w:pPr>
      <w:spacing w:before="160"/>
      <w:ind w:left="720" w:right="720"/>
    </w:pPr>
    <w:rPr>
      <w:i/>
      <w:iCs/>
      <w:color w:val="000000" w:themeColor="text1"/>
    </w:rPr>
  </w:style>
  <w:style w:type="character" w:customStyle="1" w:styleId="CytatZnak">
    <w:name w:val="Cytat Znak"/>
    <w:basedOn w:val="Domylnaczcionkaakapitu"/>
    <w:link w:val="Cytat"/>
    <w:uiPriority w:val="29"/>
    <w:rsid w:val="003B5CFD"/>
    <w:rPr>
      <w:i/>
      <w:iCs/>
      <w:color w:val="000000" w:themeColor="text1"/>
    </w:rPr>
  </w:style>
  <w:style w:type="paragraph" w:styleId="Cytatintensywny">
    <w:name w:val="Intense Quote"/>
    <w:basedOn w:val="Normalny"/>
    <w:next w:val="Normalny"/>
    <w:link w:val="CytatintensywnyZnak"/>
    <w:uiPriority w:val="30"/>
    <w:qFormat/>
    <w:rsid w:val="003B5CF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3B5CFD"/>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3B5CFD"/>
    <w:rPr>
      <w:i/>
      <w:iCs/>
      <w:color w:val="404040" w:themeColor="text1" w:themeTint="BF"/>
    </w:rPr>
  </w:style>
  <w:style w:type="character" w:styleId="Wyrnienieintensywne">
    <w:name w:val="Intense Emphasis"/>
    <w:basedOn w:val="Domylnaczcionkaakapitu"/>
    <w:uiPriority w:val="21"/>
    <w:qFormat/>
    <w:rsid w:val="003B5CFD"/>
    <w:rPr>
      <w:b/>
      <w:bCs/>
      <w:i/>
      <w:iCs/>
      <w:caps/>
    </w:rPr>
  </w:style>
  <w:style w:type="character" w:styleId="Odwoaniedelikatne">
    <w:name w:val="Subtle Reference"/>
    <w:basedOn w:val="Domylnaczcionkaakapitu"/>
    <w:uiPriority w:val="31"/>
    <w:qFormat/>
    <w:rsid w:val="003B5CFD"/>
    <w:rPr>
      <w:smallCaps/>
      <w:color w:val="404040" w:themeColor="text1" w:themeTint="BF"/>
      <w:u w:val="single" w:color="7F7F7F" w:themeColor="text1" w:themeTint="80"/>
    </w:rPr>
  </w:style>
  <w:style w:type="character" w:styleId="Tytuksiki">
    <w:name w:val="Book Title"/>
    <w:basedOn w:val="Domylnaczcionkaakapitu"/>
    <w:uiPriority w:val="33"/>
    <w:qFormat/>
    <w:rsid w:val="003B5CFD"/>
    <w:rPr>
      <w:b w:val="0"/>
      <w:bCs w:val="0"/>
      <w:smallCaps/>
      <w:spacing w:val="5"/>
    </w:rPr>
  </w:style>
  <w:style w:type="character" w:customStyle="1" w:styleId="AkapitzlistZnak">
    <w:name w:val="Akapit z listą Znak"/>
    <w:aliases w:val="Akapit z listą;1_literowka Znak,1_literowka Znak,Literowanie Znak,Punktowanie Znak,1) AaA Znak,RR PGE Akapit z listą Znak,1_literowka Znak Znak Znak,Literowanie Znak Znak Znak,RR PGE Akapit z listą Znak Znak Znak,Preambuła Znak"/>
    <w:basedOn w:val="Domylnaczcionkaakapitu"/>
    <w:link w:val="Akapitzlist"/>
    <w:uiPriority w:val="34"/>
    <w:qFormat/>
    <w:rsid w:val="00A27566"/>
  </w:style>
  <w:style w:type="paragraph" w:customStyle="1" w:styleId="opis">
    <w:name w:val="opis"/>
    <w:basedOn w:val="Normalny"/>
    <w:rsid w:val="0097023C"/>
    <w:pPr>
      <w:widowControl w:val="0"/>
      <w:spacing w:after="0" w:line="360" w:lineRule="auto"/>
      <w:ind w:left="170" w:right="170"/>
      <w:jc w:val="both"/>
    </w:pPr>
    <w:rPr>
      <w:rFonts w:ascii="Arial" w:eastAsia="Times New Roman" w:hAnsi="Arial" w:cs="Times New Roman"/>
      <w:sz w:val="24"/>
      <w:lang w:eastAsia="pl-PL"/>
    </w:rPr>
  </w:style>
  <w:style w:type="character" w:styleId="Hipercze">
    <w:name w:val="Hyperlink"/>
    <w:basedOn w:val="Domylnaczcionkaakapitu"/>
    <w:uiPriority w:val="99"/>
    <w:rsid w:val="0097023C"/>
    <w:rPr>
      <w:rFonts w:cs="Times New Roman"/>
      <w:color w:val="0000FF"/>
      <w:u w:val="single"/>
    </w:rPr>
  </w:style>
  <w:style w:type="character" w:customStyle="1" w:styleId="BezodstpwZnak">
    <w:name w:val="Bez odstępów Znak"/>
    <w:basedOn w:val="Domylnaczcionkaakapitu"/>
    <w:link w:val="Bezodstpw"/>
    <w:uiPriority w:val="1"/>
    <w:rsid w:val="003B5CFD"/>
  </w:style>
  <w:style w:type="character" w:styleId="Odwoaniedokomentarza">
    <w:name w:val="annotation reference"/>
    <w:basedOn w:val="Domylnaczcionkaakapitu"/>
    <w:rsid w:val="00082056"/>
    <w:rPr>
      <w:rFonts w:cs="Times New Roman"/>
      <w:sz w:val="16"/>
    </w:rPr>
  </w:style>
  <w:style w:type="paragraph" w:styleId="Tekstkomentarza">
    <w:name w:val="annotation text"/>
    <w:basedOn w:val="Normalny"/>
    <w:link w:val="TekstkomentarzaZnak"/>
    <w:rsid w:val="00082056"/>
    <w:pPr>
      <w:spacing w:after="0"/>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08205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82056"/>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2056"/>
    <w:rPr>
      <w:rFonts w:ascii="Segoe UI" w:hAnsi="Segoe UI" w:cs="Segoe UI"/>
      <w:sz w:val="18"/>
      <w:szCs w:val="18"/>
    </w:rPr>
  </w:style>
  <w:style w:type="paragraph" w:styleId="Spistreci3">
    <w:name w:val="toc 3"/>
    <w:basedOn w:val="Normalny"/>
    <w:next w:val="Normalny"/>
    <w:autoRedefine/>
    <w:uiPriority w:val="39"/>
    <w:unhideWhenUsed/>
    <w:rsid w:val="0053394F"/>
    <w:pPr>
      <w:spacing w:after="0"/>
      <w:ind w:left="567" w:right="-283"/>
      <w:jc w:val="both"/>
    </w:pPr>
    <w:rPr>
      <w:rFonts w:cstheme="minorHAnsi"/>
    </w:rPr>
  </w:style>
  <w:style w:type="paragraph" w:styleId="Spistreci1">
    <w:name w:val="toc 1"/>
    <w:basedOn w:val="Normalny"/>
    <w:next w:val="Normalny"/>
    <w:autoRedefine/>
    <w:uiPriority w:val="39"/>
    <w:unhideWhenUsed/>
    <w:rsid w:val="00DE244C"/>
    <w:pPr>
      <w:tabs>
        <w:tab w:val="right" w:leader="dot" w:pos="9063"/>
      </w:tabs>
      <w:spacing w:after="0"/>
      <w:ind w:left="2268" w:hanging="2268"/>
    </w:pPr>
    <w:rPr>
      <w:rFonts w:asciiTheme="majorHAnsi" w:hAnsiTheme="majorHAnsi" w:cstheme="majorHAnsi"/>
      <w:b/>
      <w:bCs/>
      <w:caps/>
      <w:sz w:val="24"/>
      <w:szCs w:val="24"/>
    </w:rPr>
  </w:style>
  <w:style w:type="paragraph" w:styleId="Spistreci2">
    <w:name w:val="toc 2"/>
    <w:basedOn w:val="Normalny"/>
    <w:next w:val="Normalny"/>
    <w:autoRedefine/>
    <w:uiPriority w:val="39"/>
    <w:unhideWhenUsed/>
    <w:rsid w:val="00F549C6"/>
    <w:pPr>
      <w:spacing w:before="240" w:after="0"/>
    </w:pPr>
    <w:rPr>
      <w:rFonts w:cstheme="minorHAnsi"/>
      <w:b/>
      <w:bCs/>
      <w:sz w:val="20"/>
      <w:szCs w:val="20"/>
    </w:rPr>
  </w:style>
  <w:style w:type="paragraph" w:styleId="Spistreci4">
    <w:name w:val="toc 4"/>
    <w:basedOn w:val="Normalny"/>
    <w:next w:val="Normalny"/>
    <w:autoRedefine/>
    <w:uiPriority w:val="39"/>
    <w:unhideWhenUsed/>
    <w:rsid w:val="005856AC"/>
    <w:pPr>
      <w:spacing w:after="0"/>
      <w:ind w:left="440"/>
    </w:pPr>
    <w:rPr>
      <w:rFonts w:cstheme="minorHAnsi"/>
      <w:sz w:val="20"/>
      <w:szCs w:val="20"/>
    </w:rPr>
  </w:style>
  <w:style w:type="paragraph" w:styleId="Spistreci5">
    <w:name w:val="toc 5"/>
    <w:basedOn w:val="Normalny"/>
    <w:next w:val="Normalny"/>
    <w:autoRedefine/>
    <w:uiPriority w:val="39"/>
    <w:unhideWhenUsed/>
    <w:rsid w:val="005856AC"/>
    <w:pPr>
      <w:spacing w:after="0"/>
      <w:ind w:left="660"/>
    </w:pPr>
    <w:rPr>
      <w:rFonts w:cstheme="minorHAnsi"/>
      <w:sz w:val="20"/>
      <w:szCs w:val="20"/>
    </w:rPr>
  </w:style>
  <w:style w:type="paragraph" w:styleId="Spistreci6">
    <w:name w:val="toc 6"/>
    <w:basedOn w:val="Normalny"/>
    <w:next w:val="Normalny"/>
    <w:autoRedefine/>
    <w:uiPriority w:val="39"/>
    <w:unhideWhenUsed/>
    <w:rsid w:val="005856AC"/>
    <w:pPr>
      <w:spacing w:after="0"/>
      <w:ind w:left="880"/>
    </w:pPr>
    <w:rPr>
      <w:rFonts w:cstheme="minorHAnsi"/>
      <w:sz w:val="20"/>
      <w:szCs w:val="20"/>
    </w:rPr>
  </w:style>
  <w:style w:type="paragraph" w:styleId="Spistreci7">
    <w:name w:val="toc 7"/>
    <w:basedOn w:val="Normalny"/>
    <w:next w:val="Normalny"/>
    <w:autoRedefine/>
    <w:uiPriority w:val="39"/>
    <w:unhideWhenUsed/>
    <w:rsid w:val="005856AC"/>
    <w:pPr>
      <w:spacing w:after="0"/>
      <w:ind w:left="1100"/>
    </w:pPr>
    <w:rPr>
      <w:rFonts w:cstheme="minorHAnsi"/>
      <w:sz w:val="20"/>
      <w:szCs w:val="20"/>
    </w:rPr>
  </w:style>
  <w:style w:type="paragraph" w:styleId="Spistreci8">
    <w:name w:val="toc 8"/>
    <w:basedOn w:val="Normalny"/>
    <w:next w:val="Normalny"/>
    <w:autoRedefine/>
    <w:uiPriority w:val="39"/>
    <w:unhideWhenUsed/>
    <w:rsid w:val="005856AC"/>
    <w:pPr>
      <w:spacing w:after="0"/>
      <w:ind w:left="1320"/>
    </w:pPr>
    <w:rPr>
      <w:rFonts w:cstheme="minorHAnsi"/>
      <w:sz w:val="20"/>
      <w:szCs w:val="20"/>
    </w:rPr>
  </w:style>
  <w:style w:type="paragraph" w:styleId="Spistreci9">
    <w:name w:val="toc 9"/>
    <w:basedOn w:val="Normalny"/>
    <w:next w:val="Normalny"/>
    <w:autoRedefine/>
    <w:uiPriority w:val="39"/>
    <w:unhideWhenUsed/>
    <w:rsid w:val="005856AC"/>
    <w:pPr>
      <w:spacing w:after="0"/>
      <w:ind w:left="1540"/>
    </w:pPr>
    <w:rPr>
      <w:rFonts w:cstheme="minorHAnsi"/>
      <w:sz w:val="20"/>
      <w:szCs w:val="20"/>
    </w:rPr>
  </w:style>
  <w:style w:type="character" w:customStyle="1" w:styleId="CharStyle16">
    <w:name w:val="Char Style 16"/>
    <w:basedOn w:val="Domylnaczcionkaakapitu"/>
    <w:link w:val="Style15"/>
    <w:rsid w:val="001F369E"/>
    <w:rPr>
      <w:sz w:val="20"/>
      <w:szCs w:val="20"/>
    </w:rPr>
  </w:style>
  <w:style w:type="paragraph" w:customStyle="1" w:styleId="Style15">
    <w:name w:val="Style 15"/>
    <w:basedOn w:val="Normalny"/>
    <w:link w:val="CharStyle16"/>
    <w:rsid w:val="001F369E"/>
    <w:pPr>
      <w:widowControl w:val="0"/>
      <w:spacing w:after="120"/>
    </w:pPr>
    <w:rPr>
      <w:sz w:val="20"/>
      <w:szCs w:val="20"/>
    </w:rPr>
  </w:style>
  <w:style w:type="paragraph" w:styleId="Tekstprzypisukocowego">
    <w:name w:val="endnote text"/>
    <w:basedOn w:val="Normalny"/>
    <w:link w:val="TekstprzypisukocowegoZnak"/>
    <w:uiPriority w:val="99"/>
    <w:semiHidden/>
    <w:unhideWhenUsed/>
    <w:rsid w:val="002772B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2772B6"/>
    <w:rPr>
      <w:sz w:val="20"/>
      <w:szCs w:val="20"/>
    </w:rPr>
  </w:style>
  <w:style w:type="character" w:styleId="Odwoanieprzypisukocowego">
    <w:name w:val="endnote reference"/>
    <w:basedOn w:val="Domylnaczcionkaakapitu"/>
    <w:uiPriority w:val="99"/>
    <w:semiHidden/>
    <w:unhideWhenUsed/>
    <w:rsid w:val="002772B6"/>
    <w:rPr>
      <w:vertAlign w:val="superscript"/>
    </w:rPr>
  </w:style>
  <w:style w:type="paragraph" w:styleId="Tekstpodstawowy">
    <w:name w:val="Body Text"/>
    <w:basedOn w:val="Normalny"/>
    <w:link w:val="TekstpodstawowyZnak"/>
    <w:rsid w:val="0097043F"/>
    <w:pPr>
      <w:spacing w:after="120" w:line="288" w:lineRule="auto"/>
      <w:jc w:val="both"/>
    </w:pPr>
    <w:rPr>
      <w:rFonts w:ascii="Times New Roman" w:eastAsia="Times New Roman" w:hAnsi="Times New Roman" w:cs="Times New Roman"/>
      <w:szCs w:val="20"/>
    </w:rPr>
  </w:style>
  <w:style w:type="character" w:customStyle="1" w:styleId="TekstpodstawowyZnak">
    <w:name w:val="Tekst podstawowy Znak"/>
    <w:basedOn w:val="Domylnaczcionkaakapitu"/>
    <w:link w:val="Tekstpodstawowy"/>
    <w:rsid w:val="0097043F"/>
    <w:rPr>
      <w:rFonts w:ascii="Times New Roman" w:eastAsia="Times New Roman" w:hAnsi="Times New Roman" w:cs="Times New Roman"/>
      <w:szCs w:val="20"/>
    </w:rPr>
  </w:style>
  <w:style w:type="paragraph" w:customStyle="1" w:styleId="Default">
    <w:name w:val="Default"/>
    <w:rsid w:val="00910CDF"/>
    <w:pPr>
      <w:autoSpaceDE w:val="0"/>
      <w:autoSpaceDN w:val="0"/>
      <w:adjustRightInd w:val="0"/>
      <w:spacing w:after="0"/>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F265D3"/>
    <w:pPr>
      <w:spacing w:after="80"/>
    </w:pPr>
    <w:rPr>
      <w:rFonts w:asciiTheme="minorHAnsi" w:eastAsiaTheme="minorEastAsia"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265D3"/>
    <w:rPr>
      <w:rFonts w:ascii="Times New Roman" w:eastAsia="Times New Roman" w:hAnsi="Times New Roman" w:cs="Times New Roman"/>
      <w:b/>
      <w:bCs/>
      <w:sz w:val="20"/>
      <w:szCs w:val="20"/>
      <w:lang w:eastAsia="pl-PL"/>
    </w:rPr>
  </w:style>
  <w:style w:type="character" w:customStyle="1" w:styleId="CharStyle14">
    <w:name w:val="Char Style 14"/>
    <w:basedOn w:val="Domylnaczcionkaakapitu"/>
    <w:link w:val="Style13"/>
    <w:rsid w:val="00306931"/>
    <w:rPr>
      <w:b/>
      <w:bCs/>
      <w:sz w:val="20"/>
      <w:szCs w:val="20"/>
    </w:rPr>
  </w:style>
  <w:style w:type="paragraph" w:customStyle="1" w:styleId="Style13">
    <w:name w:val="Style 13"/>
    <w:basedOn w:val="Normalny"/>
    <w:link w:val="CharStyle14"/>
    <w:rsid w:val="00306931"/>
    <w:pPr>
      <w:widowControl w:val="0"/>
      <w:spacing w:after="120"/>
      <w:jc w:val="center"/>
      <w:outlineLvl w:val="3"/>
    </w:pPr>
    <w:rPr>
      <w:b/>
      <w:bCs/>
      <w:sz w:val="20"/>
      <w:szCs w:val="20"/>
    </w:rPr>
  </w:style>
  <w:style w:type="paragraph" w:styleId="NormalnyWeb">
    <w:name w:val="Normal (Web)"/>
    <w:basedOn w:val="Normalny"/>
    <w:uiPriority w:val="99"/>
    <w:semiHidden/>
    <w:unhideWhenUsed/>
    <w:rsid w:val="007D3097"/>
    <w:pPr>
      <w:spacing w:before="100" w:beforeAutospacing="1" w:after="100" w:afterAutospacing="1"/>
    </w:pPr>
    <w:rPr>
      <w:rFonts w:ascii="Times New Roman" w:eastAsiaTheme="minorHAnsi" w:hAnsi="Times New Roman" w:cs="Times New Roman"/>
      <w:sz w:val="24"/>
      <w:szCs w:val="24"/>
      <w:lang w:eastAsia="pl-PL"/>
    </w:rPr>
  </w:style>
  <w:style w:type="paragraph" w:styleId="Lista2">
    <w:name w:val="List 2"/>
    <w:basedOn w:val="Normalny"/>
    <w:uiPriority w:val="99"/>
    <w:unhideWhenUsed/>
    <w:rsid w:val="007D3097"/>
    <w:pPr>
      <w:spacing w:after="0"/>
      <w:ind w:left="566" w:hanging="283"/>
    </w:pPr>
    <w:rPr>
      <w:rFonts w:ascii="Times New Roman" w:eastAsiaTheme="minorHAnsi"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7D3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heme="minorHAnsi"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D3097"/>
    <w:rPr>
      <w:rFonts w:ascii="Courier New" w:eastAsiaTheme="minorHAnsi" w:hAnsi="Courier New" w:cs="Courier New"/>
      <w:sz w:val="20"/>
      <w:szCs w:val="20"/>
      <w:lang w:eastAsia="pl-PL"/>
    </w:rPr>
  </w:style>
  <w:style w:type="character" w:customStyle="1" w:styleId="code-keyword">
    <w:name w:val="code-keyword"/>
    <w:basedOn w:val="Domylnaczcionkaakapitu"/>
    <w:rsid w:val="007D3097"/>
  </w:style>
  <w:style w:type="paragraph" w:styleId="Tekstpodstawowywcity">
    <w:name w:val="Body Text Indent"/>
    <w:basedOn w:val="Normalny"/>
    <w:link w:val="TekstpodstawowywcityZnak"/>
    <w:rsid w:val="00322F17"/>
    <w:pPr>
      <w:spacing w:after="120" w:line="288" w:lineRule="auto"/>
      <w:ind w:left="283"/>
      <w:jc w:val="both"/>
    </w:pPr>
    <w:rPr>
      <w:rFonts w:ascii="Times New Roman" w:eastAsia="Times New Roman" w:hAnsi="Times New Roman" w:cs="Times New Roman"/>
      <w:szCs w:val="20"/>
    </w:rPr>
  </w:style>
  <w:style w:type="character" w:customStyle="1" w:styleId="TekstpodstawowywcityZnak">
    <w:name w:val="Tekst podstawowy wcięty Znak"/>
    <w:basedOn w:val="Domylnaczcionkaakapitu"/>
    <w:link w:val="Tekstpodstawowywcity"/>
    <w:rsid w:val="00322F17"/>
    <w:rPr>
      <w:rFonts w:ascii="Times New Roman" w:eastAsia="Times New Roman" w:hAnsi="Times New Roman" w:cs="Times New Roman"/>
      <w:szCs w:val="20"/>
    </w:rPr>
  </w:style>
  <w:style w:type="character" w:styleId="UyteHipercze">
    <w:name w:val="FollowedHyperlink"/>
    <w:basedOn w:val="Domylnaczcionkaakapitu"/>
    <w:uiPriority w:val="99"/>
    <w:semiHidden/>
    <w:unhideWhenUsed/>
    <w:rsid w:val="00E4654B"/>
    <w:rPr>
      <w:color w:val="3EBBF0" w:themeColor="followedHyperlink"/>
      <w:u w:val="single"/>
    </w:rPr>
  </w:style>
  <w:style w:type="table" w:styleId="Tabela-Siatka">
    <w:name w:val="Table Grid"/>
    <w:basedOn w:val="Standardowy"/>
    <w:uiPriority w:val="39"/>
    <w:rsid w:val="001B34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Podrozdział,Footnote,Podrozdzia3,-E Fuﬂnotentext,Fuﬂnotentext Ursprung,footnote text,Fußnotentext Ursprung,-E Fußnotentext,Fußnote,Footnote text,Tekst przypisu Znak Znak Znak Znak,Tekst przypisu1"/>
    <w:basedOn w:val="Normalny"/>
    <w:link w:val="TekstprzypisudolnegoZnak"/>
    <w:uiPriority w:val="99"/>
    <w:rsid w:val="001B34B3"/>
    <w:pPr>
      <w:spacing w:after="0"/>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1B34B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1B34B3"/>
    <w:rPr>
      <w:rFonts w:cs="Times New Roman"/>
      <w:vertAlign w:val="superscript"/>
    </w:rPr>
  </w:style>
  <w:style w:type="paragraph" w:styleId="Poprawka">
    <w:name w:val="Revision"/>
    <w:hidden/>
    <w:uiPriority w:val="99"/>
    <w:semiHidden/>
    <w:rsid w:val="00E91E3A"/>
    <w:pPr>
      <w:spacing w:after="0"/>
    </w:pPr>
  </w:style>
  <w:style w:type="table" w:customStyle="1" w:styleId="Tabela-Siatka1">
    <w:name w:val="Tabela - Siatka1"/>
    <w:basedOn w:val="Standardowy"/>
    <w:next w:val="Tabela-Siatka"/>
    <w:uiPriority w:val="39"/>
    <w:rsid w:val="00454047"/>
    <w:pPr>
      <w:spacing w:after="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DE5537"/>
  </w:style>
  <w:style w:type="character" w:customStyle="1" w:styleId="alb-s">
    <w:name w:val="a_lb-s"/>
    <w:basedOn w:val="Domylnaczcionkaakapitu"/>
    <w:rsid w:val="00E914C5"/>
  </w:style>
  <w:style w:type="paragraph" w:customStyle="1" w:styleId="ARTartustawynprozporzdzenia">
    <w:name w:val="ART(§) – art. ustawy (§ np. rozporządzenia)"/>
    <w:uiPriority w:val="11"/>
    <w:qFormat/>
    <w:rsid w:val="00964035"/>
    <w:pPr>
      <w:suppressAutoHyphens/>
      <w:autoSpaceDE w:val="0"/>
      <w:autoSpaceDN w:val="0"/>
      <w:adjustRightInd w:val="0"/>
      <w:spacing w:before="120" w:after="0" w:line="360" w:lineRule="auto"/>
      <w:ind w:firstLine="510"/>
      <w:jc w:val="both"/>
    </w:pPr>
    <w:rPr>
      <w:rFonts w:ascii="Times" w:hAnsi="Times" w:cs="Arial"/>
      <w:sz w:val="24"/>
      <w:szCs w:val="20"/>
      <w:lang w:eastAsia="pl-PL"/>
    </w:rPr>
  </w:style>
  <w:style w:type="paragraph" w:customStyle="1" w:styleId="USTustnpkodeksu">
    <w:name w:val="UST(§) – ust. (§ np. kodeksu)"/>
    <w:basedOn w:val="ARTartustawynprozporzdzenia"/>
    <w:uiPriority w:val="12"/>
    <w:qFormat/>
    <w:rsid w:val="00964035"/>
    <w:pPr>
      <w:spacing w:before="0"/>
    </w:pPr>
    <w:rPr>
      <w:bCs/>
    </w:rPr>
  </w:style>
  <w:style w:type="character" w:customStyle="1" w:styleId="Ppogrubienie">
    <w:name w:val="_P_ – pogrubienie"/>
    <w:basedOn w:val="Domylnaczcionkaakapitu"/>
    <w:uiPriority w:val="1"/>
    <w:qFormat/>
    <w:rsid w:val="00964035"/>
    <w:rPr>
      <w:b/>
    </w:rPr>
  </w:style>
  <w:style w:type="paragraph" w:customStyle="1" w:styleId="PKTpunkt">
    <w:name w:val="PKT – punkt"/>
    <w:uiPriority w:val="13"/>
    <w:qFormat/>
    <w:rsid w:val="00C107EB"/>
    <w:pPr>
      <w:spacing w:after="0" w:line="360" w:lineRule="auto"/>
      <w:ind w:left="510" w:hanging="510"/>
      <w:jc w:val="both"/>
    </w:pPr>
    <w:rPr>
      <w:rFonts w:ascii="Times" w:hAnsi="Times" w:cs="Arial"/>
      <w:bCs/>
      <w:sz w:val="24"/>
      <w:szCs w:val="20"/>
      <w:lang w:eastAsia="pl-PL"/>
    </w:rPr>
  </w:style>
  <w:style w:type="table" w:customStyle="1" w:styleId="Tabela-Siatka2">
    <w:name w:val="Tabela - Siatka2"/>
    <w:basedOn w:val="Standardowy"/>
    <w:next w:val="Tabela-Siatka"/>
    <w:uiPriority w:val="59"/>
    <w:rsid w:val="006C2A01"/>
    <w:pPr>
      <w:spacing w:after="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7A6DA5"/>
    <w:pPr>
      <w:spacing w:after="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26D83"/>
    <w:pPr>
      <w:spacing w:after="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ny"/>
    <w:rsid w:val="00EC7020"/>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ext-left">
    <w:name w:val="text-left"/>
    <w:basedOn w:val="Normalny"/>
    <w:rsid w:val="00FD2DF2"/>
    <w:pPr>
      <w:spacing w:before="100" w:beforeAutospacing="1" w:after="100" w:afterAutospacing="1"/>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2C22FD"/>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6z6">
    <w:name w:val="WW8Num26z6"/>
    <w:qFormat/>
    <w:rsid w:val="009950F3"/>
    <w:rPr>
      <w:rFonts w:ascii="Calibri" w:hAnsi="Calibri" w:cs="Arial"/>
      <w:sz w:val="22"/>
      <w:szCs w:val="22"/>
    </w:rPr>
  </w:style>
  <w:style w:type="paragraph" w:customStyle="1" w:styleId="podpunkt-">
    <w:name w:val="podpunkt-"/>
    <w:basedOn w:val="opis"/>
    <w:qFormat/>
    <w:rsid w:val="00F67DE8"/>
    <w:pPr>
      <w:tabs>
        <w:tab w:val="left" w:pos="1607"/>
      </w:tabs>
      <w:suppressAutoHyphens/>
      <w:ind w:left="1588" w:hanging="341"/>
    </w:pPr>
    <w:rPr>
      <w:rFonts w:cs="Arial"/>
      <w:szCs w:val="20"/>
      <w:lang w:eastAsia="zh-CN"/>
    </w:rPr>
  </w:style>
  <w:style w:type="table" w:customStyle="1" w:styleId="Tabela-Siatka41">
    <w:name w:val="Tabela - Siatka41"/>
    <w:basedOn w:val="Standardowy"/>
    <w:next w:val="Tabela-Siatka"/>
    <w:uiPriority w:val="59"/>
    <w:rsid w:val="009026C0"/>
    <w:pPr>
      <w:spacing w:after="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471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2742E"/>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81226D"/>
  </w:style>
  <w:style w:type="character" w:customStyle="1" w:styleId="scxw60300706">
    <w:name w:val="scxw60300706"/>
    <w:basedOn w:val="Domylnaczcionkaakapitu"/>
    <w:rsid w:val="0081226D"/>
  </w:style>
  <w:style w:type="character" w:customStyle="1" w:styleId="findhit">
    <w:name w:val="findhit"/>
    <w:basedOn w:val="Domylnaczcionkaakapitu"/>
    <w:rsid w:val="0081226D"/>
  </w:style>
  <w:style w:type="character" w:styleId="Nierozpoznanawzmianka">
    <w:name w:val="Unresolved Mention"/>
    <w:basedOn w:val="Domylnaczcionkaakapitu"/>
    <w:uiPriority w:val="99"/>
    <w:semiHidden/>
    <w:unhideWhenUsed/>
    <w:rsid w:val="00302153"/>
    <w:rPr>
      <w:color w:val="605E5C"/>
      <w:shd w:val="clear" w:color="auto" w:fill="E1DFDD"/>
    </w:rPr>
  </w:style>
  <w:style w:type="character" w:styleId="Wzmianka">
    <w:name w:val="Mention"/>
    <w:basedOn w:val="Domylnaczcionkaakapitu"/>
    <w:uiPriority w:val="99"/>
    <w:unhideWhenUsed/>
    <w:rsid w:val="00340CF3"/>
    <w:rPr>
      <w:color w:val="2B579A"/>
      <w:shd w:val="clear" w:color="auto" w:fill="E1DFDD"/>
    </w:rPr>
  </w:style>
  <w:style w:type="paragraph" w:customStyle="1" w:styleId="NAGWEKI">
    <w:name w:val="NAGŁÓWEK I."/>
    <w:basedOn w:val="Normalny"/>
    <w:qFormat/>
    <w:rsid w:val="003A1AA7"/>
    <w:pPr>
      <w:numPr>
        <w:numId w:val="30"/>
      </w:numPr>
      <w:spacing w:before="120" w:after="120" w:line="360" w:lineRule="auto"/>
      <w:jc w:val="both"/>
    </w:pPr>
    <w:rPr>
      <w:rFonts w:eastAsiaTheme="minorHAnsi"/>
      <w:b/>
      <w:sz w:val="24"/>
      <w:u w:val="single"/>
    </w:rPr>
  </w:style>
  <w:style w:type="paragraph" w:customStyle="1" w:styleId="NAGWEKI1">
    <w:name w:val="NAGŁÓWEK I.1."/>
    <w:basedOn w:val="NAGWEKI"/>
    <w:qFormat/>
    <w:rsid w:val="003A1AA7"/>
    <w:pPr>
      <w:numPr>
        <w:ilvl w:val="1"/>
      </w:numPr>
      <w:spacing w:before="240" w:line="240" w:lineRule="auto"/>
    </w:pPr>
  </w:style>
  <w:style w:type="paragraph" w:customStyle="1" w:styleId="I11">
    <w:name w:val="I.1.1."/>
    <w:basedOn w:val="Akapitzlist"/>
    <w:link w:val="I11Znak"/>
    <w:qFormat/>
    <w:rsid w:val="003A1AA7"/>
    <w:pPr>
      <w:numPr>
        <w:ilvl w:val="2"/>
        <w:numId w:val="30"/>
      </w:numPr>
      <w:spacing w:before="120" w:after="120" w:line="360" w:lineRule="auto"/>
      <w:jc w:val="both"/>
    </w:pPr>
    <w:rPr>
      <w:rFonts w:eastAsiaTheme="minorHAnsi"/>
    </w:rPr>
  </w:style>
  <w:style w:type="character" w:customStyle="1" w:styleId="I11Znak">
    <w:name w:val="I.1.1. Znak"/>
    <w:basedOn w:val="Domylnaczcionkaakapitu"/>
    <w:link w:val="I11"/>
    <w:rsid w:val="003A1AA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4212">
      <w:bodyDiv w:val="1"/>
      <w:marLeft w:val="0"/>
      <w:marRight w:val="0"/>
      <w:marTop w:val="0"/>
      <w:marBottom w:val="0"/>
      <w:divBdr>
        <w:top w:val="none" w:sz="0" w:space="0" w:color="auto"/>
        <w:left w:val="none" w:sz="0" w:space="0" w:color="auto"/>
        <w:bottom w:val="none" w:sz="0" w:space="0" w:color="auto"/>
        <w:right w:val="none" w:sz="0" w:space="0" w:color="auto"/>
      </w:divBdr>
    </w:div>
    <w:div w:id="221065944">
      <w:bodyDiv w:val="1"/>
      <w:marLeft w:val="0"/>
      <w:marRight w:val="0"/>
      <w:marTop w:val="0"/>
      <w:marBottom w:val="0"/>
      <w:divBdr>
        <w:top w:val="none" w:sz="0" w:space="0" w:color="auto"/>
        <w:left w:val="none" w:sz="0" w:space="0" w:color="auto"/>
        <w:bottom w:val="none" w:sz="0" w:space="0" w:color="auto"/>
        <w:right w:val="none" w:sz="0" w:space="0" w:color="auto"/>
      </w:divBdr>
    </w:div>
    <w:div w:id="346711279">
      <w:bodyDiv w:val="1"/>
      <w:marLeft w:val="0"/>
      <w:marRight w:val="0"/>
      <w:marTop w:val="0"/>
      <w:marBottom w:val="0"/>
      <w:divBdr>
        <w:top w:val="none" w:sz="0" w:space="0" w:color="auto"/>
        <w:left w:val="none" w:sz="0" w:space="0" w:color="auto"/>
        <w:bottom w:val="none" w:sz="0" w:space="0" w:color="auto"/>
        <w:right w:val="none" w:sz="0" w:space="0" w:color="auto"/>
      </w:divBdr>
      <w:divsChild>
        <w:div w:id="1446120436">
          <w:marLeft w:val="0"/>
          <w:marRight w:val="0"/>
          <w:marTop w:val="72"/>
          <w:marBottom w:val="0"/>
          <w:divBdr>
            <w:top w:val="none" w:sz="0" w:space="0" w:color="auto"/>
            <w:left w:val="none" w:sz="0" w:space="0" w:color="auto"/>
            <w:bottom w:val="none" w:sz="0" w:space="0" w:color="auto"/>
            <w:right w:val="none" w:sz="0" w:space="0" w:color="auto"/>
          </w:divBdr>
        </w:div>
        <w:div w:id="1494569822">
          <w:marLeft w:val="0"/>
          <w:marRight w:val="0"/>
          <w:marTop w:val="72"/>
          <w:marBottom w:val="0"/>
          <w:divBdr>
            <w:top w:val="none" w:sz="0" w:space="0" w:color="auto"/>
            <w:left w:val="none" w:sz="0" w:space="0" w:color="auto"/>
            <w:bottom w:val="none" w:sz="0" w:space="0" w:color="auto"/>
            <w:right w:val="none" w:sz="0" w:space="0" w:color="auto"/>
          </w:divBdr>
        </w:div>
      </w:divsChild>
    </w:div>
    <w:div w:id="615717088">
      <w:bodyDiv w:val="1"/>
      <w:marLeft w:val="0"/>
      <w:marRight w:val="0"/>
      <w:marTop w:val="0"/>
      <w:marBottom w:val="0"/>
      <w:divBdr>
        <w:top w:val="none" w:sz="0" w:space="0" w:color="auto"/>
        <w:left w:val="none" w:sz="0" w:space="0" w:color="auto"/>
        <w:bottom w:val="none" w:sz="0" w:space="0" w:color="auto"/>
        <w:right w:val="none" w:sz="0" w:space="0" w:color="auto"/>
      </w:divBdr>
    </w:div>
    <w:div w:id="1113280213">
      <w:bodyDiv w:val="1"/>
      <w:marLeft w:val="0"/>
      <w:marRight w:val="0"/>
      <w:marTop w:val="0"/>
      <w:marBottom w:val="0"/>
      <w:divBdr>
        <w:top w:val="none" w:sz="0" w:space="0" w:color="auto"/>
        <w:left w:val="none" w:sz="0" w:space="0" w:color="auto"/>
        <w:bottom w:val="none" w:sz="0" w:space="0" w:color="auto"/>
        <w:right w:val="none" w:sz="0" w:space="0" w:color="auto"/>
      </w:divBdr>
      <w:divsChild>
        <w:div w:id="788279695">
          <w:marLeft w:val="0"/>
          <w:marRight w:val="0"/>
          <w:marTop w:val="72"/>
          <w:marBottom w:val="0"/>
          <w:divBdr>
            <w:top w:val="none" w:sz="0" w:space="0" w:color="auto"/>
            <w:left w:val="none" w:sz="0" w:space="0" w:color="auto"/>
            <w:bottom w:val="none" w:sz="0" w:space="0" w:color="auto"/>
            <w:right w:val="none" w:sz="0" w:space="0" w:color="auto"/>
          </w:divBdr>
        </w:div>
      </w:divsChild>
    </w:div>
    <w:div w:id="1116146039">
      <w:bodyDiv w:val="1"/>
      <w:marLeft w:val="0"/>
      <w:marRight w:val="0"/>
      <w:marTop w:val="0"/>
      <w:marBottom w:val="0"/>
      <w:divBdr>
        <w:top w:val="none" w:sz="0" w:space="0" w:color="auto"/>
        <w:left w:val="none" w:sz="0" w:space="0" w:color="auto"/>
        <w:bottom w:val="none" w:sz="0" w:space="0" w:color="auto"/>
        <w:right w:val="none" w:sz="0" w:space="0" w:color="auto"/>
      </w:divBdr>
    </w:div>
    <w:div w:id="1153914805">
      <w:bodyDiv w:val="1"/>
      <w:marLeft w:val="0"/>
      <w:marRight w:val="0"/>
      <w:marTop w:val="0"/>
      <w:marBottom w:val="0"/>
      <w:divBdr>
        <w:top w:val="none" w:sz="0" w:space="0" w:color="auto"/>
        <w:left w:val="none" w:sz="0" w:space="0" w:color="auto"/>
        <w:bottom w:val="none" w:sz="0" w:space="0" w:color="auto"/>
        <w:right w:val="none" w:sz="0" w:space="0" w:color="auto"/>
      </w:divBdr>
      <w:divsChild>
        <w:div w:id="315232169">
          <w:marLeft w:val="360"/>
          <w:marRight w:val="0"/>
          <w:marTop w:val="0"/>
          <w:marBottom w:val="72"/>
          <w:divBdr>
            <w:top w:val="none" w:sz="0" w:space="0" w:color="auto"/>
            <w:left w:val="none" w:sz="0" w:space="0" w:color="auto"/>
            <w:bottom w:val="none" w:sz="0" w:space="0" w:color="auto"/>
            <w:right w:val="none" w:sz="0" w:space="0" w:color="auto"/>
          </w:divBdr>
          <w:divsChild>
            <w:div w:id="728530556">
              <w:marLeft w:val="0"/>
              <w:marRight w:val="0"/>
              <w:marTop w:val="0"/>
              <w:marBottom w:val="0"/>
              <w:divBdr>
                <w:top w:val="none" w:sz="0" w:space="0" w:color="auto"/>
                <w:left w:val="none" w:sz="0" w:space="0" w:color="auto"/>
                <w:bottom w:val="none" w:sz="0" w:space="0" w:color="auto"/>
                <w:right w:val="none" w:sz="0" w:space="0" w:color="auto"/>
              </w:divBdr>
            </w:div>
          </w:divsChild>
        </w:div>
        <w:div w:id="805661224">
          <w:marLeft w:val="360"/>
          <w:marRight w:val="0"/>
          <w:marTop w:val="72"/>
          <w:marBottom w:val="72"/>
          <w:divBdr>
            <w:top w:val="none" w:sz="0" w:space="0" w:color="auto"/>
            <w:left w:val="none" w:sz="0" w:space="0" w:color="auto"/>
            <w:bottom w:val="none" w:sz="0" w:space="0" w:color="auto"/>
            <w:right w:val="none" w:sz="0" w:space="0" w:color="auto"/>
          </w:divBdr>
          <w:divsChild>
            <w:div w:id="10040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0217">
      <w:bodyDiv w:val="1"/>
      <w:marLeft w:val="0"/>
      <w:marRight w:val="0"/>
      <w:marTop w:val="0"/>
      <w:marBottom w:val="0"/>
      <w:divBdr>
        <w:top w:val="none" w:sz="0" w:space="0" w:color="auto"/>
        <w:left w:val="none" w:sz="0" w:space="0" w:color="auto"/>
        <w:bottom w:val="none" w:sz="0" w:space="0" w:color="auto"/>
        <w:right w:val="none" w:sz="0" w:space="0" w:color="auto"/>
      </w:divBdr>
      <w:divsChild>
        <w:div w:id="1729067986">
          <w:marLeft w:val="0"/>
          <w:marRight w:val="0"/>
          <w:marTop w:val="0"/>
          <w:marBottom w:val="0"/>
          <w:divBdr>
            <w:top w:val="none" w:sz="0" w:space="0" w:color="auto"/>
            <w:left w:val="none" w:sz="0" w:space="0" w:color="auto"/>
            <w:bottom w:val="none" w:sz="0" w:space="0" w:color="auto"/>
            <w:right w:val="none" w:sz="0" w:space="0" w:color="auto"/>
          </w:divBdr>
        </w:div>
      </w:divsChild>
    </w:div>
    <w:div w:id="1261332903">
      <w:bodyDiv w:val="1"/>
      <w:marLeft w:val="0"/>
      <w:marRight w:val="0"/>
      <w:marTop w:val="0"/>
      <w:marBottom w:val="0"/>
      <w:divBdr>
        <w:top w:val="none" w:sz="0" w:space="0" w:color="auto"/>
        <w:left w:val="none" w:sz="0" w:space="0" w:color="auto"/>
        <w:bottom w:val="none" w:sz="0" w:space="0" w:color="auto"/>
        <w:right w:val="none" w:sz="0" w:space="0" w:color="auto"/>
      </w:divBdr>
    </w:div>
    <w:div w:id="1289164468">
      <w:bodyDiv w:val="1"/>
      <w:marLeft w:val="0"/>
      <w:marRight w:val="0"/>
      <w:marTop w:val="0"/>
      <w:marBottom w:val="0"/>
      <w:divBdr>
        <w:top w:val="none" w:sz="0" w:space="0" w:color="auto"/>
        <w:left w:val="none" w:sz="0" w:space="0" w:color="auto"/>
        <w:bottom w:val="none" w:sz="0" w:space="0" w:color="auto"/>
        <w:right w:val="none" w:sz="0" w:space="0" w:color="auto"/>
      </w:divBdr>
      <w:divsChild>
        <w:div w:id="780149564">
          <w:marLeft w:val="0"/>
          <w:marRight w:val="0"/>
          <w:marTop w:val="72"/>
          <w:marBottom w:val="0"/>
          <w:divBdr>
            <w:top w:val="none" w:sz="0" w:space="0" w:color="auto"/>
            <w:left w:val="none" w:sz="0" w:space="0" w:color="auto"/>
            <w:bottom w:val="none" w:sz="0" w:space="0" w:color="auto"/>
            <w:right w:val="none" w:sz="0" w:space="0" w:color="auto"/>
          </w:divBdr>
        </w:div>
        <w:div w:id="1364866496">
          <w:marLeft w:val="0"/>
          <w:marRight w:val="0"/>
          <w:marTop w:val="72"/>
          <w:marBottom w:val="0"/>
          <w:divBdr>
            <w:top w:val="none" w:sz="0" w:space="0" w:color="auto"/>
            <w:left w:val="none" w:sz="0" w:space="0" w:color="auto"/>
            <w:bottom w:val="none" w:sz="0" w:space="0" w:color="auto"/>
            <w:right w:val="none" w:sz="0" w:space="0" w:color="auto"/>
          </w:divBdr>
        </w:div>
      </w:divsChild>
    </w:div>
    <w:div w:id="1423988936">
      <w:bodyDiv w:val="1"/>
      <w:marLeft w:val="0"/>
      <w:marRight w:val="0"/>
      <w:marTop w:val="0"/>
      <w:marBottom w:val="0"/>
      <w:divBdr>
        <w:top w:val="none" w:sz="0" w:space="0" w:color="auto"/>
        <w:left w:val="none" w:sz="0" w:space="0" w:color="auto"/>
        <w:bottom w:val="none" w:sz="0" w:space="0" w:color="auto"/>
        <w:right w:val="none" w:sz="0" w:space="0" w:color="auto"/>
      </w:divBdr>
      <w:divsChild>
        <w:div w:id="1247613315">
          <w:marLeft w:val="0"/>
          <w:marRight w:val="0"/>
          <w:marTop w:val="0"/>
          <w:marBottom w:val="0"/>
          <w:divBdr>
            <w:top w:val="none" w:sz="0" w:space="0" w:color="auto"/>
            <w:left w:val="none" w:sz="0" w:space="0" w:color="auto"/>
            <w:bottom w:val="none" w:sz="0" w:space="0" w:color="auto"/>
            <w:right w:val="none" w:sz="0" w:space="0" w:color="auto"/>
          </w:divBdr>
        </w:div>
        <w:div w:id="2026051531">
          <w:marLeft w:val="0"/>
          <w:marRight w:val="0"/>
          <w:marTop w:val="0"/>
          <w:marBottom w:val="0"/>
          <w:divBdr>
            <w:top w:val="none" w:sz="0" w:space="0" w:color="auto"/>
            <w:left w:val="none" w:sz="0" w:space="0" w:color="auto"/>
            <w:bottom w:val="none" w:sz="0" w:space="0" w:color="auto"/>
            <w:right w:val="none" w:sz="0" w:space="0" w:color="auto"/>
          </w:divBdr>
        </w:div>
      </w:divsChild>
    </w:div>
    <w:div w:id="1470904641">
      <w:bodyDiv w:val="1"/>
      <w:marLeft w:val="0"/>
      <w:marRight w:val="0"/>
      <w:marTop w:val="0"/>
      <w:marBottom w:val="0"/>
      <w:divBdr>
        <w:top w:val="none" w:sz="0" w:space="0" w:color="auto"/>
        <w:left w:val="none" w:sz="0" w:space="0" w:color="auto"/>
        <w:bottom w:val="none" w:sz="0" w:space="0" w:color="auto"/>
        <w:right w:val="none" w:sz="0" w:space="0" w:color="auto"/>
      </w:divBdr>
    </w:div>
    <w:div w:id="1514029243">
      <w:bodyDiv w:val="1"/>
      <w:marLeft w:val="0"/>
      <w:marRight w:val="0"/>
      <w:marTop w:val="0"/>
      <w:marBottom w:val="0"/>
      <w:divBdr>
        <w:top w:val="none" w:sz="0" w:space="0" w:color="auto"/>
        <w:left w:val="none" w:sz="0" w:space="0" w:color="auto"/>
        <w:bottom w:val="none" w:sz="0" w:space="0" w:color="auto"/>
        <w:right w:val="none" w:sz="0" w:space="0" w:color="auto"/>
      </w:divBdr>
    </w:div>
    <w:div w:id="1643079854">
      <w:bodyDiv w:val="1"/>
      <w:marLeft w:val="0"/>
      <w:marRight w:val="0"/>
      <w:marTop w:val="0"/>
      <w:marBottom w:val="0"/>
      <w:divBdr>
        <w:top w:val="none" w:sz="0" w:space="0" w:color="auto"/>
        <w:left w:val="none" w:sz="0" w:space="0" w:color="auto"/>
        <w:bottom w:val="none" w:sz="0" w:space="0" w:color="auto"/>
        <w:right w:val="none" w:sz="0" w:space="0" w:color="auto"/>
      </w:divBdr>
    </w:div>
    <w:div w:id="1671983748">
      <w:bodyDiv w:val="1"/>
      <w:marLeft w:val="0"/>
      <w:marRight w:val="0"/>
      <w:marTop w:val="0"/>
      <w:marBottom w:val="0"/>
      <w:divBdr>
        <w:top w:val="none" w:sz="0" w:space="0" w:color="auto"/>
        <w:left w:val="none" w:sz="0" w:space="0" w:color="auto"/>
        <w:bottom w:val="none" w:sz="0" w:space="0" w:color="auto"/>
        <w:right w:val="none" w:sz="0" w:space="0" w:color="auto"/>
      </w:divBdr>
    </w:div>
    <w:div w:id="1792506029">
      <w:bodyDiv w:val="1"/>
      <w:marLeft w:val="0"/>
      <w:marRight w:val="0"/>
      <w:marTop w:val="0"/>
      <w:marBottom w:val="0"/>
      <w:divBdr>
        <w:top w:val="none" w:sz="0" w:space="0" w:color="auto"/>
        <w:left w:val="none" w:sz="0" w:space="0" w:color="auto"/>
        <w:bottom w:val="none" w:sz="0" w:space="0" w:color="auto"/>
        <w:right w:val="none" w:sz="0" w:space="0" w:color="auto"/>
      </w:divBdr>
    </w:div>
    <w:div w:id="1924872036">
      <w:bodyDiv w:val="1"/>
      <w:marLeft w:val="0"/>
      <w:marRight w:val="0"/>
      <w:marTop w:val="0"/>
      <w:marBottom w:val="0"/>
      <w:divBdr>
        <w:top w:val="none" w:sz="0" w:space="0" w:color="auto"/>
        <w:left w:val="none" w:sz="0" w:space="0" w:color="auto"/>
        <w:bottom w:val="none" w:sz="0" w:space="0" w:color="auto"/>
        <w:right w:val="none" w:sz="0" w:space="0" w:color="auto"/>
      </w:divBdr>
    </w:div>
    <w:div w:id="2002930072">
      <w:bodyDiv w:val="1"/>
      <w:marLeft w:val="0"/>
      <w:marRight w:val="0"/>
      <w:marTop w:val="0"/>
      <w:marBottom w:val="0"/>
      <w:divBdr>
        <w:top w:val="none" w:sz="0" w:space="0" w:color="auto"/>
        <w:left w:val="none" w:sz="0" w:space="0" w:color="auto"/>
        <w:bottom w:val="none" w:sz="0" w:space="0" w:color="auto"/>
        <w:right w:val="none" w:sz="0" w:space="0" w:color="auto"/>
      </w:divBdr>
    </w:div>
    <w:div w:id="2017688226">
      <w:bodyDiv w:val="1"/>
      <w:marLeft w:val="0"/>
      <w:marRight w:val="0"/>
      <w:marTop w:val="0"/>
      <w:marBottom w:val="0"/>
      <w:divBdr>
        <w:top w:val="none" w:sz="0" w:space="0" w:color="auto"/>
        <w:left w:val="none" w:sz="0" w:space="0" w:color="auto"/>
        <w:bottom w:val="none" w:sz="0" w:space="0" w:color="auto"/>
        <w:right w:val="none" w:sz="0" w:space="0" w:color="auto"/>
      </w:divBdr>
    </w:div>
    <w:div w:id="20532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ej.pl/Polityka-prywatnosc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2EED109CA142941B78BA8F3F3C44779" ma:contentTypeVersion="0" ma:contentTypeDescription="Utwórz nowy dokument." ma:contentTypeScope="" ma:versionID="db2a4b59f159655cee83a50066c7edec">
  <xsd:schema xmlns:xsd="http://www.w3.org/2001/XMLSchema" xmlns:xs="http://www.w3.org/2001/XMLSchema" xmlns:p="http://schemas.microsoft.com/office/2006/metadata/properties" targetNamespace="http://schemas.microsoft.com/office/2006/metadata/properties" ma:root="true" ma:fieldsID="6e045c65406d2ecdbfbf56d0fadd3b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F352D-6245-41CF-82D9-4BADBF608200}">
  <ds:schemaRefs>
    <ds:schemaRef ds:uri="http://schemas.openxmlformats.org/officeDocument/2006/bibliography"/>
  </ds:schemaRefs>
</ds:datastoreItem>
</file>

<file path=customXml/itemProps2.xml><?xml version="1.0" encoding="utf-8"?>
<ds:datastoreItem xmlns:ds="http://schemas.openxmlformats.org/officeDocument/2006/customXml" ds:itemID="{CA68C027-F303-41FE-AC0D-C623F0B9DA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8582E3-F9DF-483F-8F39-78B49E4CAF4B}">
  <ds:schemaRefs>
    <ds:schemaRef ds:uri="http://schemas.microsoft.com/sharepoint/v3/contenttype/forms"/>
  </ds:schemaRefs>
</ds:datastoreItem>
</file>

<file path=customXml/itemProps4.xml><?xml version="1.0" encoding="utf-8"?>
<ds:datastoreItem xmlns:ds="http://schemas.openxmlformats.org/officeDocument/2006/customXml" ds:itemID="{E2E41DC7-2684-406E-B4B5-4A66D433C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fe4a25f9-f32d-46b0-a638-b19da4fc7051}" enabled="0" method="" siteId="{fe4a25f9-f32d-46b0-a638-b19da4fc705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2470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2876</CharactersWithSpaces>
  <SharedDoc>false</SharedDoc>
  <HLinks>
    <vt:vector size="96" baseType="variant">
      <vt:variant>
        <vt:i4>7012451</vt:i4>
      </vt:variant>
      <vt:variant>
        <vt:i4>44</vt:i4>
      </vt:variant>
      <vt:variant>
        <vt:i4>0</vt:i4>
      </vt:variant>
      <vt:variant>
        <vt:i4>5</vt:i4>
      </vt:variant>
      <vt:variant>
        <vt:lpwstr>https://prod.ceidg.gov.pl/CEIDG/CEIDG.Public.UI/Search.aspx</vt:lpwstr>
      </vt:variant>
      <vt:variant>
        <vt:lpwstr/>
      </vt:variant>
      <vt:variant>
        <vt:i4>2293794</vt:i4>
      </vt:variant>
      <vt:variant>
        <vt:i4>41</vt:i4>
      </vt:variant>
      <vt:variant>
        <vt:i4>0</vt:i4>
      </vt:variant>
      <vt:variant>
        <vt:i4>5</vt:i4>
      </vt:variant>
      <vt:variant>
        <vt:lpwstr>https://ekrs.ms.gov.pl/web/wyszukiwarka-krs/strona-glowna/</vt:lpwstr>
      </vt:variant>
      <vt:variant>
        <vt:lpwstr/>
      </vt:variant>
      <vt:variant>
        <vt:i4>6619246</vt:i4>
      </vt:variant>
      <vt:variant>
        <vt:i4>38</vt:i4>
      </vt:variant>
      <vt:variant>
        <vt:i4>0</vt:i4>
      </vt:variant>
      <vt:variant>
        <vt:i4>5</vt:i4>
      </vt:variant>
      <vt:variant>
        <vt:lpwstr>https://pej.pl/Polityka-prywatnosci</vt:lpwstr>
      </vt:variant>
      <vt:variant>
        <vt:lpwstr/>
      </vt:variant>
      <vt:variant>
        <vt:i4>327726</vt:i4>
      </vt:variant>
      <vt:variant>
        <vt:i4>35</vt:i4>
      </vt:variant>
      <vt:variant>
        <vt:i4>0</vt:i4>
      </vt:variant>
      <vt:variant>
        <vt:i4>5</vt:i4>
      </vt:variant>
      <vt:variant>
        <vt:lpwstr>mailto:iod@pej.pl</vt:lpwstr>
      </vt:variant>
      <vt:variant>
        <vt:lpwstr/>
      </vt:variant>
      <vt:variant>
        <vt:i4>3014713</vt:i4>
      </vt:variant>
      <vt:variant>
        <vt:i4>32</vt:i4>
      </vt:variant>
      <vt:variant>
        <vt:i4>0</vt:i4>
      </vt:variant>
      <vt:variant>
        <vt:i4>5</vt:i4>
      </vt:variant>
      <vt:variant>
        <vt:lpwstr>https://pz.pej.pl/</vt:lpwstr>
      </vt:variant>
      <vt:variant>
        <vt:lpwstr/>
      </vt:variant>
      <vt:variant>
        <vt:i4>5505145</vt:i4>
      </vt:variant>
      <vt:variant>
        <vt:i4>29</vt:i4>
      </vt:variant>
      <vt:variant>
        <vt:i4>0</vt:i4>
      </vt:variant>
      <vt:variant>
        <vt:i4>5</vt:i4>
      </vt:variant>
      <vt:variant>
        <vt:lpwstr>mailto:admin@eb2b.com.pl</vt:lpwstr>
      </vt:variant>
      <vt:variant>
        <vt:lpwstr/>
      </vt:variant>
      <vt:variant>
        <vt:i4>7143504</vt:i4>
      </vt:variant>
      <vt:variant>
        <vt:i4>26</vt:i4>
      </vt:variant>
      <vt:variant>
        <vt:i4>0</vt:i4>
      </vt:variant>
      <vt:variant>
        <vt:i4>5</vt:i4>
      </vt:variant>
      <vt:variant>
        <vt:lpwstr>mailto:przetargi@pej.pl</vt:lpwstr>
      </vt:variant>
      <vt:variant>
        <vt:lpwstr/>
      </vt:variant>
      <vt:variant>
        <vt:i4>5898254</vt:i4>
      </vt:variant>
      <vt:variant>
        <vt:i4>23</vt:i4>
      </vt:variant>
      <vt:variant>
        <vt:i4>0</vt:i4>
      </vt:variant>
      <vt:variant>
        <vt:i4>5</vt:i4>
      </vt:variant>
      <vt:variant>
        <vt:lpwstr>https://pz.pej.pl/user/terms</vt:lpwstr>
      </vt:variant>
      <vt:variant>
        <vt:lpwstr/>
      </vt:variant>
      <vt:variant>
        <vt:i4>3014713</vt:i4>
      </vt:variant>
      <vt:variant>
        <vt:i4>20</vt:i4>
      </vt:variant>
      <vt:variant>
        <vt:i4>0</vt:i4>
      </vt:variant>
      <vt:variant>
        <vt:i4>5</vt:i4>
      </vt:variant>
      <vt:variant>
        <vt:lpwstr>https://pz.pej.pl/</vt:lpwstr>
      </vt:variant>
      <vt:variant>
        <vt:lpwstr/>
      </vt:variant>
      <vt:variant>
        <vt:i4>5046305</vt:i4>
      </vt:variant>
      <vt:variant>
        <vt:i4>17</vt:i4>
      </vt:variant>
      <vt:variant>
        <vt:i4>0</vt:i4>
      </vt:variant>
      <vt:variant>
        <vt:i4>5</vt:i4>
      </vt:variant>
      <vt:variant>
        <vt:lpwstr>https://www.uzp.gov.pl/__data/assets/pdf_file/0026/45557/Jednolity-Europejski-Dokument-Zamowienia-instrukcja-2021.01.20.pdf</vt:lpwstr>
      </vt:variant>
      <vt:variant>
        <vt:lpwstr/>
      </vt:variant>
      <vt:variant>
        <vt:i4>6881402</vt:i4>
      </vt:variant>
      <vt:variant>
        <vt:i4>14</vt:i4>
      </vt:variant>
      <vt:variant>
        <vt:i4>0</vt:i4>
      </vt:variant>
      <vt:variant>
        <vt:i4>5</vt:i4>
      </vt:variant>
      <vt:variant>
        <vt:lpwstr>http://espd.uzp.gov.pl/</vt:lpwstr>
      </vt:variant>
      <vt:variant>
        <vt:lpwstr/>
      </vt:variant>
      <vt:variant>
        <vt:i4>3014713</vt:i4>
      </vt:variant>
      <vt:variant>
        <vt:i4>11</vt:i4>
      </vt:variant>
      <vt:variant>
        <vt:i4>0</vt:i4>
      </vt:variant>
      <vt:variant>
        <vt:i4>5</vt:i4>
      </vt:variant>
      <vt:variant>
        <vt:lpwstr>https://pz.pej.pl/</vt:lpwstr>
      </vt:variant>
      <vt:variant>
        <vt:lpwstr/>
      </vt:variant>
      <vt:variant>
        <vt:i4>7143504</vt:i4>
      </vt:variant>
      <vt:variant>
        <vt:i4>6</vt:i4>
      </vt:variant>
      <vt:variant>
        <vt:i4>0</vt:i4>
      </vt:variant>
      <vt:variant>
        <vt:i4>5</vt:i4>
      </vt:variant>
      <vt:variant>
        <vt:lpwstr>mailto:przetargi@pej.pl</vt:lpwstr>
      </vt:variant>
      <vt:variant>
        <vt:lpwstr/>
      </vt:variant>
      <vt:variant>
        <vt:i4>3014713</vt:i4>
      </vt:variant>
      <vt:variant>
        <vt:i4>3</vt:i4>
      </vt:variant>
      <vt:variant>
        <vt:i4>0</vt:i4>
      </vt:variant>
      <vt:variant>
        <vt:i4>5</vt:i4>
      </vt:variant>
      <vt:variant>
        <vt:lpwstr>https://pz.pej.pl/</vt:lpwstr>
      </vt:variant>
      <vt:variant>
        <vt:lpwstr/>
      </vt:variant>
      <vt:variant>
        <vt:i4>7143504</vt:i4>
      </vt:variant>
      <vt:variant>
        <vt:i4>0</vt:i4>
      </vt:variant>
      <vt:variant>
        <vt:i4>0</vt:i4>
      </vt:variant>
      <vt:variant>
        <vt:i4>5</vt:i4>
      </vt:variant>
      <vt:variant>
        <vt:lpwstr>mailto:przetargi@pej.pl</vt:lpwstr>
      </vt:variant>
      <vt:variant>
        <vt:lpwstr/>
      </vt:variant>
      <vt:variant>
        <vt:i4>655406</vt:i4>
      </vt:variant>
      <vt:variant>
        <vt:i4>0</vt:i4>
      </vt:variant>
      <vt:variant>
        <vt:i4>0</vt:i4>
      </vt:variant>
      <vt:variant>
        <vt:i4>5</vt:i4>
      </vt:variant>
      <vt:variant>
        <vt:lpwstr>mailto:Robert.Urbaniak@polskie-ej.pl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Kurpiewska Katarzyna [PGE S.A.]</dc:creator>
  <cp:keywords/>
  <dc:description/>
  <cp:lastModifiedBy>Szupiluk Justyna [PEJ sp. z o.o.]</cp:lastModifiedBy>
  <cp:revision>2</cp:revision>
  <cp:lastPrinted>2024-12-12T20:18:00Z</cp:lastPrinted>
  <dcterms:created xsi:type="dcterms:W3CDTF">2025-01-27T08:46:00Z</dcterms:created>
  <dcterms:modified xsi:type="dcterms:W3CDTF">2025-01-27T08:46:00Z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0x010100D2EED109CA142941B78BA8F3F3C44779</vt:lpwstr>
  </property>
  <property fmtid="{D5CDD505-2E9C-101B-9397-08002B2CF9AE}" pid="3" name="IsMyDocuments">
    <vt:bool>true</vt:bool>
  </property>
  <property fmtid="{D5CDD505-2E9C-101B-9397-08002B2CF9AE}" pid="4" name="_dlc_DocIdItemGuid">
    <vt:lpwstr>09e04b45-023b-44cb-a35b-8768ba01d7c0</vt:lpwstr>
  </property>
</Properties>
</file>